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DA" w:rsidRPr="00C472A8" w:rsidRDefault="003121DA" w:rsidP="003121DA">
      <w:pPr>
        <w:shd w:val="clear" w:color="auto" w:fill="FFFFFF"/>
        <w:spacing w:after="120" w:line="240" w:lineRule="auto"/>
        <w:jc w:val="center"/>
        <w:rPr>
          <w:rFonts w:eastAsia="Times New Roman" w:cs="Calibri"/>
          <w:b/>
          <w:color w:val="C00000"/>
          <w:sz w:val="32"/>
          <w:szCs w:val="32"/>
          <w:lang w:eastAsia="pl-PL"/>
        </w:rPr>
      </w:pPr>
      <w:r w:rsidRPr="00C472A8">
        <w:rPr>
          <w:rFonts w:eastAsia="Times New Roman" w:cs="Calibri"/>
          <w:b/>
          <w:color w:val="C00000"/>
          <w:sz w:val="32"/>
          <w:szCs w:val="32"/>
          <w:lang w:eastAsia="pl-PL"/>
        </w:rPr>
        <w:t>LISTA JEDNOSTEK NIEODPŁATNEGO PORADNICTWA</w:t>
      </w:r>
    </w:p>
    <w:p w:rsidR="00A543BF" w:rsidRPr="00C472A8" w:rsidRDefault="00A543BF" w:rsidP="003121DA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C00000"/>
          <w:sz w:val="28"/>
          <w:szCs w:val="28"/>
          <w:lang w:eastAsia="pl-PL"/>
        </w:rPr>
      </w:pPr>
    </w:p>
    <w:p w:rsidR="003121DA" w:rsidRPr="008A3F78" w:rsidRDefault="003121DA" w:rsidP="001F469B">
      <w:pPr>
        <w:shd w:val="clear" w:color="auto" w:fill="FFFFFF"/>
        <w:spacing w:after="0" w:line="240" w:lineRule="auto"/>
        <w:jc w:val="both"/>
        <w:rPr>
          <w:rFonts w:cs="Calibri"/>
          <w:sz w:val="18"/>
          <w:szCs w:val="18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984"/>
        <w:gridCol w:w="1985"/>
        <w:gridCol w:w="1984"/>
        <w:gridCol w:w="1985"/>
        <w:gridCol w:w="1701"/>
        <w:gridCol w:w="2268"/>
        <w:gridCol w:w="1842"/>
      </w:tblGrid>
      <w:tr w:rsidR="00734A14" w:rsidRPr="00734A14" w:rsidTr="003F05E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F5" w:rsidRPr="00734A14" w:rsidRDefault="00BD5EF5" w:rsidP="003121D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F5" w:rsidRPr="00734A14" w:rsidRDefault="00BD5EF5" w:rsidP="003121D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NAZWA JEDNOSTKI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EF5" w:rsidRPr="00734A14" w:rsidRDefault="00BD5EF5" w:rsidP="003121D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ZAKRES</w:t>
            </w:r>
          </w:p>
          <w:p w:rsidR="00BD5EF5" w:rsidRPr="00734A14" w:rsidRDefault="00BD5EF5" w:rsidP="003121D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PORADNICTWA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EF5" w:rsidRPr="00734A14" w:rsidRDefault="00BD5EF5" w:rsidP="003121D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ADRES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F5" w:rsidRPr="00734A14" w:rsidRDefault="00BD5EF5" w:rsidP="003121D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TELEFON odpłatność połączeń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5E7" w:rsidRPr="00734A14" w:rsidRDefault="003F05E7" w:rsidP="003F05E7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DOSTĘPNOŚĆ</w:t>
            </w:r>
          </w:p>
          <w:p w:rsidR="003F05E7" w:rsidRPr="00734A14" w:rsidRDefault="003F05E7" w:rsidP="003F05E7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 xml:space="preserve">dni i godziny </w:t>
            </w:r>
          </w:p>
          <w:p w:rsidR="00BD5EF5" w:rsidRPr="00734A14" w:rsidRDefault="00BD5EF5" w:rsidP="003121D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E7" w:rsidRPr="00734A14" w:rsidRDefault="003F05E7" w:rsidP="003F05E7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WWW</w:t>
            </w:r>
          </w:p>
          <w:p w:rsidR="00BD5EF5" w:rsidRPr="00734A14" w:rsidRDefault="003F05E7" w:rsidP="003F05E7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e-mail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F5" w:rsidRPr="00734A14" w:rsidRDefault="00BD5EF5" w:rsidP="003121D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KRYTERIA DOSTĘPU</w:t>
            </w:r>
          </w:p>
        </w:tc>
      </w:tr>
      <w:tr w:rsidR="00BD5EF5" w:rsidRPr="00EE213A" w:rsidTr="000B5BF1">
        <w:trPr>
          <w:trHeight w:val="53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EF5" w:rsidRPr="00CE645C" w:rsidRDefault="00BD5EF5" w:rsidP="003121DA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pacing w:val="20"/>
                <w:sz w:val="24"/>
                <w:szCs w:val="24"/>
              </w:rPr>
            </w:pPr>
            <w:r w:rsidRPr="00CE645C"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RODZINNE</w:t>
            </w:r>
          </w:p>
        </w:tc>
      </w:tr>
      <w:tr w:rsidR="00BD5EF5" w:rsidRPr="008A3F78" w:rsidTr="003F05E7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F5" w:rsidRPr="00016510" w:rsidRDefault="00BD5EF5" w:rsidP="00BD5EF5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F5" w:rsidRPr="00016510" w:rsidRDefault="00BD5EF5" w:rsidP="00BD5EF5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Powiatowe Centrum Pomocy Rodzinie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F5" w:rsidRPr="00016510" w:rsidRDefault="00A543BF" w:rsidP="003121D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Pomoc Społeczna, przeciwdziałania przemocy w rodzinie,</w:t>
            </w:r>
          </w:p>
          <w:p w:rsidR="00A543BF" w:rsidRPr="00016510" w:rsidRDefault="00A543BF" w:rsidP="003121D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Interwencja kryzysowa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D3" w:rsidRPr="00016510" w:rsidRDefault="001B41D3" w:rsidP="003121D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Ks. Prałata Stanisława Słonki 24, </w:t>
            </w:r>
          </w:p>
          <w:p w:rsidR="00BD5EF5" w:rsidRPr="00016510" w:rsidRDefault="001B41D3" w:rsidP="003121D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34-300 Żywiec</w:t>
            </w:r>
          </w:p>
          <w:p w:rsidR="001B41D3" w:rsidRPr="00016510" w:rsidRDefault="001B41D3" w:rsidP="001B41D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F5" w:rsidRPr="00016510" w:rsidRDefault="001B41D3" w:rsidP="003121D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33 861 94 19</w:t>
            </w:r>
          </w:p>
          <w:p w:rsidR="001B41D3" w:rsidRPr="00016510" w:rsidRDefault="001B41D3" w:rsidP="003121D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33 861 93 36</w:t>
            </w:r>
          </w:p>
          <w:p w:rsidR="001B41D3" w:rsidRPr="00016510" w:rsidRDefault="001B41D3" w:rsidP="001B41D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F5" w:rsidRPr="00016510" w:rsidRDefault="001B41D3" w:rsidP="00465F1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Pn- 13.00-17.00</w:t>
            </w:r>
          </w:p>
          <w:p w:rsidR="001B41D3" w:rsidRPr="00016510" w:rsidRDefault="00465F13" w:rsidP="00465F1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Wt- </w:t>
            </w:r>
            <w:r w:rsidR="001B41D3" w:rsidRPr="00016510">
              <w:rPr>
                <w:rFonts w:asciiTheme="minorHAnsi" w:hAnsiTheme="minorHAnsi" w:cstheme="minorHAnsi"/>
                <w:sz w:val="18"/>
                <w:szCs w:val="18"/>
              </w:rPr>
              <w:t>11.00-15.00</w:t>
            </w:r>
          </w:p>
          <w:p w:rsidR="001B41D3" w:rsidRPr="00016510" w:rsidRDefault="001B41D3" w:rsidP="00465F1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Śr- 13.00-17.00</w:t>
            </w:r>
          </w:p>
          <w:p w:rsidR="001B41D3" w:rsidRPr="00016510" w:rsidRDefault="001B41D3" w:rsidP="00465F1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Cz-  11.00-15.00</w:t>
            </w:r>
          </w:p>
          <w:p w:rsidR="001B41D3" w:rsidRPr="00016510" w:rsidRDefault="001B41D3" w:rsidP="00465F1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Pt- 11.00-15.00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F5" w:rsidRPr="00016510" w:rsidRDefault="00BD5EF5" w:rsidP="003121D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B41D3" w:rsidRPr="00016510" w:rsidRDefault="000A6F37" w:rsidP="001B41D3">
            <w:pPr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hyperlink r:id="rId7" w:history="1">
              <w:r w:rsidR="001B41D3" w:rsidRPr="00016510">
                <w:rPr>
                  <w:rStyle w:val="Hipercze"/>
                  <w:rFonts w:asciiTheme="minorHAnsi" w:hAnsiTheme="minorHAnsi" w:cstheme="minorHAnsi"/>
                  <w:color w:val="548DD4" w:themeColor="text2" w:themeTint="99"/>
                  <w:sz w:val="18"/>
                  <w:szCs w:val="18"/>
                </w:rPr>
                <w:t>http://www.pcpr-zywiec.pl</w:t>
              </w:r>
            </w:hyperlink>
          </w:p>
          <w:p w:rsidR="00BD5EF5" w:rsidRPr="00016510" w:rsidRDefault="00BD5EF5" w:rsidP="003121D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F5" w:rsidRPr="00016510" w:rsidRDefault="00BD5EF5" w:rsidP="003121D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D5EF5" w:rsidRPr="00016510" w:rsidRDefault="001B41D3" w:rsidP="00BD5EF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Każdy mieszkaniec powiatu</w:t>
            </w:r>
          </w:p>
        </w:tc>
      </w:tr>
      <w:tr w:rsidR="00AB77B5" w:rsidRPr="008A3F78" w:rsidTr="003B64F1">
        <w:trPr>
          <w:trHeight w:val="24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7B5" w:rsidRPr="00016510" w:rsidRDefault="00AB77B5" w:rsidP="00263FC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Hlk532970363"/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77B5" w:rsidRPr="00016510" w:rsidRDefault="00AB77B5" w:rsidP="00BD5EF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-Parafialna Poradnia Rodzinna Narodzenia NMP</w:t>
            </w:r>
          </w:p>
          <w:p w:rsidR="00AB77B5" w:rsidRPr="00016510" w:rsidRDefault="00AB77B5" w:rsidP="00BD5EF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-Parafialna Poradnia Rodzinna</w:t>
            </w:r>
          </w:p>
          <w:p w:rsidR="00AB77B5" w:rsidRPr="00016510" w:rsidRDefault="00AB77B5" w:rsidP="00BD5EF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Św. Floriana- Zabłocie</w:t>
            </w:r>
          </w:p>
          <w:p w:rsidR="00AB77B5" w:rsidRPr="00016510" w:rsidRDefault="00AB77B5" w:rsidP="00BD5EF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-Parafialna Poradnia Rodzinna</w:t>
            </w:r>
          </w:p>
          <w:p w:rsidR="00AB77B5" w:rsidRPr="00016510" w:rsidRDefault="00AB77B5" w:rsidP="00263FC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Chrystusa Króla-Sporysz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Dla małżeństw i rodzin przeżywających  trudności i doświadczających kryzysów</w:t>
            </w:r>
          </w:p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Zamkowa 2</w:t>
            </w:r>
          </w:p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34-300 Żywiec</w:t>
            </w:r>
          </w:p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Browarna 3</w:t>
            </w:r>
          </w:p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34-300 Żywiec</w:t>
            </w:r>
          </w:p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Piotra Skargi 5</w:t>
            </w:r>
          </w:p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34-300 Żywiec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860  02 05</w:t>
            </w:r>
          </w:p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861 21 76</w:t>
            </w:r>
          </w:p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 861 30 13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Wt – 18.00 – 19.00</w:t>
            </w:r>
          </w:p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Śr  18.45-19.45</w:t>
            </w:r>
          </w:p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Cz 18.30-19.30</w:t>
            </w:r>
          </w:p>
          <w:p w:rsidR="00AB77B5" w:rsidRPr="00016510" w:rsidRDefault="00AB77B5" w:rsidP="003F05E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B77B5" w:rsidRPr="00016510" w:rsidRDefault="00AB77B5" w:rsidP="003F05E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</w:p>
          <w:p w:rsidR="00AB77B5" w:rsidRPr="00016510" w:rsidRDefault="000A6F37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hyperlink r:id="rId8" w:tgtFrame="_blank" w:history="1">
              <w:r w:rsidR="00AB77B5" w:rsidRPr="00016510">
                <w:rPr>
                  <w:rStyle w:val="Hipercze"/>
                  <w:rFonts w:asciiTheme="minorHAnsi" w:hAnsiTheme="minorHAnsi" w:cstheme="minorHAnsi"/>
                  <w:color w:val="548DD4" w:themeColor="text2" w:themeTint="99"/>
                  <w:sz w:val="18"/>
                  <w:szCs w:val="18"/>
                </w:rPr>
                <w:t>http://www.parafiasporysz.cba.pl/</w:t>
              </w:r>
            </w:hyperlink>
          </w:p>
          <w:p w:rsidR="00AB77B5" w:rsidRPr="00016510" w:rsidRDefault="00AB77B5" w:rsidP="003F05E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B77B5" w:rsidRPr="00016510" w:rsidRDefault="00AB77B5" w:rsidP="003F05E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7B5" w:rsidRPr="00016510" w:rsidRDefault="00AB77B5" w:rsidP="00263FC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Ogólnodostępne</w:t>
            </w:r>
          </w:p>
        </w:tc>
      </w:tr>
      <w:tr w:rsidR="003F05E7" w:rsidRPr="008A3F78" w:rsidTr="000B5BF1">
        <w:trPr>
          <w:trHeight w:val="53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E7" w:rsidRPr="00CE645C" w:rsidRDefault="003F05E7" w:rsidP="003F05E7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bookmarkStart w:id="1" w:name="_Hlk532971018"/>
            <w:bookmarkEnd w:id="0"/>
            <w:r w:rsidRPr="00CE645C"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PSYCHOLOGICZNE</w:t>
            </w:r>
          </w:p>
        </w:tc>
      </w:tr>
      <w:tr w:rsidR="003F05E7" w:rsidRPr="008A3F78" w:rsidTr="003F05E7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E7" w:rsidRPr="00016510" w:rsidRDefault="00B57BA9" w:rsidP="003F05E7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2" w:name="_Hlk532970417"/>
            <w:bookmarkStart w:id="3" w:name="_Hlk533049289"/>
            <w:bookmarkEnd w:id="1"/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 w:rsidR="003F05E7" w:rsidRPr="0001651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E7" w:rsidRPr="00016510" w:rsidRDefault="003F05E7" w:rsidP="003F05E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Poradnia </w:t>
            </w:r>
            <w:r w:rsidR="00E27457"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Psychologiczno- Pedagogiczna </w:t>
            </w:r>
          </w:p>
          <w:p w:rsidR="003F05E7" w:rsidRPr="00016510" w:rsidRDefault="003F05E7" w:rsidP="003F05E7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E7" w:rsidRPr="00016510" w:rsidRDefault="00653B6F" w:rsidP="003F05E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Poradnictwo psychologiczne, pedagogiczne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E7" w:rsidRPr="00016510" w:rsidRDefault="00653B6F" w:rsidP="003F05E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Grunwaldzka 10</w:t>
            </w:r>
          </w:p>
          <w:p w:rsidR="00653B6F" w:rsidRPr="00016510" w:rsidRDefault="00653B6F" w:rsidP="003F05E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34-300 Żywiec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6F" w:rsidRPr="00016510" w:rsidRDefault="00653B6F" w:rsidP="00653B6F">
            <w:pPr>
              <w:pStyle w:val="Nagwek4"/>
              <w:rPr>
                <w:rStyle w:val="Pogrubienie"/>
                <w:rFonts w:asciiTheme="minorHAnsi" w:hAnsiTheme="minorHAnsi" w:cstheme="minorHAnsi"/>
                <w:bCs/>
                <w:i w:val="0"/>
                <w:color w:val="auto"/>
                <w:sz w:val="18"/>
                <w:szCs w:val="18"/>
              </w:rPr>
            </w:pPr>
            <w:r w:rsidRPr="00016510">
              <w:rPr>
                <w:rStyle w:val="Pogrubienie"/>
                <w:rFonts w:asciiTheme="minorHAnsi" w:hAnsiTheme="minorHAnsi" w:cstheme="minorHAnsi"/>
                <w:bCs/>
                <w:i w:val="0"/>
                <w:color w:val="auto"/>
                <w:sz w:val="18"/>
                <w:szCs w:val="18"/>
              </w:rPr>
              <w:t xml:space="preserve">33 861 33 09, </w:t>
            </w:r>
          </w:p>
          <w:p w:rsidR="003F05E7" w:rsidRPr="00016510" w:rsidRDefault="00653B6F" w:rsidP="00653B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33 861 33 14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6F" w:rsidRPr="00016510" w:rsidRDefault="00653B6F" w:rsidP="00653B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Poniedziałek od 8.00 do 18.00</w:t>
            </w:r>
          </w:p>
          <w:p w:rsidR="003F05E7" w:rsidRPr="00016510" w:rsidRDefault="00653B6F" w:rsidP="00653B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Wtorek –piątek  od 8.00 do 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E7" w:rsidRPr="00016510" w:rsidRDefault="003F05E7" w:rsidP="003F05E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53B6F" w:rsidRPr="00016510" w:rsidRDefault="000A6F37" w:rsidP="00653B6F">
            <w:pPr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hyperlink r:id="rId9" w:history="1">
              <w:r w:rsidR="00653B6F" w:rsidRPr="00016510">
                <w:rPr>
                  <w:rStyle w:val="Hipercze"/>
                  <w:rFonts w:asciiTheme="minorHAnsi" w:hAnsiTheme="minorHAnsi" w:cstheme="minorHAnsi"/>
                  <w:color w:val="548DD4" w:themeColor="text2" w:themeTint="99"/>
                  <w:sz w:val="18"/>
                  <w:szCs w:val="18"/>
                </w:rPr>
                <w:t>pppzywiec@interia.pl</w:t>
              </w:r>
            </w:hyperlink>
          </w:p>
          <w:p w:rsidR="003F05E7" w:rsidRPr="00016510" w:rsidRDefault="003F05E7" w:rsidP="003F05E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E7" w:rsidRPr="00016510" w:rsidRDefault="003F05E7" w:rsidP="003F05E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53B6F" w:rsidRPr="00016510" w:rsidRDefault="00653B6F" w:rsidP="003F05E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Dla osób będących w kryzysie psychicznym</w:t>
            </w:r>
          </w:p>
        </w:tc>
      </w:tr>
      <w:tr w:rsidR="00B57BA9" w:rsidRPr="008A3F78" w:rsidTr="003F05E7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3F05E7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A9" w:rsidRPr="00016510" w:rsidRDefault="00B57BA9" w:rsidP="003F05E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Poradnia Psychologiczno- Pedagogiczna w Milówce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3F05E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Poradnictwo psychologiczne, pedagogiczne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3F05E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Dworcowa 17,</w:t>
            </w:r>
            <w:r w:rsidRPr="00016510">
              <w:rPr>
                <w:rFonts w:asciiTheme="minorHAnsi" w:hAnsiTheme="minorHAnsi" w:cstheme="minorHAnsi"/>
                <w:sz w:val="18"/>
                <w:szCs w:val="18"/>
              </w:rPr>
              <w:br/>
              <w:t>34-360 Milówka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A9" w:rsidRPr="00016510" w:rsidRDefault="00B57BA9" w:rsidP="00653B6F">
            <w:pPr>
              <w:pStyle w:val="Nagwek4"/>
              <w:rPr>
                <w:rStyle w:val="Pogrubienie"/>
                <w:rFonts w:asciiTheme="minorHAnsi" w:hAnsiTheme="minorHAnsi" w:cstheme="minorHAnsi"/>
                <w:b/>
                <w:bCs/>
                <w:i w:val="0"/>
                <w:color w:val="auto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b w:val="0"/>
                <w:i w:val="0"/>
                <w:color w:val="auto"/>
                <w:sz w:val="18"/>
                <w:szCs w:val="18"/>
              </w:rPr>
              <w:t>33-864</w:t>
            </w:r>
            <w:r w:rsidR="00E85B57" w:rsidRPr="00016510">
              <w:rPr>
                <w:rFonts w:asciiTheme="minorHAnsi" w:hAnsiTheme="minorHAnsi" w:cstheme="minorHAnsi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r w:rsidRPr="00016510">
              <w:rPr>
                <w:rFonts w:asciiTheme="minorHAnsi" w:hAnsiTheme="minorHAnsi" w:cstheme="minorHAnsi"/>
                <w:b w:val="0"/>
                <w:i w:val="0"/>
                <w:color w:val="auto"/>
                <w:sz w:val="18"/>
                <w:szCs w:val="18"/>
              </w:rPr>
              <w:t>21</w:t>
            </w:r>
            <w:r w:rsidR="00E85B57" w:rsidRPr="00016510">
              <w:rPr>
                <w:rFonts w:asciiTheme="minorHAnsi" w:hAnsiTheme="minorHAnsi" w:cstheme="minorHAnsi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r w:rsidRPr="00016510">
              <w:rPr>
                <w:rFonts w:asciiTheme="minorHAnsi" w:hAnsiTheme="minorHAnsi" w:cstheme="minorHAnsi"/>
                <w:b w:val="0"/>
                <w:i w:val="0"/>
                <w:color w:val="auto"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A9" w:rsidRPr="00016510" w:rsidRDefault="00B57BA9" w:rsidP="00653B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Pn-pt 8.00-18.00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A9" w:rsidRPr="00016510" w:rsidRDefault="00B57BA9" w:rsidP="003F05E7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hyperlink r:id="rId10" w:tooltip="pppmilowka@interia.pl" w:history="1">
              <w:r w:rsidRPr="00016510">
                <w:rPr>
                  <w:rStyle w:val="Hipercze"/>
                  <w:rFonts w:asciiTheme="minorHAnsi" w:hAnsiTheme="minorHAnsi" w:cstheme="minorHAnsi"/>
                  <w:color w:val="548DD4" w:themeColor="text2" w:themeTint="99"/>
                  <w:sz w:val="18"/>
                  <w:szCs w:val="18"/>
                </w:rPr>
                <w:t>sekretariat@poradniamilowka.pl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3F05E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Dla osób będących w kryzysie psychicznym</w:t>
            </w:r>
          </w:p>
        </w:tc>
      </w:tr>
      <w:bookmarkEnd w:id="2"/>
      <w:bookmarkEnd w:id="3"/>
      <w:tr w:rsidR="00CF394A" w:rsidRPr="008A3F78" w:rsidTr="003F05E7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A" w:rsidRPr="00016510" w:rsidRDefault="00CF394A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A" w:rsidRPr="00016510" w:rsidRDefault="003B64F1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Centrum Psychiatrii w Katowicach –poradnia zdrowia psychicznego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F1" w:rsidRPr="00016510" w:rsidRDefault="003B64F1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Kryzysy psychiczne, </w:t>
            </w:r>
          </w:p>
          <w:p w:rsidR="00CF394A" w:rsidRPr="00016510" w:rsidRDefault="003B64F1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stany depresyjne, myśli samobójcze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A" w:rsidRPr="00016510" w:rsidRDefault="003B64F1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40-340 Katowice</w:t>
            </w:r>
          </w:p>
          <w:p w:rsidR="003B64F1" w:rsidRPr="00016510" w:rsidRDefault="003B64F1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Ul. Korczaka 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A" w:rsidRPr="00016510" w:rsidRDefault="003B64F1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32 603 85 55</w:t>
            </w:r>
          </w:p>
          <w:p w:rsidR="003B64F1" w:rsidRPr="00016510" w:rsidRDefault="003B64F1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32 603 84 07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A" w:rsidRPr="00016510" w:rsidRDefault="003B64F1" w:rsidP="003B64F1">
            <w:pPr>
              <w:spacing w:after="0" w:line="240" w:lineRule="auto"/>
              <w:ind w:left="31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bCs/>
                <w:color w:val="1B1F22"/>
                <w:sz w:val="18"/>
                <w:szCs w:val="18"/>
                <w:shd w:val="clear" w:color="auto" w:fill="FFFFFF"/>
              </w:rPr>
              <w:t>Pn-pt 7.00-14.35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A" w:rsidRPr="00016510" w:rsidRDefault="003B64F1" w:rsidP="00CF394A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  <w:t>statystyka5@op.pl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A" w:rsidRPr="00016510" w:rsidRDefault="005150DC" w:rsidP="005150D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Dla osób będących w kryzysie psychicznym</w:t>
            </w:r>
          </w:p>
        </w:tc>
      </w:tr>
      <w:tr w:rsidR="00CF394A" w:rsidRPr="008A3F78" w:rsidTr="003F05E7">
        <w:trPr>
          <w:trHeight w:val="10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A" w:rsidRPr="00016510" w:rsidRDefault="00CF394A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6.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4A" w:rsidRPr="00016510" w:rsidRDefault="00CF394A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Centrum wsparcia dla osób w stanie kryzysu psychicznego</w:t>
            </w:r>
          </w:p>
          <w:p w:rsidR="00CF394A" w:rsidRPr="00016510" w:rsidRDefault="00CF394A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(zlecenie NFZ)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A" w:rsidRPr="00016510" w:rsidRDefault="00CF394A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Kryzysy psychiczne, </w:t>
            </w:r>
          </w:p>
          <w:p w:rsidR="00CF394A" w:rsidRPr="00016510" w:rsidRDefault="00CF394A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stany depresyjne, myśli samobójcze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A" w:rsidRPr="00016510" w:rsidRDefault="00CF394A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Fundacja ITAKA</w:t>
            </w:r>
          </w:p>
          <w:p w:rsidR="00CF394A" w:rsidRPr="00016510" w:rsidRDefault="00CF394A" w:rsidP="00CF394A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skr. pocztowa 127</w:t>
            </w:r>
            <w:r w:rsidRPr="0001651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01651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00-958 Warszawa 66.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4A" w:rsidRPr="00016510" w:rsidRDefault="00CF394A" w:rsidP="00CF394A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color w:val="C00000"/>
                <w:sz w:val="18"/>
                <w:szCs w:val="18"/>
              </w:rPr>
              <w:t>800 70 2222</w:t>
            </w:r>
          </w:p>
          <w:p w:rsidR="00CF394A" w:rsidRPr="00016510" w:rsidRDefault="00CF394A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bezpłatna infolinia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4A" w:rsidRPr="00016510" w:rsidRDefault="00CF394A" w:rsidP="00CF394A">
            <w:pPr>
              <w:spacing w:after="0" w:line="240" w:lineRule="auto"/>
              <w:rPr>
                <w:rFonts w:asciiTheme="minorHAnsi" w:hAnsiTheme="minorHAnsi" w:cstheme="minorHAnsi"/>
                <w:bCs/>
                <w:color w:val="1B1F22"/>
                <w:sz w:val="18"/>
                <w:szCs w:val="18"/>
                <w:shd w:val="clear" w:color="auto" w:fill="FFFFFF"/>
              </w:rPr>
            </w:pPr>
            <w:r w:rsidRPr="00016510">
              <w:rPr>
                <w:rFonts w:asciiTheme="minorHAnsi" w:hAnsiTheme="minorHAnsi" w:cstheme="minorHAnsi"/>
                <w:bCs/>
                <w:color w:val="1B1F22"/>
                <w:sz w:val="18"/>
                <w:szCs w:val="18"/>
                <w:shd w:val="clear" w:color="auto" w:fill="FFFFFF"/>
              </w:rPr>
              <w:t xml:space="preserve">24  godz. przez </w:t>
            </w:r>
          </w:p>
          <w:p w:rsidR="00CF394A" w:rsidRPr="00016510" w:rsidRDefault="00CF394A" w:rsidP="00CF394A">
            <w:pPr>
              <w:spacing w:after="0" w:line="240" w:lineRule="auto"/>
              <w:ind w:left="31"/>
              <w:rPr>
                <w:rFonts w:asciiTheme="minorHAnsi" w:eastAsia="Times New Roman" w:hAnsiTheme="minorHAnsi" w:cstheme="minorHAnsi"/>
                <w:color w:val="0000CC"/>
                <w:sz w:val="18"/>
                <w:szCs w:val="18"/>
                <w:lang w:val="en-US" w:eastAsia="pl-PL"/>
              </w:rPr>
            </w:pPr>
            <w:r w:rsidRPr="00016510">
              <w:rPr>
                <w:rFonts w:asciiTheme="minorHAnsi" w:hAnsiTheme="minorHAnsi" w:cstheme="minorHAnsi"/>
                <w:bCs/>
                <w:color w:val="1B1F22"/>
                <w:sz w:val="18"/>
                <w:szCs w:val="18"/>
                <w:shd w:val="clear" w:color="auto" w:fill="FFFFFF"/>
              </w:rPr>
              <w:t>7 dni w tygodniu</w:t>
            </w:r>
            <w:r w:rsidRPr="00016510">
              <w:rPr>
                <w:rFonts w:asciiTheme="minorHAnsi" w:eastAsia="Times New Roman" w:hAnsiTheme="minorHAnsi" w:cstheme="minorHAnsi"/>
                <w:color w:val="0000CC"/>
                <w:sz w:val="18"/>
                <w:szCs w:val="18"/>
                <w:lang w:val="en-US" w:eastAsia="pl-PL"/>
              </w:rPr>
              <w:t xml:space="preserve"> </w:t>
            </w:r>
          </w:p>
          <w:p w:rsidR="00CF394A" w:rsidRPr="00016510" w:rsidRDefault="00CF394A" w:rsidP="00CF394A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4A" w:rsidRPr="00016510" w:rsidRDefault="00CF394A" w:rsidP="00CF394A">
            <w:pPr>
              <w:spacing w:after="0" w:line="240" w:lineRule="auto"/>
              <w:ind w:left="31"/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US"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US" w:eastAsia="pl-PL"/>
              </w:rPr>
              <w:t xml:space="preserve">www.liniawsparcia.pl </w:t>
            </w:r>
          </w:p>
          <w:p w:rsidR="00CF394A" w:rsidRPr="00016510" w:rsidRDefault="00CF394A" w:rsidP="00CF394A">
            <w:pPr>
              <w:spacing w:after="0" w:line="240" w:lineRule="auto"/>
              <w:ind w:left="31"/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US" w:eastAsia="pl-PL"/>
              </w:rPr>
            </w:pPr>
          </w:p>
          <w:p w:rsidR="00CF394A" w:rsidRPr="00016510" w:rsidRDefault="00CF394A" w:rsidP="00E85B57">
            <w:pPr>
              <w:shd w:val="clear" w:color="auto" w:fill="FFFFFF"/>
              <w:spacing w:after="0" w:line="240" w:lineRule="auto"/>
              <w:ind w:left="31"/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US"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US" w:eastAsia="pl-PL"/>
              </w:rPr>
              <w:t>porady@liniawsparcia.pl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A" w:rsidRPr="00016510" w:rsidRDefault="00CF394A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Dla osób  będących w kryzysie</w:t>
            </w:r>
            <w:r w:rsidR="003B64F1"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psychicznym</w:t>
            </w:r>
          </w:p>
        </w:tc>
      </w:tr>
      <w:tr w:rsidR="00CF394A" w:rsidRPr="008A3F78" w:rsidTr="000B5BF1">
        <w:trPr>
          <w:trHeight w:val="53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4A" w:rsidRPr="00EE213A" w:rsidRDefault="00CF394A" w:rsidP="00CF394A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 w:rsidRPr="00EE213A"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PEDAGOGICZNE</w:t>
            </w:r>
          </w:p>
        </w:tc>
      </w:tr>
      <w:tr w:rsidR="00272B1E" w:rsidRPr="008A3F78" w:rsidTr="003F05E7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Pr="00016510" w:rsidRDefault="00272B1E" w:rsidP="00CF394A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1E" w:rsidRPr="00016510" w:rsidRDefault="00272B1E" w:rsidP="005150D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Poradnia Psychologiczno- Pedagogiczna </w:t>
            </w:r>
          </w:p>
          <w:p w:rsidR="00272B1E" w:rsidRPr="00016510" w:rsidRDefault="00272B1E" w:rsidP="005150DC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Pr="00016510" w:rsidRDefault="00272B1E" w:rsidP="005150D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Poradnictwo psychologiczne, pedagogiczne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Pr="00016510" w:rsidRDefault="00272B1E" w:rsidP="005150D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Grunwaldzka 10</w:t>
            </w:r>
          </w:p>
          <w:p w:rsidR="00272B1E" w:rsidRPr="00016510" w:rsidRDefault="00272B1E" w:rsidP="005150D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34-300 Żywiec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1E" w:rsidRPr="00016510" w:rsidRDefault="00272B1E" w:rsidP="005150DC">
            <w:pPr>
              <w:pStyle w:val="Nagwek4"/>
              <w:rPr>
                <w:rStyle w:val="Pogrubienie"/>
                <w:rFonts w:asciiTheme="minorHAnsi" w:hAnsiTheme="minorHAnsi" w:cstheme="minorHAnsi"/>
                <w:bCs/>
                <w:i w:val="0"/>
                <w:color w:val="auto"/>
                <w:sz w:val="18"/>
                <w:szCs w:val="18"/>
              </w:rPr>
            </w:pPr>
            <w:r w:rsidRPr="00016510">
              <w:rPr>
                <w:rStyle w:val="Pogrubienie"/>
                <w:rFonts w:asciiTheme="minorHAnsi" w:hAnsiTheme="minorHAnsi" w:cstheme="minorHAnsi"/>
                <w:bCs/>
                <w:i w:val="0"/>
                <w:color w:val="auto"/>
                <w:sz w:val="18"/>
                <w:szCs w:val="18"/>
              </w:rPr>
              <w:t xml:space="preserve">33 861 33 09, </w:t>
            </w:r>
          </w:p>
          <w:p w:rsidR="00272B1E" w:rsidRPr="00016510" w:rsidRDefault="00272B1E" w:rsidP="005150D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33 861 33 14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1E" w:rsidRPr="00016510" w:rsidRDefault="00272B1E" w:rsidP="005150D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Poniedziałek od 8.00 do 18.00</w:t>
            </w:r>
          </w:p>
          <w:p w:rsidR="00272B1E" w:rsidRPr="00016510" w:rsidRDefault="00272B1E" w:rsidP="005150D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Wtorek –piątek  od 8.00 do 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1E" w:rsidRPr="00016510" w:rsidRDefault="00272B1E" w:rsidP="005150D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72B1E" w:rsidRPr="00016510" w:rsidRDefault="000A6F37" w:rsidP="00E85B57">
            <w:pPr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hyperlink r:id="rId11" w:history="1">
              <w:r w:rsidR="00272B1E" w:rsidRPr="00016510">
                <w:rPr>
                  <w:rStyle w:val="Hipercze"/>
                  <w:rFonts w:asciiTheme="minorHAnsi" w:hAnsiTheme="minorHAnsi" w:cstheme="minorHAnsi"/>
                  <w:color w:val="548DD4" w:themeColor="text2" w:themeTint="99"/>
                  <w:sz w:val="18"/>
                  <w:szCs w:val="18"/>
                </w:rPr>
                <w:t>pppzywiec@interia.pl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Pr="00016510" w:rsidRDefault="00272B1E" w:rsidP="005150D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72B1E" w:rsidRPr="00016510" w:rsidRDefault="00272B1E" w:rsidP="005150D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Dla osób będących w kryzysie psychicznym</w:t>
            </w:r>
          </w:p>
        </w:tc>
      </w:tr>
      <w:tr w:rsidR="00B57BA9" w:rsidRPr="008A3F78" w:rsidTr="003F05E7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A9" w:rsidRPr="00016510" w:rsidRDefault="00B57BA9" w:rsidP="00136A6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Poradnia Psychologiczno- Pedagogiczna w Milówce</w:t>
            </w:r>
          </w:p>
          <w:p w:rsidR="00B57BA9" w:rsidRPr="00016510" w:rsidRDefault="00B57BA9" w:rsidP="00136A6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136A6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Poradnictwo psychologiczne, pedagogiczne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136A6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Dworcowa 17,</w:t>
            </w:r>
            <w:r w:rsidRPr="00016510">
              <w:rPr>
                <w:rFonts w:asciiTheme="minorHAnsi" w:hAnsiTheme="minorHAnsi" w:cstheme="minorHAnsi"/>
                <w:sz w:val="18"/>
                <w:szCs w:val="18"/>
              </w:rPr>
              <w:br/>
              <w:t>34-360 Milówka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A9" w:rsidRPr="00016510" w:rsidRDefault="00B57BA9" w:rsidP="00136A68">
            <w:pPr>
              <w:pStyle w:val="Nagwek4"/>
              <w:rPr>
                <w:rStyle w:val="Pogrubienie"/>
                <w:rFonts w:asciiTheme="minorHAnsi" w:hAnsiTheme="minorHAnsi" w:cstheme="minorHAnsi"/>
                <w:b/>
                <w:bCs/>
                <w:i w:val="0"/>
                <w:color w:val="auto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b w:val="0"/>
                <w:i w:val="0"/>
                <w:color w:val="auto"/>
                <w:sz w:val="18"/>
                <w:szCs w:val="18"/>
              </w:rPr>
              <w:t>33-8642125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A9" w:rsidRPr="00016510" w:rsidRDefault="00B57BA9" w:rsidP="00136A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Pn-pt 8.00-18.00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A9" w:rsidRPr="00016510" w:rsidRDefault="00B57BA9" w:rsidP="00136A68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hyperlink r:id="rId12" w:tooltip="pppmilowka@interia.pl" w:history="1">
              <w:r w:rsidRPr="00016510">
                <w:rPr>
                  <w:rStyle w:val="Hipercze"/>
                  <w:rFonts w:asciiTheme="minorHAnsi" w:hAnsiTheme="minorHAnsi" w:cstheme="minorHAnsi"/>
                  <w:color w:val="548DD4" w:themeColor="text2" w:themeTint="99"/>
                  <w:sz w:val="18"/>
                  <w:szCs w:val="18"/>
                </w:rPr>
                <w:t>sekretariat@poradniamilowka.pl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136A6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Dla osób będących w kryzysie psychicznym</w:t>
            </w:r>
          </w:p>
        </w:tc>
      </w:tr>
      <w:tr w:rsidR="00CF394A" w:rsidRPr="008A3F78" w:rsidTr="000B5BF1">
        <w:trPr>
          <w:trHeight w:val="53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4A" w:rsidRPr="00EE213A" w:rsidRDefault="00CF394A" w:rsidP="00CF394A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 w:rsidRPr="00EE213A"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P</w:t>
            </w: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OMOC SPOŁECZNA</w:t>
            </w:r>
          </w:p>
        </w:tc>
      </w:tr>
      <w:tr w:rsidR="00B23490" w:rsidRPr="008A3F78" w:rsidTr="003F05E7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90" w:rsidRPr="00016510" w:rsidRDefault="00B23490" w:rsidP="00CF394A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90" w:rsidRPr="00016510" w:rsidRDefault="00B23490" w:rsidP="003B64F1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Powiatowe Centrum Pomocy Rodzinie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90" w:rsidRPr="00016510" w:rsidRDefault="00B23490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Pomoc Społeczna, przeciwdziałania przemocy w rodzinie,</w:t>
            </w:r>
          </w:p>
          <w:p w:rsidR="00B23490" w:rsidRPr="00016510" w:rsidRDefault="00B23490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Interwencja kryzysowa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90" w:rsidRPr="00016510" w:rsidRDefault="00B23490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Ks. Prałata Stanisława Słonki 24, </w:t>
            </w:r>
          </w:p>
          <w:p w:rsidR="00B23490" w:rsidRPr="00016510" w:rsidRDefault="00B23490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34-300 Żywiec</w:t>
            </w:r>
          </w:p>
          <w:p w:rsidR="00B23490" w:rsidRPr="00016510" w:rsidRDefault="00B23490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90" w:rsidRPr="00016510" w:rsidRDefault="00B23490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33 861 94 19</w:t>
            </w:r>
          </w:p>
          <w:p w:rsidR="00B23490" w:rsidRPr="00016510" w:rsidRDefault="00B23490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33 861 93 36</w:t>
            </w:r>
          </w:p>
          <w:p w:rsidR="00B23490" w:rsidRPr="00016510" w:rsidRDefault="00B23490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90" w:rsidRPr="00016510" w:rsidRDefault="00B23490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Pn- 13.00-17.00</w:t>
            </w:r>
          </w:p>
          <w:p w:rsidR="00B23490" w:rsidRPr="00016510" w:rsidRDefault="00B23490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Wt- 11.00-15.00</w:t>
            </w:r>
          </w:p>
          <w:p w:rsidR="00B23490" w:rsidRPr="00016510" w:rsidRDefault="00B23490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Śr- 13.00-17.00</w:t>
            </w:r>
          </w:p>
          <w:p w:rsidR="00B23490" w:rsidRPr="00016510" w:rsidRDefault="00B23490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Cz-  11.00-15.00</w:t>
            </w:r>
          </w:p>
          <w:p w:rsidR="00B23490" w:rsidRPr="00016510" w:rsidRDefault="00B23490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Pt- 11.00-15.00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90" w:rsidRPr="00016510" w:rsidRDefault="00B23490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23490" w:rsidRPr="00016510" w:rsidRDefault="000A6F37" w:rsidP="003B64F1">
            <w:pPr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hyperlink r:id="rId13" w:history="1">
              <w:r w:rsidR="00B23490" w:rsidRPr="00016510">
                <w:rPr>
                  <w:rStyle w:val="Hipercze"/>
                  <w:rFonts w:asciiTheme="minorHAnsi" w:hAnsiTheme="minorHAnsi" w:cstheme="minorHAnsi"/>
                  <w:color w:val="548DD4" w:themeColor="text2" w:themeTint="99"/>
                  <w:sz w:val="18"/>
                  <w:szCs w:val="18"/>
                </w:rPr>
                <w:t>http://www.pcpr-zywiec.pl</w:t>
              </w:r>
            </w:hyperlink>
          </w:p>
          <w:p w:rsidR="00B23490" w:rsidRPr="00016510" w:rsidRDefault="00B23490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90" w:rsidRPr="00016510" w:rsidRDefault="00B23490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23490" w:rsidRPr="00016510" w:rsidRDefault="00B23490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Każdy mieszkaniec powiatu</w:t>
            </w:r>
          </w:p>
        </w:tc>
      </w:tr>
      <w:tr w:rsidR="00E85B57" w:rsidRPr="008A3F78" w:rsidTr="0041441A">
        <w:trPr>
          <w:trHeight w:val="1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57" w:rsidRPr="00016510" w:rsidRDefault="00E85B57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10.</w:t>
            </w:r>
          </w:p>
          <w:p w:rsidR="00E85B57" w:rsidRPr="00016510" w:rsidRDefault="00E85B57" w:rsidP="00CF39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CF39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CF39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CF39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CF39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CF39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CF39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CF39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CF39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CF39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CF39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CF39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CF39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CF39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CF39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CF39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CF39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CF39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57" w:rsidRPr="00016510" w:rsidRDefault="00E85B57" w:rsidP="009A571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lastRenderedPageBreak/>
              <w:t>Gminny Ośrodek Pomocy Społecznej w:</w:t>
            </w:r>
          </w:p>
        </w:tc>
      </w:tr>
      <w:tr w:rsidR="00B57BA9" w:rsidRPr="008A3F78" w:rsidTr="009D0CB5"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Czernichowie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Pomoc społeczna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34-311 Czernichów</w:t>
            </w:r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Ul. Strażacka 6/7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33 866 13 38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Pn-pt 7.30-15.30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  <w:t>sekretariat@gops.czernichów.com.pl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001BB1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Mieszkaniec Gminy</w:t>
            </w:r>
          </w:p>
        </w:tc>
      </w:tr>
      <w:tr w:rsidR="00B57BA9" w:rsidRPr="008A3F78" w:rsidTr="009D0CB5"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Gilowice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Pomoc społeczna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34-322 Gilowice</w:t>
            </w:r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Ul. Strażacka :</w:t>
            </w:r>
          </w:p>
          <w:p w:rsidR="00B57BA9" w:rsidRPr="00016510" w:rsidRDefault="00B57BA9" w:rsidP="00FE7E7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I Piętro budynku Strażnicy w Gilowicach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33 865 35 56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Pn-7.30-17.30</w:t>
            </w:r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Wt,Śr</w:t>
            </w:r>
            <w:proofErr w:type="spellEnd"/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, cz  -7.30-15.30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  <w:t>e-gops@gilowice.pl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001BB1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Mieszkaniec Gminy</w:t>
            </w:r>
          </w:p>
        </w:tc>
      </w:tr>
      <w:tr w:rsidR="00B57BA9" w:rsidRPr="008A3F78" w:rsidTr="009D0CB5"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Jeleśnia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Pomoc społeczna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34-340 Jeleśnia </w:t>
            </w:r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Ul. Plebańska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33  863 07 00</w:t>
            </w:r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33  863 07 01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3C25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Pn-pt 7.30- 15-30</w:t>
            </w:r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hyperlink r:id="rId14" w:history="1">
              <w:r w:rsidRPr="00016510">
                <w:rPr>
                  <w:rStyle w:val="Hipercze"/>
                  <w:rFonts w:asciiTheme="minorHAnsi" w:hAnsiTheme="minorHAnsi" w:cstheme="minorHAnsi"/>
                  <w:color w:val="548DD4" w:themeColor="text2" w:themeTint="99"/>
                  <w:sz w:val="18"/>
                  <w:szCs w:val="18"/>
                </w:rPr>
                <w:t>gopsjelesnia@interia.pl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001BB1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Mieszkaniec Gminy</w:t>
            </w:r>
          </w:p>
        </w:tc>
      </w:tr>
      <w:tr w:rsidR="00B57BA9" w:rsidRPr="008A3F78" w:rsidTr="009D0CB5"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A9" w:rsidRDefault="00B57BA9" w:rsidP="00CF394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Koszarawa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Pomoc społeczna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7B5A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34-332 Koszarawa 17</w:t>
            </w:r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033 863 94 13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Pn-Śr 7.30-15.30</w:t>
            </w:r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Cz- 7.30-17.00</w:t>
            </w:r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Pt 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3C25BE">
            <w:pPr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hyperlink r:id="rId15" w:history="1">
              <w:r w:rsidRPr="00016510">
                <w:rPr>
                  <w:rStyle w:val="Hipercze"/>
                  <w:rFonts w:asciiTheme="minorHAnsi" w:hAnsiTheme="minorHAnsi" w:cstheme="minorHAnsi"/>
                  <w:color w:val="548DD4" w:themeColor="text2" w:themeTint="99"/>
                  <w:sz w:val="18"/>
                  <w:szCs w:val="18"/>
                </w:rPr>
                <w:t>gops.koszarawa@vp.pl</w:t>
              </w:r>
            </w:hyperlink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001BB1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Mieszkaniec Gminy</w:t>
            </w:r>
          </w:p>
        </w:tc>
      </w:tr>
      <w:tr w:rsidR="00B57BA9" w:rsidRPr="008A3F78" w:rsidTr="009D0CB5"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A9" w:rsidRDefault="00B57BA9" w:rsidP="00CF394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Pomoc społeczna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34-324 Lipowa</w:t>
            </w:r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Ul. Wiejska 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33 867 13 29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Pn-pt 7.00-15.00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FD1F3E">
            <w:pPr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hyperlink r:id="rId16" w:history="1">
              <w:r w:rsidRPr="00016510">
                <w:rPr>
                  <w:rStyle w:val="Hipercze"/>
                  <w:rFonts w:asciiTheme="minorHAnsi" w:hAnsiTheme="minorHAnsi" w:cstheme="minorHAnsi"/>
                  <w:color w:val="548DD4" w:themeColor="text2" w:themeTint="99"/>
                  <w:sz w:val="18"/>
                  <w:szCs w:val="18"/>
                </w:rPr>
                <w:t>www.gopslipowa.naszops.pl</w:t>
              </w:r>
            </w:hyperlink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001BB1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Mieszkaniec Gminy</w:t>
            </w:r>
          </w:p>
        </w:tc>
      </w:tr>
      <w:tr w:rsidR="00B57BA9" w:rsidRPr="008A3F78" w:rsidTr="009D0CB5"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A9" w:rsidRDefault="00B57BA9" w:rsidP="00CF394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Łękawica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Pomoc społeczna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34-321 Łękawica</w:t>
            </w:r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Ul. Żywiecka 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33 862 25 77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Pn, wt, cz 7.30-15.30</w:t>
            </w:r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Śr 7.30-17.00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hyperlink r:id="rId17" w:history="1">
              <w:r w:rsidRPr="00016510">
                <w:rPr>
                  <w:rStyle w:val="Hipercze"/>
                  <w:rFonts w:asciiTheme="minorHAnsi" w:hAnsiTheme="minorHAnsi" w:cstheme="minorHAnsi"/>
                  <w:color w:val="548DD4" w:themeColor="text2" w:themeTint="99"/>
                  <w:sz w:val="18"/>
                  <w:szCs w:val="18"/>
                </w:rPr>
                <w:t>gops@lekawica.com.pl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001BB1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Mieszkaniec Gminy</w:t>
            </w:r>
          </w:p>
        </w:tc>
      </w:tr>
      <w:tr w:rsidR="00B57BA9" w:rsidRPr="008A3F78" w:rsidTr="009D0CB5"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A9" w:rsidRDefault="00B57BA9" w:rsidP="00CF394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Łodygowice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Pomoc społeczna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34-325 Łodygowice</w:t>
            </w:r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Ul. Królowej Jadwigi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33 863 18 54</w:t>
            </w:r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863 19 09</w:t>
            </w:r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513 812 383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Pn,wt</w:t>
            </w:r>
            <w:proofErr w:type="spellEnd"/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, śr 7.00-15.00</w:t>
            </w:r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Cz7.00-16.30</w:t>
            </w:r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Pt. 7.00-13.30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3B69C0">
            <w:pPr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hyperlink r:id="rId18" w:history="1">
              <w:r w:rsidRPr="00016510">
                <w:rPr>
                  <w:rStyle w:val="Hipercze"/>
                  <w:rFonts w:asciiTheme="minorHAnsi" w:hAnsiTheme="minorHAnsi" w:cstheme="minorHAnsi"/>
                  <w:color w:val="548DD4" w:themeColor="text2" w:themeTint="99"/>
                  <w:sz w:val="18"/>
                  <w:szCs w:val="18"/>
                </w:rPr>
                <w:t>kierownik@gopslodygowice.pl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001BB1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Mieszkaniec Gminy</w:t>
            </w:r>
          </w:p>
        </w:tc>
      </w:tr>
      <w:tr w:rsidR="00B57BA9" w:rsidRPr="008A3F78" w:rsidTr="009D0CB5"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A9" w:rsidRDefault="00B57BA9" w:rsidP="00CF394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Milówka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Pomoc społeczna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34-360 Milówka</w:t>
            </w:r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Ul. J. Kazimierza 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33 863 77 67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Pn-pt 7.00-15.30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hyperlink r:id="rId19" w:history="1">
              <w:r w:rsidRPr="00016510">
                <w:rPr>
                  <w:rStyle w:val="Hipercze"/>
                  <w:rFonts w:asciiTheme="minorHAnsi" w:eastAsia="Times New Roman" w:hAnsiTheme="minorHAnsi" w:cstheme="minorHAnsi"/>
                  <w:color w:val="548DD4" w:themeColor="text2" w:themeTint="99"/>
                  <w:sz w:val="18"/>
                  <w:szCs w:val="18"/>
                  <w:lang w:eastAsia="pl-PL"/>
                </w:rPr>
                <w:t>gops@milowka.com.pl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001BB1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Mieszkaniec Gminy</w:t>
            </w:r>
          </w:p>
        </w:tc>
      </w:tr>
      <w:tr w:rsidR="00B57BA9" w:rsidRPr="008A3F78" w:rsidTr="009D0CB5"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A9" w:rsidRDefault="00B57BA9" w:rsidP="00CF394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Radziechowy-Wieprz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Pomoc społeczna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34-381 Radziechowy</w:t>
            </w:r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Wieprz 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33 867 66 15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Pn-pt 7.00-15.00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3B69C0">
            <w:pPr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hyperlink r:id="rId20" w:history="1">
              <w:r w:rsidRPr="00016510">
                <w:rPr>
                  <w:rStyle w:val="Hipercze"/>
                  <w:rFonts w:asciiTheme="minorHAnsi" w:hAnsiTheme="minorHAnsi" w:cstheme="minorHAnsi"/>
                  <w:color w:val="548DD4" w:themeColor="text2" w:themeTint="99"/>
                  <w:sz w:val="18"/>
                  <w:szCs w:val="18"/>
                </w:rPr>
                <w:t>gops@radziechowywieprz.pl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001BB1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Mieszkaniec Gminy</w:t>
            </w:r>
          </w:p>
        </w:tc>
      </w:tr>
      <w:tr w:rsidR="00B57BA9" w:rsidRPr="008A3F78" w:rsidTr="009D0CB5"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A9" w:rsidRDefault="00B57BA9" w:rsidP="00CF394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Rajcza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Pomoc społeczna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34-370 Rajcza</w:t>
            </w:r>
          </w:p>
          <w:p w:rsidR="00B57BA9" w:rsidRPr="00016510" w:rsidRDefault="00B57BA9" w:rsidP="003B69C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Ul. Górska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33 864 31 52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Pn-pt 7.30-15.30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3B69C0">
            <w:pPr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hyperlink r:id="rId21" w:history="1">
              <w:r w:rsidRPr="00016510">
                <w:rPr>
                  <w:rStyle w:val="Hipercze"/>
                  <w:rFonts w:asciiTheme="minorHAnsi" w:hAnsiTheme="minorHAnsi" w:cstheme="minorHAnsi"/>
                  <w:color w:val="548DD4" w:themeColor="text2" w:themeTint="99"/>
                  <w:sz w:val="18"/>
                  <w:szCs w:val="18"/>
                </w:rPr>
                <w:t>gopsrajcza@poczta.onet.pl</w:t>
              </w:r>
            </w:hyperlink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001BB1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Mieszkaniec Gminy</w:t>
            </w:r>
          </w:p>
        </w:tc>
      </w:tr>
      <w:tr w:rsidR="00B57BA9" w:rsidRPr="008A3F78" w:rsidTr="009D0CB5"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A9" w:rsidRDefault="00B57BA9" w:rsidP="00CF394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Ślemień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Pomoc społeczna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34-323 Ślemień</w:t>
            </w:r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Ul. Krakowska 124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33 865 46 47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Pn,wt,śr</w:t>
            </w:r>
            <w:proofErr w:type="spellEnd"/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 7.00-15.00</w:t>
            </w:r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Cz 7.00-17.00</w:t>
            </w:r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Pt 7.00-13.00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3B69C0">
            <w:pPr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hyperlink r:id="rId22" w:history="1">
              <w:r w:rsidRPr="00016510">
                <w:rPr>
                  <w:rStyle w:val="Hipercze"/>
                  <w:rFonts w:asciiTheme="minorHAnsi" w:hAnsiTheme="minorHAnsi" w:cstheme="minorHAnsi"/>
                  <w:color w:val="548DD4" w:themeColor="text2" w:themeTint="99"/>
                  <w:sz w:val="18"/>
                  <w:szCs w:val="18"/>
                </w:rPr>
                <w:t>gops_slemień@wp.pl</w:t>
              </w:r>
            </w:hyperlink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001BB1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Mieszkaniec Gminy</w:t>
            </w:r>
          </w:p>
        </w:tc>
      </w:tr>
      <w:tr w:rsidR="00B57BA9" w:rsidRPr="008A3F78" w:rsidTr="009D0CB5"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A9" w:rsidRDefault="00B57BA9" w:rsidP="00CF394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Świnna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Pomoc społeczna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34-331 Pewel Mała</w:t>
            </w:r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Ul. Jana Pawła II 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33863 80 03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Pn-pt 7.00-15.00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3E36FA">
            <w:pPr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hyperlink r:id="rId23" w:history="1">
              <w:r w:rsidRPr="00016510">
                <w:rPr>
                  <w:rStyle w:val="Hipercze"/>
                  <w:rFonts w:asciiTheme="minorHAnsi" w:hAnsiTheme="minorHAnsi" w:cstheme="minorHAnsi"/>
                  <w:color w:val="548DD4" w:themeColor="text2" w:themeTint="99"/>
                  <w:sz w:val="18"/>
                  <w:szCs w:val="18"/>
                </w:rPr>
                <w:t>gops@swinna.pl</w:t>
              </w:r>
            </w:hyperlink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001BB1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Mieszkaniec Gminy</w:t>
            </w:r>
          </w:p>
        </w:tc>
      </w:tr>
      <w:tr w:rsidR="00B57BA9" w:rsidRPr="008A3F78" w:rsidTr="009D0CB5"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A9" w:rsidRDefault="00B57BA9" w:rsidP="00CF394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Ujsoły</w:t>
            </w:r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Pomoc społeczna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34-371 Ujsoły</w:t>
            </w:r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Ul. Gminna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33 864 73 50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Pn-pt 7.00-15.00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3E36FA">
            <w:pPr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hyperlink r:id="rId24" w:history="1">
              <w:r w:rsidRPr="00016510">
                <w:rPr>
                  <w:rStyle w:val="Hipercze"/>
                  <w:rFonts w:asciiTheme="minorHAnsi" w:hAnsiTheme="minorHAnsi" w:cstheme="minorHAnsi"/>
                  <w:color w:val="548DD4" w:themeColor="text2" w:themeTint="99"/>
                  <w:sz w:val="18"/>
                  <w:szCs w:val="18"/>
                </w:rPr>
                <w:t>gops@ujsoły.com.pl</w:t>
              </w:r>
            </w:hyperlink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001BB1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Mieszkaniec Gminy</w:t>
            </w:r>
          </w:p>
        </w:tc>
      </w:tr>
      <w:tr w:rsidR="00B57BA9" w:rsidRPr="008A3F78" w:rsidTr="009D0CB5"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Default="00B57BA9" w:rsidP="00CF394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Węgierska Górka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E85B57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Pomoc społeczna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34-350 Węgierska Górka ul. Zielona 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33 860 97 79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Pn-pt  7.30-15.30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B57BA9" w:rsidP="00AE569F">
            <w:pPr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hyperlink r:id="rId25" w:history="1">
              <w:r w:rsidRPr="00016510">
                <w:rPr>
                  <w:rStyle w:val="Hipercze"/>
                  <w:rFonts w:asciiTheme="minorHAnsi" w:hAnsiTheme="minorHAnsi" w:cstheme="minorHAnsi"/>
                  <w:color w:val="548DD4" w:themeColor="text2" w:themeTint="99"/>
                  <w:sz w:val="18"/>
                  <w:szCs w:val="18"/>
                </w:rPr>
                <w:t>gopswg@tenit.com.pl</w:t>
              </w:r>
            </w:hyperlink>
          </w:p>
          <w:p w:rsidR="00B57BA9" w:rsidRPr="00016510" w:rsidRDefault="00B57BA9" w:rsidP="00CF394A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A9" w:rsidRPr="00016510" w:rsidRDefault="00001BB1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Mieszkaniec Gminy</w:t>
            </w:r>
          </w:p>
        </w:tc>
      </w:tr>
      <w:tr w:rsidR="009A5713" w:rsidRPr="008A3F78" w:rsidTr="003F05E7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13" w:rsidRDefault="00B57BA9" w:rsidP="00CF394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13" w:rsidRPr="00016510" w:rsidRDefault="00AE569F" w:rsidP="00CF39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Miejski Ośrodek Pomocy Społecznej w Żywcu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13" w:rsidRPr="00016510" w:rsidRDefault="00AE569F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Pomoc społeczna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13" w:rsidRPr="00016510" w:rsidRDefault="00EA346E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34-300 Żywiec</w:t>
            </w:r>
          </w:p>
          <w:p w:rsidR="00EA346E" w:rsidRPr="00016510" w:rsidRDefault="00EA346E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Ul. Zamkowa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13" w:rsidRPr="00016510" w:rsidRDefault="00EA346E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33 475 70 00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13" w:rsidRPr="00016510" w:rsidRDefault="00EA346E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Wt 8.00-16.00</w:t>
            </w:r>
          </w:p>
          <w:p w:rsidR="00EA346E" w:rsidRPr="00016510" w:rsidRDefault="00EA346E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Pn-pt 7.00-15.00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13" w:rsidRPr="00016510" w:rsidRDefault="000A6F37" w:rsidP="00CF394A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hyperlink r:id="rId26" w:history="1">
              <w:r w:rsidR="00EA346E" w:rsidRPr="00016510">
                <w:rPr>
                  <w:rStyle w:val="Hipercze"/>
                  <w:rFonts w:asciiTheme="minorHAnsi" w:hAnsiTheme="minorHAnsi" w:cstheme="minorHAnsi"/>
                  <w:color w:val="548DD4" w:themeColor="text2" w:themeTint="99"/>
                  <w:sz w:val="18"/>
                  <w:szCs w:val="18"/>
                </w:rPr>
                <w:t>http://www.pcpr-zywiec.pl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13" w:rsidRPr="00016510" w:rsidRDefault="00E85B57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Mieszkaniec miasta</w:t>
            </w:r>
          </w:p>
        </w:tc>
      </w:tr>
      <w:tr w:rsidR="00CF394A" w:rsidRPr="008A3F78" w:rsidTr="003F05E7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A" w:rsidRPr="008A3F78" w:rsidRDefault="00CF394A" w:rsidP="00CF394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  <w:r w:rsidR="00B57BA9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70" w:rsidRPr="00016510" w:rsidRDefault="0021788D" w:rsidP="00CF39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 xml:space="preserve">Fundacja Pomocy Potrzebującym pod </w:t>
            </w: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lastRenderedPageBreak/>
              <w:t>Patronatem Niepokalanej</w:t>
            </w:r>
          </w:p>
          <w:p w:rsidR="00CF394A" w:rsidRPr="00016510" w:rsidRDefault="00CF394A" w:rsidP="00CF39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A" w:rsidRPr="00016510" w:rsidRDefault="0021788D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Usługi socjalne</w:t>
            </w:r>
          </w:p>
          <w:p w:rsidR="0021788D" w:rsidRPr="00016510" w:rsidRDefault="0021788D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Pomoc społeczna</w:t>
            </w:r>
          </w:p>
          <w:p w:rsidR="00CF394A" w:rsidRPr="00016510" w:rsidRDefault="00CF394A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A" w:rsidRPr="00016510" w:rsidRDefault="0021788D" w:rsidP="0021788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34-340 Pewel Wielka</w:t>
            </w:r>
          </w:p>
          <w:p w:rsidR="0021788D" w:rsidRPr="00016510" w:rsidRDefault="0021788D" w:rsidP="0021788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Pewel Wielka 485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A" w:rsidRPr="00016510" w:rsidRDefault="0021788D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600 267 485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A" w:rsidRPr="00016510" w:rsidRDefault="0054177F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Nie podano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A" w:rsidRPr="00016510" w:rsidRDefault="0021788D" w:rsidP="0021788D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hyperlink r:id="rId27" w:history="1">
              <w:r w:rsidRPr="00016510">
                <w:rPr>
                  <w:rStyle w:val="Hipercze"/>
                  <w:rFonts w:asciiTheme="minorHAnsi" w:hAnsiTheme="minorHAnsi" w:cstheme="minorHAnsi"/>
                  <w:color w:val="548DD4" w:themeColor="text2" w:themeTint="99"/>
                  <w:sz w:val="18"/>
                  <w:szCs w:val="18"/>
                </w:rPr>
                <w:t>pieronek@beep.pl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4A" w:rsidRPr="00016510" w:rsidRDefault="00E85B57" w:rsidP="00DF771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Dla </w:t>
            </w:r>
            <w:r w:rsidR="00DF771C">
              <w:rPr>
                <w:rFonts w:asciiTheme="minorHAnsi" w:hAnsiTheme="minorHAnsi" w:cstheme="minorHAnsi"/>
                <w:sz w:val="18"/>
                <w:szCs w:val="18"/>
              </w:rPr>
              <w:t>bezdomnych</w:t>
            </w:r>
          </w:p>
        </w:tc>
      </w:tr>
      <w:tr w:rsidR="00016510" w:rsidRPr="008A3F78" w:rsidTr="003F05E7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10" w:rsidRDefault="008A5299" w:rsidP="00CF394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10" w:rsidRDefault="00016510" w:rsidP="00CF39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Punkt Wydawania Żywności</w:t>
            </w:r>
          </w:p>
          <w:p w:rsidR="00016510" w:rsidRPr="00016510" w:rsidRDefault="00016510" w:rsidP="00CF39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10" w:rsidRPr="00016510" w:rsidRDefault="00016510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Wydawanie produktów żywnościowych, posiłków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10" w:rsidRDefault="00016510" w:rsidP="0021788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34-300 Żywiec</w:t>
            </w:r>
          </w:p>
          <w:p w:rsidR="00016510" w:rsidRPr="00016510" w:rsidRDefault="00016510" w:rsidP="0021788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Os. Parkowe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10" w:rsidRPr="00016510" w:rsidRDefault="00016510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10" w:rsidRPr="00016510" w:rsidRDefault="00016510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10" w:rsidRPr="00016510" w:rsidRDefault="00016510" w:rsidP="0021788D">
            <w:pPr>
              <w:spacing w:after="0" w:line="240" w:lineRule="auto"/>
              <w:rPr>
                <w:rStyle w:val="underline"/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10" w:rsidRDefault="00016510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Dla najbardziej potrzebujących,</w:t>
            </w:r>
          </w:p>
          <w:p w:rsidR="00016510" w:rsidRPr="00016510" w:rsidRDefault="00016510" w:rsidP="00CF39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bezdomnych</w:t>
            </w:r>
          </w:p>
        </w:tc>
      </w:tr>
      <w:tr w:rsidR="00734A14" w:rsidRPr="008A3F78" w:rsidTr="000B5BF1">
        <w:trPr>
          <w:trHeight w:val="53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14" w:rsidRPr="00EE213A" w:rsidRDefault="00734A14" w:rsidP="00734A14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ROZWIĄZYWANIE PROBLEMÓW ALKOHOLOWYCH I INNYCH UZALEŻNIEŃ</w:t>
            </w:r>
          </w:p>
        </w:tc>
      </w:tr>
      <w:tr w:rsidR="00734A14" w:rsidRPr="008A3F78" w:rsidTr="003F05E7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8A529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14" w:rsidRPr="00016510" w:rsidRDefault="00B32AF3" w:rsidP="00B32A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 xml:space="preserve">Miejska </w:t>
            </w:r>
            <w:r w:rsidR="00734A14"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Komisja Rozwiązywania Problemów Alkoholowych</w:t>
            </w: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 xml:space="preserve"> w Żywcu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2" w:rsidRPr="00016510" w:rsidRDefault="005B417C" w:rsidP="00B23DF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-Pomoc w rozwiązywaniu problemów alkoholowych</w:t>
            </w:r>
          </w:p>
          <w:p w:rsidR="005B417C" w:rsidRPr="00016510" w:rsidRDefault="005B417C" w:rsidP="00B23DF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-wsparcie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5B417C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</w:t>
            </w:r>
            <w:r w:rsidR="00B32AF3" w:rsidRPr="00016510">
              <w:rPr>
                <w:rFonts w:asciiTheme="minorHAnsi" w:hAnsiTheme="minorHAnsi" w:cstheme="minorHAnsi"/>
                <w:sz w:val="18"/>
                <w:szCs w:val="18"/>
              </w:rPr>
              <w:t>-300 Żywiec</w:t>
            </w:r>
          </w:p>
          <w:p w:rsidR="00B32AF3" w:rsidRPr="00016510" w:rsidRDefault="00B32AF3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Ul. Jana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B32AF3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bCs/>
                <w:sz w:val="18"/>
                <w:szCs w:val="18"/>
              </w:rPr>
              <w:t>(033) 861 - 81 - 63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B32AF3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Wt  8.00-16.00</w:t>
            </w:r>
          </w:p>
          <w:p w:rsidR="00B32AF3" w:rsidRPr="00016510" w:rsidRDefault="00B32AF3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Pn-pt  7.30-15.30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4A14" w:rsidRPr="00016510" w:rsidRDefault="000A6F37" w:rsidP="00734A14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hyperlink r:id="rId28" w:history="1">
              <w:r w:rsidR="00B32AF3" w:rsidRPr="00016510">
                <w:rPr>
                  <w:rStyle w:val="Hipercze"/>
                  <w:rFonts w:asciiTheme="minorHAnsi" w:hAnsiTheme="minorHAnsi" w:cstheme="minorHAnsi"/>
                  <w:color w:val="548DD4" w:themeColor="text2" w:themeTint="99"/>
                  <w:sz w:val="18"/>
                  <w:szCs w:val="18"/>
                </w:rPr>
                <w:t>alkohol@zywiec.pl</w:t>
              </w:r>
            </w:hyperlink>
            <w:r w:rsidR="00B32AF3" w:rsidRPr="00016510"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4A14" w:rsidRPr="00016510" w:rsidRDefault="00B32AF3" w:rsidP="00B32AF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Dla osób uzależnionych</w:t>
            </w:r>
            <w:r w:rsidR="00B23DF2"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 i ich rodzin</w:t>
            </w:r>
          </w:p>
        </w:tc>
      </w:tr>
      <w:tr w:rsidR="00734A14" w:rsidRPr="008A3F78" w:rsidTr="003F05E7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4" w:name="_Hlk533051069"/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8A529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14" w:rsidRPr="00016510" w:rsidRDefault="00EE2441" w:rsidP="00734A1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 xml:space="preserve">Ośrodek Leczenia </w:t>
            </w:r>
            <w:r w:rsidR="00B23DF2"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Uzależnień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5B417C" w:rsidP="00B23DF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Leczenie </w:t>
            </w:r>
            <w:r w:rsidR="00485632"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uzależnień </w:t>
            </w:r>
          </w:p>
          <w:p w:rsidR="00485632" w:rsidRPr="00016510" w:rsidRDefault="00485632" w:rsidP="00B23DF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-wsparcie</w:t>
            </w:r>
          </w:p>
          <w:p w:rsidR="005B417C" w:rsidRPr="00016510" w:rsidRDefault="005B417C" w:rsidP="00B23DF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5B417C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34-300 Żywiec</w:t>
            </w:r>
          </w:p>
          <w:p w:rsidR="005B417C" w:rsidRPr="00016510" w:rsidRDefault="005B417C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Ul. Legionów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5B417C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33 861 00 83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485632" w:rsidP="0048563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Pn.-pt 8.00-20.30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4A14" w:rsidRPr="00016510" w:rsidRDefault="00B23DF2" w:rsidP="00734A14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  <w:t xml:space="preserve">olu@bk-europe.pl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B32AF3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Dla osób uzależnionych</w:t>
            </w:r>
            <w:r w:rsidR="00B23DF2"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 i ich rodzin</w:t>
            </w:r>
          </w:p>
        </w:tc>
      </w:tr>
      <w:tr w:rsidR="00734A14" w:rsidRPr="008A3F78" w:rsidTr="00AD6400">
        <w:trPr>
          <w:trHeight w:val="53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14" w:rsidRPr="00EE213A" w:rsidRDefault="00734A14" w:rsidP="00734A14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bookmarkStart w:id="5" w:name="_Hlk533071709"/>
            <w:bookmarkEnd w:id="4"/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PRZECIWDZIAŁANIE PRZEMOCY DOMOWEJ</w:t>
            </w:r>
          </w:p>
        </w:tc>
      </w:tr>
      <w:bookmarkEnd w:id="5"/>
      <w:tr w:rsidR="00E85B57" w:rsidRPr="008A3F78" w:rsidTr="0078300F">
        <w:trPr>
          <w:trHeight w:val="18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B57" w:rsidRPr="00016510" w:rsidRDefault="008A5299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13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57" w:rsidRPr="00016510" w:rsidRDefault="00E85B57" w:rsidP="00E85B5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Zespół Interdyscyplinarny ds. przeciwdziałania przemocy w:</w:t>
            </w:r>
          </w:p>
        </w:tc>
      </w:tr>
      <w:tr w:rsidR="00E85B57" w:rsidRPr="008A3F78" w:rsidTr="0078300F"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57" w:rsidRPr="00016510" w:rsidRDefault="00E85B57" w:rsidP="003B64F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Łękawicy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E85B5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wsparcie</w:t>
            </w:r>
          </w:p>
          <w:p w:rsidR="00E85B57" w:rsidRPr="00016510" w:rsidRDefault="00E85B57" w:rsidP="00E85B5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pomoc psychologiczna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16510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34-321 Łękawica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6510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ul. Żywiecka 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6510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Bezpłatna konsultacja-</w:t>
            </w: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33 862 25 77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Pn-Pt </w:t>
            </w:r>
            <w:r w:rsidRPr="00016510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od 07</w:t>
            </w:r>
            <w:r w:rsidRPr="00016510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  <w:vertAlign w:val="superscript"/>
              </w:rPr>
              <w:t>00</w:t>
            </w:r>
            <w:r w:rsidRPr="00016510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 xml:space="preserve"> do 15</w:t>
            </w:r>
            <w:r w:rsidRPr="00016510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hyperlink r:id="rId29" w:history="1">
              <w:r w:rsidRPr="00016510">
                <w:rPr>
                  <w:rStyle w:val="Pogrubienie"/>
                  <w:rFonts w:asciiTheme="minorHAnsi" w:hAnsiTheme="minorHAnsi" w:cstheme="minorHAnsi"/>
                  <w:color w:val="548DD4" w:themeColor="text2" w:themeTint="99"/>
                  <w:sz w:val="18"/>
                  <w:szCs w:val="18"/>
                  <w:u w:val="single"/>
                </w:rPr>
                <w:t>gops@lekawica.com.pl</w:t>
              </w:r>
            </w:hyperlink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E85B5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Dla ofiar przemocy domowej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5B57" w:rsidRPr="008A3F78" w:rsidTr="0078300F"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57" w:rsidRPr="00016510" w:rsidRDefault="00E85B57" w:rsidP="003B64F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Łodygowicach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E85B5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wsparcie</w:t>
            </w:r>
          </w:p>
          <w:p w:rsidR="00E85B57" w:rsidRPr="00016510" w:rsidRDefault="00E85B57" w:rsidP="00E85B5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pomoc psychologiczna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34-325 Łodygowice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Ul. Królowej Jadwigi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bCs/>
                <w:sz w:val="18"/>
                <w:szCs w:val="18"/>
              </w:rPr>
              <w:t>338631854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– pn, wt, śr: 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016510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 do 15</w:t>
            </w:r>
            <w:r w:rsidRPr="00016510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  <w:r w:rsidRPr="00016510">
              <w:rPr>
                <w:rFonts w:asciiTheme="minorHAnsi" w:hAnsiTheme="minorHAnsi" w:cstheme="minorHAnsi"/>
                <w:sz w:val="18"/>
                <w:szCs w:val="18"/>
              </w:rPr>
              <w:br/>
              <w:t>-cz7</w:t>
            </w:r>
            <w:r w:rsidRPr="00016510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 do 16</w:t>
            </w:r>
            <w:r w:rsidRPr="00016510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30</w:t>
            </w:r>
            <w:r w:rsidRPr="00016510">
              <w:rPr>
                <w:rFonts w:asciiTheme="minorHAnsi" w:hAnsiTheme="minorHAnsi" w:cstheme="minorHAnsi"/>
                <w:sz w:val="18"/>
                <w:szCs w:val="18"/>
              </w:rPr>
              <w:br/>
              <w:t>– pt od 7</w:t>
            </w:r>
            <w:r w:rsidRPr="00016510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 do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rPr>
                <w:rFonts w:asciiTheme="minorHAnsi" w:hAnsiTheme="minorHAnsi" w:cstheme="minorHAnsi"/>
                <w:b/>
                <w:bCs/>
                <w:color w:val="548DD4" w:themeColor="text2" w:themeTint="99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b/>
                <w:bCs/>
                <w:color w:val="548DD4" w:themeColor="text2" w:themeTint="99"/>
                <w:sz w:val="18"/>
                <w:szCs w:val="18"/>
              </w:rPr>
              <w:t>gops-lodygowice@pro-net.pl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E85B5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Dla ofiar przemocy domowej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5B57" w:rsidRPr="008A3F78" w:rsidTr="0078300F"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57" w:rsidRPr="00016510" w:rsidRDefault="00E85B57" w:rsidP="003B64F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Milówce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E85B5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wsparcie</w:t>
            </w:r>
          </w:p>
          <w:p w:rsidR="00E85B57" w:rsidRPr="00016510" w:rsidRDefault="00E85B57" w:rsidP="00E85B5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pomoc psychologiczna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34-360 Milówka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Jana Kazimierza 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bCs/>
                <w:sz w:val="18"/>
                <w:szCs w:val="18"/>
              </w:rPr>
              <w:t>(33) 863-77-67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Pn-pt 16.00 – 18.00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Dla osób uwikłanych w przemoc od pn-pt 15.00 – 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rPr>
                <w:rFonts w:asciiTheme="minorHAnsi" w:hAnsiTheme="minorHAnsi" w:cstheme="minorHAnsi"/>
                <w:b/>
                <w:bCs/>
                <w:color w:val="548DD4" w:themeColor="text2" w:themeTint="99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b/>
                <w:bCs/>
                <w:color w:val="548DD4" w:themeColor="text2" w:themeTint="99"/>
                <w:sz w:val="18"/>
                <w:szCs w:val="18"/>
              </w:rPr>
              <w:t>gopsmil@op.pl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E85B5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Dla ofiar przemocy domowej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5B57" w:rsidRPr="008A3F78" w:rsidTr="0078300F"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57" w:rsidRPr="00016510" w:rsidRDefault="00E85B57" w:rsidP="003B64F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Rajczy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E85B5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wsparcie</w:t>
            </w:r>
          </w:p>
          <w:p w:rsidR="00E85B57" w:rsidRPr="00016510" w:rsidRDefault="00E85B57" w:rsidP="00E85B5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pomoc psychologiczna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34-370 Rajcza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Ul. Górska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bCs/>
                <w:sz w:val="18"/>
                <w:szCs w:val="18"/>
              </w:rPr>
              <w:t>338643396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Pn-pt 7.30-15.30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rPr>
                <w:rFonts w:asciiTheme="minorHAnsi" w:hAnsiTheme="minorHAnsi" w:cstheme="minorHAnsi"/>
                <w:bCs/>
                <w:color w:val="548DD4" w:themeColor="text2" w:themeTint="99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bCs/>
                <w:color w:val="548DD4" w:themeColor="text2" w:themeTint="99"/>
                <w:sz w:val="18"/>
                <w:szCs w:val="18"/>
              </w:rPr>
              <w:t>gopsrajcza@poczta.onet.pl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E85B5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Dla ofiar przemocy domowej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5B57" w:rsidRPr="008A3F78" w:rsidTr="0078300F"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57" w:rsidRPr="00016510" w:rsidRDefault="00E85B57" w:rsidP="003B64F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Radziechowy-Wieprz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E85B5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wsparcie</w:t>
            </w:r>
          </w:p>
          <w:p w:rsidR="00E85B57" w:rsidRPr="00016510" w:rsidRDefault="00E85B57" w:rsidP="00E85B5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pomoc psychologiczna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Wieprz 700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34-381 Radziechowy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bCs/>
                <w:sz w:val="18"/>
                <w:szCs w:val="18"/>
              </w:rPr>
              <w:t>338676615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Pn-pt 7.00-15.00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  <w:t>gops@radziechowy-wieprz.pl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E85B5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Dla ofiar przemocy domowej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5B57" w:rsidRPr="008A3F78" w:rsidTr="00366BDA"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57" w:rsidRPr="00016510" w:rsidRDefault="00E85B57" w:rsidP="003B64F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Ślemień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E85B5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wsparcie</w:t>
            </w:r>
          </w:p>
          <w:p w:rsidR="00E85B57" w:rsidRPr="00016510" w:rsidRDefault="00E85B57" w:rsidP="00E85B5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pomoc psychologiczna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34-323 Ślemień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Krakowska 124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bCs/>
                <w:sz w:val="18"/>
                <w:szCs w:val="18"/>
              </w:rPr>
              <w:t>338654647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Pn, wt, śr od 7.00-15.00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Cz 7.00-17.00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Pt7.00 -13.00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rPr>
                <w:rFonts w:asciiTheme="minorHAnsi" w:hAnsiTheme="minorHAnsi" w:cstheme="minorHAnsi"/>
                <w:bCs/>
                <w:color w:val="548DD4" w:themeColor="text2" w:themeTint="99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bCs/>
                <w:color w:val="548DD4" w:themeColor="text2" w:themeTint="99"/>
                <w:sz w:val="18"/>
                <w:szCs w:val="18"/>
              </w:rPr>
              <w:t>gops_slemien@wp.pl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E85B5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Dla ofiar przemocy domowej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5B57" w:rsidRPr="008A3F78" w:rsidTr="00366BDA"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B57" w:rsidRDefault="00E85B57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57" w:rsidRPr="00016510" w:rsidRDefault="00E85B57" w:rsidP="003B64F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Świnna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E85B5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wsparcie</w:t>
            </w:r>
          </w:p>
          <w:p w:rsidR="00E85B57" w:rsidRPr="00016510" w:rsidRDefault="00E85B57" w:rsidP="00E85B5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pomoc psychologiczna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34-331Pewel Mała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Jana Pawła II 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bCs/>
                <w:sz w:val="18"/>
                <w:szCs w:val="18"/>
              </w:rPr>
              <w:t>(33) 863-80-03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Pn-pt 7.00-15.00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rPr>
                <w:rFonts w:asciiTheme="minorHAnsi" w:hAnsiTheme="minorHAnsi" w:cstheme="minorHAnsi"/>
                <w:bCs/>
                <w:color w:val="548DD4" w:themeColor="text2" w:themeTint="99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bCs/>
                <w:color w:val="548DD4" w:themeColor="text2" w:themeTint="99"/>
                <w:sz w:val="18"/>
                <w:szCs w:val="18"/>
              </w:rPr>
              <w:t>gops@swinna.pl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E85B5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Dla ofiar przemocy domowej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5B57" w:rsidRPr="008A3F78" w:rsidTr="00366BDA"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B57" w:rsidRDefault="00E85B57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57" w:rsidRPr="00016510" w:rsidRDefault="00E85B57" w:rsidP="003B64F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Ujsoły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E85B5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wsparcie</w:t>
            </w:r>
          </w:p>
          <w:p w:rsidR="00E85B57" w:rsidRPr="00016510" w:rsidRDefault="00E85B57" w:rsidP="00E85B5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pomoc psychologiczna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34-371 Ujsoły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Ul. Gminna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bCs/>
                <w:sz w:val="18"/>
                <w:szCs w:val="18"/>
              </w:rPr>
              <w:t>(3386) 473-50-23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  <w:t>gops@ujsoly.com.pl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E85B5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Dla ofiar przemocy domowej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5B57" w:rsidRPr="008A3F78" w:rsidTr="00372348"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Default="00E85B57" w:rsidP="0081566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57" w:rsidRPr="00016510" w:rsidRDefault="00E85B57" w:rsidP="003B64F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Węgierska-Górka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E85B5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wsparcie</w:t>
            </w:r>
          </w:p>
          <w:p w:rsidR="00E85B57" w:rsidRPr="00016510" w:rsidRDefault="00E85B57" w:rsidP="00E85B5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pomoc psychologiczna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34-350 Węgierska Gorka ul. Zielona 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bCs/>
                <w:sz w:val="18"/>
                <w:szCs w:val="18"/>
              </w:rPr>
              <w:t>338609784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Pn-pt 7.30-15.30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3B64F1">
            <w:pPr>
              <w:rPr>
                <w:rFonts w:asciiTheme="minorHAnsi" w:hAnsiTheme="minorHAnsi" w:cstheme="minorHAnsi"/>
                <w:bCs/>
                <w:color w:val="548DD4" w:themeColor="text2" w:themeTint="99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bCs/>
                <w:color w:val="548DD4" w:themeColor="text2" w:themeTint="99"/>
                <w:sz w:val="18"/>
                <w:szCs w:val="18"/>
              </w:rPr>
              <w:t>gopswg@tenit.com.pl</w:t>
            </w:r>
          </w:p>
          <w:p w:rsidR="00E85B57" w:rsidRPr="00016510" w:rsidRDefault="00E85B57" w:rsidP="003B64F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E85B5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Dla ofiar przemocy domowej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5B57" w:rsidRPr="008A3F78" w:rsidTr="003B64F1">
        <w:trPr>
          <w:trHeight w:val="1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57" w:rsidRPr="008A3F78" w:rsidRDefault="008A5299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Miejski Ośrodek Pomocy Społecznej w Żywiec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57" w:rsidRPr="00016510" w:rsidRDefault="00E85B57" w:rsidP="0003223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wsparcie</w:t>
            </w:r>
          </w:p>
          <w:p w:rsidR="00E85B57" w:rsidRPr="00016510" w:rsidRDefault="00E85B57" w:rsidP="0003223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pomoc psychologiczna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57" w:rsidRPr="00016510" w:rsidRDefault="00E85B57" w:rsidP="0003223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34-300 Żywiec</w:t>
            </w:r>
          </w:p>
          <w:p w:rsidR="00E85B57" w:rsidRPr="00016510" w:rsidRDefault="00E85B57" w:rsidP="0003223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Ul. Zamkowa 10</w:t>
            </w:r>
          </w:p>
          <w:p w:rsidR="00E85B57" w:rsidRPr="00016510" w:rsidRDefault="00E85B57" w:rsidP="00734A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33 -475-70-26</w:t>
            </w:r>
          </w:p>
          <w:p w:rsidR="00E85B57" w:rsidRPr="00016510" w:rsidRDefault="00E85B57" w:rsidP="00F55D9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Style w:val="orangenormal"/>
                <w:rFonts w:asciiTheme="minorHAnsi" w:hAnsiTheme="minorHAnsi" w:cstheme="minorHAnsi"/>
                <w:bCs/>
                <w:sz w:val="18"/>
                <w:szCs w:val="18"/>
              </w:rPr>
              <w:t>Działu Profilaktyki i Opieki nad Rodziną MOP</w:t>
            </w:r>
            <w:r w:rsidRPr="00016510">
              <w:rPr>
                <w:rStyle w:val="orangenormal"/>
                <w:rFonts w:asciiTheme="minorHAnsi" w:hAnsiTheme="minorHAnsi" w:cstheme="minorHAnsi"/>
                <w:b/>
                <w:bCs/>
                <w:sz w:val="18"/>
                <w:szCs w:val="18"/>
              </w:rPr>
              <w:t>S:</w:t>
            </w:r>
            <w:r w:rsidRPr="00016510">
              <w:rPr>
                <w:rStyle w:val="orangenormal"/>
                <w:rFonts w:asciiTheme="minorHAnsi" w:hAnsiTheme="minorHAnsi" w:cstheme="minorHAnsi"/>
                <w:sz w:val="18"/>
                <w:szCs w:val="18"/>
              </w:rPr>
              <w:t xml:space="preserve"> . 33 475 70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F55D9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Pn-pt . 8.00-18.00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  <w:t>zpr@zywiec.pl</w:t>
            </w:r>
          </w:p>
          <w:p w:rsidR="00E85B57" w:rsidRPr="00016510" w:rsidRDefault="00E85B57" w:rsidP="00F55D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Dla ofiar przemocy domowej</w:t>
            </w:r>
          </w:p>
        </w:tc>
      </w:tr>
      <w:tr w:rsidR="00E85B57" w:rsidRPr="008A3F78" w:rsidTr="003F05E7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8A3F78" w:rsidRDefault="008A5299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Ogólnopolskie Pogotowie dla Ofiar Przemocy w Rodzinie „ Niebieska linia” 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wsparcie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pomoc psychologiczna,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informacja o najbliższym miejscu pomocy w problemach przemocy domowej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Państwowa Agencja Rozwiązywania Problemów Alkoholowych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Al. Jerozolimskie 155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18"/>
                <w:szCs w:val="18"/>
                <w:shd w:val="clear" w:color="auto" w:fill="FFFFFF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02-326 Warszawa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color w:val="C00000"/>
                <w:sz w:val="18"/>
                <w:szCs w:val="18"/>
                <w:shd w:val="clear" w:color="auto" w:fill="FFFFFF"/>
              </w:rPr>
              <w:t>800 120 002</w:t>
            </w: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Bezpłatna infolinia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pn. – </w:t>
            </w:r>
            <w:proofErr w:type="spellStart"/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sob</w:t>
            </w:r>
            <w:proofErr w:type="spellEnd"/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godz. 08.00–22.00 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ndz</w:t>
            </w:r>
            <w:proofErr w:type="spellEnd"/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. i święta 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godz. 08.00–16.00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proofErr w:type="spellStart"/>
            <w:r w:rsidRPr="0001651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www.niebieskalinia.info</w:t>
            </w:r>
            <w:proofErr w:type="spellEnd"/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proofErr w:type="spellStart"/>
            <w:r w:rsidRPr="0001651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biuro@niebieskalinia</w:t>
            </w:r>
            <w:proofErr w:type="spellEnd"/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Dla osób doświadczających  przemocy domowej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5B57" w:rsidRPr="008A3F78" w:rsidTr="000B5BF1">
        <w:trPr>
          <w:trHeight w:val="53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57" w:rsidRPr="00EE213A" w:rsidRDefault="00E85B57" w:rsidP="00734A14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INTERWENCJA KRYZYSOWA</w:t>
            </w:r>
          </w:p>
        </w:tc>
      </w:tr>
      <w:tr w:rsidR="00E85B57" w:rsidRPr="008A3F78" w:rsidTr="008F16D2">
        <w:trPr>
          <w:trHeight w:val="21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1</w:t>
            </w:r>
            <w:r w:rsidR="008A5299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57" w:rsidRPr="00016510" w:rsidRDefault="00E85B57" w:rsidP="004F79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Zespół Zarządzania Kryzysowego –Starostwa Powiatowego w Żywcu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Monitorowanie bezpieczeństwa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E85B57" w:rsidRPr="00016510" w:rsidRDefault="00E85B57" w:rsidP="00734A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34-300 Żywiec</w:t>
            </w:r>
            <w:r w:rsidRPr="00016510">
              <w:rPr>
                <w:rFonts w:asciiTheme="minorHAnsi" w:hAnsiTheme="minorHAnsi" w:cstheme="minorHAnsi"/>
                <w:sz w:val="18"/>
                <w:szCs w:val="18"/>
              </w:rPr>
              <w:br/>
              <w:t>ul. Ks. Pr. S. Słonki 24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(budynek PCPR)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E85B57" w:rsidRPr="00016510" w:rsidRDefault="00E85B57" w:rsidP="00734A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33 861 94 90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E85B57" w:rsidRPr="00016510" w:rsidRDefault="00E85B57" w:rsidP="00734A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57" w:rsidRPr="00016510" w:rsidRDefault="00E85B57" w:rsidP="004F794C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b/>
                <w:sz w:val="18"/>
                <w:szCs w:val="18"/>
              </w:rPr>
              <w:t>w sytuacjach kryzysowych - całodobowo</w:t>
            </w:r>
          </w:p>
          <w:p w:rsidR="00E85B57" w:rsidRPr="00016510" w:rsidRDefault="00E85B57" w:rsidP="008F16D2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6510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Poniedziałek, wtorek, piątek - 6:30 - 15:00</w:t>
            </w:r>
            <w:r w:rsidRPr="0001651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016510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016510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Środa - 6:30 - 17:00</w:t>
            </w:r>
            <w:r w:rsidRPr="00016510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016510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Czwartek - 6:30 - 14:30</w:t>
            </w:r>
            <w:r w:rsidRPr="0001651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016510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  <w:t>zzk_zywiec@zywiec.powiat.pl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E85B57" w:rsidRPr="00016510" w:rsidRDefault="00E85B57" w:rsidP="008F16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734A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Każdy Mieszkaniec Powiatu</w:t>
            </w:r>
          </w:p>
        </w:tc>
      </w:tr>
      <w:tr w:rsidR="00E85B57" w:rsidRPr="008A3F78" w:rsidTr="003F05E7">
        <w:trPr>
          <w:trHeight w:val="16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8A5299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57" w:rsidRPr="00016510" w:rsidRDefault="00E85B57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Centralne Zarządzanie Kryzysowe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Monitorowanie bezpieczeństwa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bCs/>
                <w:sz w:val="18"/>
                <w:szCs w:val="18"/>
              </w:rPr>
              <w:t>Rządowe Centrum Bezpieczeństwa</w:t>
            </w:r>
          </w:p>
          <w:p w:rsidR="00E85B57" w:rsidRPr="00016510" w:rsidRDefault="00E85B57" w:rsidP="00734A14">
            <w:pPr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bCs/>
                <w:sz w:val="18"/>
                <w:szCs w:val="18"/>
              </w:rPr>
              <w:t>Rakowiecka 2A</w:t>
            </w:r>
          </w:p>
          <w:p w:rsidR="00E85B57" w:rsidRPr="00016510" w:rsidRDefault="00E85B57" w:rsidP="00734A14">
            <w:pPr>
              <w:spacing w:after="0"/>
              <w:rPr>
                <w:rFonts w:cs="Calibr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bCs/>
                <w:sz w:val="18"/>
                <w:szCs w:val="18"/>
              </w:rPr>
              <w:t>00-993 Warszawa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/>
              <w:rPr>
                <w:rFonts w:cs="Calibri"/>
                <w:color w:val="C00000"/>
                <w:sz w:val="18"/>
                <w:szCs w:val="18"/>
              </w:rPr>
            </w:pPr>
            <w:r w:rsidRPr="00016510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Całodobowy dyżur:</w:t>
            </w:r>
            <w:r w:rsidRPr="00016510">
              <w:rPr>
                <w:rFonts w:cs="Calibri"/>
                <w:bCs/>
                <w:sz w:val="18"/>
                <w:szCs w:val="18"/>
                <w:shd w:val="clear" w:color="auto" w:fill="FFFFFF"/>
              </w:rPr>
              <w:br/>
            </w:r>
            <w:hyperlink r:id="rId30" w:tgtFrame="_blank" w:history="1">
              <w:r w:rsidRPr="00016510">
                <w:rPr>
                  <w:rStyle w:val="Hipercze"/>
                  <w:rFonts w:cs="Calibri"/>
                  <w:color w:val="C00000"/>
                  <w:sz w:val="18"/>
                  <w:szCs w:val="18"/>
                  <w:u w:val="none"/>
                  <w:shd w:val="clear" w:color="auto" w:fill="FFFFFF"/>
                </w:rPr>
                <w:t>(22)  361 69 00</w:t>
              </w:r>
            </w:hyperlink>
          </w:p>
          <w:p w:rsidR="00E85B57" w:rsidRPr="00016510" w:rsidRDefault="00E85B57" w:rsidP="00734A14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rPr>
                <w:rFonts w:ascii="Calibri" w:hAnsi="Calibri" w:cs="Calibri"/>
                <w:color w:val="C00000"/>
                <w:sz w:val="18"/>
                <w:szCs w:val="18"/>
              </w:rPr>
            </w:pPr>
            <w:r w:rsidRPr="00016510">
              <w:rPr>
                <w:rFonts w:ascii="Calibri" w:hAnsi="Calibri" w:cs="Calibri"/>
                <w:color w:val="C00000"/>
                <w:sz w:val="18"/>
                <w:szCs w:val="18"/>
              </w:rPr>
              <w:t>(22)  785 700 177</w:t>
            </w:r>
          </w:p>
          <w:p w:rsidR="00E85B57" w:rsidRPr="00016510" w:rsidRDefault="00E85B57" w:rsidP="00734A14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rPr>
                <w:rFonts w:ascii="Calibri" w:hAnsi="Calibri" w:cs="Calibri"/>
                <w:color w:val="666666"/>
                <w:sz w:val="18"/>
                <w:szCs w:val="18"/>
              </w:rPr>
            </w:pPr>
            <w:r w:rsidRPr="00016510">
              <w:rPr>
                <w:rFonts w:ascii="Calibri" w:hAnsi="Calibri" w:cs="Calibri"/>
                <w:sz w:val="18"/>
                <w:szCs w:val="18"/>
              </w:rPr>
              <w:t>e-mail</w:t>
            </w:r>
            <w:r w:rsidRPr="00016510">
              <w:rPr>
                <w:rFonts w:ascii="Calibri" w:hAnsi="Calibri" w:cs="Calibri"/>
                <w:color w:val="666666"/>
                <w:sz w:val="18"/>
                <w:szCs w:val="18"/>
              </w:rPr>
              <w:t>: </w:t>
            </w:r>
          </w:p>
          <w:p w:rsidR="00E85B57" w:rsidRPr="00016510" w:rsidRDefault="00E85B57" w:rsidP="00734A14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rPr>
                <w:rFonts w:ascii="Calibri" w:hAnsi="Calibri" w:cs="Calibri"/>
                <w:color w:val="0070C0"/>
                <w:sz w:val="18"/>
                <w:szCs w:val="18"/>
              </w:rPr>
            </w:pPr>
            <w:proofErr w:type="spellStart"/>
            <w:r w:rsidRPr="00016510">
              <w:rPr>
                <w:rFonts w:ascii="Calibri" w:hAnsi="Calibri" w:cs="Calibri"/>
                <w:color w:val="0070C0"/>
                <w:sz w:val="18"/>
                <w:szCs w:val="18"/>
              </w:rPr>
              <w:t>dyzurny@rcb.gov.p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cs="Calibri"/>
                <w:color w:val="0000CC"/>
                <w:sz w:val="18"/>
                <w:szCs w:val="18"/>
              </w:rPr>
            </w:pPr>
            <w:r w:rsidRPr="00016510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24 godziny na dobę przez 7 dni w tygodniu</w:t>
            </w:r>
            <w:r w:rsidRPr="00016510"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cs="Calibri"/>
                <w:color w:val="0000CC"/>
                <w:sz w:val="18"/>
                <w:szCs w:val="18"/>
              </w:rPr>
            </w:pPr>
          </w:p>
          <w:p w:rsidR="00E85B57" w:rsidRPr="00016510" w:rsidRDefault="00E85B57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</w:pPr>
            <w:r w:rsidRPr="00016510"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>http://rcb.gov.pl/zarzadzanie-kryzysowe/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cs="Calibri"/>
                <w:b/>
                <w:sz w:val="18"/>
                <w:szCs w:val="18"/>
                <w:shd w:val="clear" w:color="auto" w:fill="FFFFFF"/>
              </w:rPr>
            </w:pPr>
          </w:p>
          <w:p w:rsidR="00E85B57" w:rsidRPr="00016510" w:rsidRDefault="00E85B57" w:rsidP="00734A14">
            <w:pPr>
              <w:spacing w:after="0" w:line="240" w:lineRule="auto"/>
              <w:rPr>
                <w:rFonts w:cs="Calibri"/>
                <w:color w:val="0070C0"/>
                <w:sz w:val="18"/>
                <w:szCs w:val="18"/>
              </w:rPr>
            </w:pPr>
            <w:r w:rsidRPr="00016510">
              <w:rPr>
                <w:rFonts w:cs="Calibri"/>
                <w:color w:val="0070C0"/>
                <w:sz w:val="18"/>
                <w:szCs w:val="18"/>
              </w:rPr>
              <w:t>poczta@rcb.gov.pl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 xml:space="preserve">Świadek zagrożenia kryzysowego 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 xml:space="preserve">Osoba poszukująca informacji na temat 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zarządzania kryzysowego</w:t>
            </w:r>
          </w:p>
        </w:tc>
      </w:tr>
      <w:tr w:rsidR="00E85B57" w:rsidRPr="008A3F78" w:rsidTr="000B5BF1">
        <w:trPr>
          <w:trHeight w:val="53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57" w:rsidRPr="00EE213A" w:rsidRDefault="00E85B57" w:rsidP="00734A14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bookmarkStart w:id="6" w:name="_Hlk533071973"/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DLA OSÓB BEZROBOTNYCH</w:t>
            </w:r>
          </w:p>
        </w:tc>
      </w:tr>
      <w:bookmarkEnd w:id="6"/>
      <w:tr w:rsidR="00E85B57" w:rsidRPr="008A3F78" w:rsidTr="003F05E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2</w:t>
            </w:r>
            <w:r w:rsidR="008A5299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Powiatowy Urząd Pracy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Żywiec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Poradnictwo zawodowe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34-300 Żywiec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Ul. Łączna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Style w:val="Uwydatnienie"/>
                <w:rFonts w:asciiTheme="minorHAnsi" w:hAnsiTheme="minorHAnsi" w:cstheme="minorHAnsi"/>
                <w:bCs/>
                <w:i w:val="0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Poradnictwo zawodowe Tel: </w:t>
            </w:r>
            <w:r w:rsidRPr="00016510">
              <w:rPr>
                <w:rStyle w:val="Uwydatnienie"/>
                <w:rFonts w:asciiTheme="minorHAnsi" w:hAnsiTheme="minorHAnsi" w:cstheme="minorHAnsi"/>
                <w:bCs/>
                <w:i w:val="0"/>
                <w:sz w:val="18"/>
                <w:szCs w:val="18"/>
              </w:rPr>
              <w:t>33 475 75 65.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 Kontakt z PUP: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475 75 00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475 75 51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Godz. Przyjmowania interesantów: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 Pn-pt 7.30-13.30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hyperlink r:id="rId31" w:history="1">
              <w:r w:rsidRPr="00016510">
                <w:rPr>
                  <w:rStyle w:val="Hipercze"/>
                  <w:rFonts w:asciiTheme="minorHAnsi" w:hAnsiTheme="minorHAnsi" w:cstheme="minorHAnsi"/>
                  <w:color w:val="548DD4" w:themeColor="text2" w:themeTint="99"/>
                  <w:sz w:val="18"/>
                  <w:szCs w:val="18"/>
                </w:rPr>
                <w:t>kazy@praca.gov.pl</w:t>
              </w:r>
            </w:hyperlink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61431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Mogą korzystać:</w:t>
            </w:r>
          </w:p>
          <w:p w:rsidR="00E85B57" w:rsidRPr="00016510" w:rsidRDefault="00E85B57" w:rsidP="0061431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- zarejestrowani </w:t>
            </w:r>
          </w:p>
          <w:p w:rsidR="00E85B57" w:rsidRPr="00016510" w:rsidRDefault="00E85B57" w:rsidP="0061431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 -poszukujący pracy</w:t>
            </w:r>
          </w:p>
          <w:p w:rsidR="00E85B57" w:rsidRPr="00016510" w:rsidRDefault="00E85B57" w:rsidP="0061431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pracodawcy</w:t>
            </w:r>
          </w:p>
        </w:tc>
      </w:tr>
      <w:tr w:rsidR="00E85B57" w:rsidRPr="008A3F78" w:rsidTr="00954421">
        <w:trPr>
          <w:trHeight w:val="11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2</w:t>
            </w:r>
            <w:r w:rsidR="008A5299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Wojewódzki Urząd Pracy  w Katowicach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Poradnictwo zawodowe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Centrum Informacji i Planowania Kariery Zawodowej</w:t>
            </w:r>
            <w:r w:rsidRPr="00016510">
              <w:rPr>
                <w:rFonts w:asciiTheme="minorHAnsi" w:hAnsiTheme="minorHAnsi" w:cstheme="minorHAnsi"/>
                <w:sz w:val="18"/>
                <w:szCs w:val="18"/>
              </w:rPr>
              <w:br/>
              <w:t>ul. Kościuszki 30 pok. 228, 230, 230a, 232</w:t>
            </w:r>
            <w:r w:rsidRPr="00016510">
              <w:rPr>
                <w:rFonts w:asciiTheme="minorHAnsi" w:hAnsiTheme="minorHAnsi" w:cstheme="minorHAnsi"/>
                <w:sz w:val="18"/>
                <w:szCs w:val="18"/>
              </w:rPr>
              <w:br/>
              <w:t>40-048 Katowice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+48 7573389,  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     7573336, 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     7573340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Pn-pt 7.30-15.30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  <w:t xml:space="preserve">poradnictwo@wup-katowice.pl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5B57" w:rsidRPr="00016510" w:rsidRDefault="00E85B57" w:rsidP="0061431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Mogą korzystać:</w:t>
            </w:r>
          </w:p>
          <w:p w:rsidR="00E85B57" w:rsidRPr="00016510" w:rsidRDefault="00E85B57" w:rsidP="0061431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- zarejestrowani </w:t>
            </w:r>
          </w:p>
          <w:p w:rsidR="00E85B57" w:rsidRPr="00016510" w:rsidRDefault="00E85B57" w:rsidP="0061431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 -poszukujący pracy</w:t>
            </w:r>
          </w:p>
          <w:p w:rsidR="00E85B57" w:rsidRPr="00016510" w:rsidRDefault="00E85B57" w:rsidP="0061431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pracodawcy</w:t>
            </w:r>
          </w:p>
        </w:tc>
      </w:tr>
      <w:tr w:rsidR="00E85B57" w:rsidRPr="008A3F78" w:rsidTr="003F05E7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8A529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Infolinia Urzędów Pracy - Zielona Infolinia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Pod tym numerem udzielane są 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eastAsia="MyriadPro-Regular" w:hAnsiTheme="minorHAnsi" w:cstheme="minorHAnsi"/>
                <w:color w:val="C00000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informacje o usługach urzędów pracy.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Urząd Pracy.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Ciepła 20 .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15-472 Białystok.</w:t>
            </w:r>
          </w:p>
          <w:p w:rsidR="00E85B57" w:rsidRPr="00016510" w:rsidRDefault="00E85B57" w:rsidP="00734A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yriadPro-Regular" w:hAnsiTheme="minorHAnsi" w:cstheme="minorHAnsi"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yriadPro-Regular" w:hAnsiTheme="minorHAnsi" w:cstheme="minorHAnsi"/>
                <w:color w:val="C00000"/>
                <w:sz w:val="18"/>
                <w:szCs w:val="18"/>
              </w:rPr>
            </w:pPr>
            <w:r w:rsidRPr="00016510">
              <w:rPr>
                <w:rFonts w:asciiTheme="minorHAnsi" w:eastAsia="MyriadPro-Regular" w:hAnsiTheme="minorHAnsi" w:cstheme="minorHAnsi"/>
                <w:color w:val="C00000"/>
                <w:sz w:val="18"/>
                <w:szCs w:val="18"/>
              </w:rPr>
              <w:t xml:space="preserve">19 524             </w:t>
            </w:r>
          </w:p>
          <w:p w:rsidR="00E85B57" w:rsidRPr="00016510" w:rsidRDefault="00E85B57" w:rsidP="00734A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yriadPro-Regular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eastAsia="MyriadPro-Regular" w:hAnsiTheme="minorHAnsi" w:cstheme="minorHAnsi"/>
                <w:sz w:val="18"/>
                <w:szCs w:val="18"/>
              </w:rPr>
              <w:t>(z Polski)</w:t>
            </w:r>
          </w:p>
          <w:p w:rsidR="00E85B57" w:rsidRPr="00016510" w:rsidRDefault="00E85B57" w:rsidP="00734A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C00000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color w:val="C00000"/>
                <w:sz w:val="18"/>
                <w:szCs w:val="18"/>
                <w:lang w:eastAsia="pl-PL"/>
              </w:rPr>
              <w:t xml:space="preserve">+48 22 19524 </w:t>
            </w:r>
          </w:p>
          <w:p w:rsidR="00E85B57" w:rsidRPr="00016510" w:rsidRDefault="00E85B57" w:rsidP="00734A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(z zagranicy)</w:t>
            </w:r>
          </w:p>
          <w:p w:rsidR="00E85B57" w:rsidRPr="00016510" w:rsidRDefault="00E85B57" w:rsidP="00734A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yriadPro-Regular" w:hAnsiTheme="minorHAnsi" w:cstheme="minorHAnsi"/>
                <w:color w:val="C00000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Koszt zgodnie z taryfą operatora.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pn.- pt. 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godz. 08.00-18.00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www.zielonalinia.gov.pl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  <w:shd w:val="clear" w:color="auto" w:fill="FFFFFF"/>
              </w:rPr>
            </w:pP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biuro@zielonalinia.gov.pl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Mogą korzystać: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- zarejestrowani 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 -poszukujący pracy</w:t>
            </w:r>
          </w:p>
          <w:p w:rsidR="00E85B57" w:rsidRPr="00016510" w:rsidRDefault="00E85B57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- pracodawcy </w:t>
            </w:r>
          </w:p>
        </w:tc>
      </w:tr>
    </w:tbl>
    <w:p w:rsidR="00734A14" w:rsidRDefault="00734A14">
      <w:r>
        <w:br w:type="page"/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984"/>
        <w:gridCol w:w="1985"/>
        <w:gridCol w:w="1984"/>
        <w:gridCol w:w="1985"/>
        <w:gridCol w:w="1701"/>
        <w:gridCol w:w="2268"/>
        <w:gridCol w:w="1842"/>
      </w:tblGrid>
      <w:tr w:rsidR="00734A14" w:rsidRPr="008A3F78" w:rsidTr="000B5BF1">
        <w:trPr>
          <w:trHeight w:val="53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14" w:rsidRPr="00EE213A" w:rsidRDefault="00734A14" w:rsidP="00734A14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lastRenderedPageBreak/>
              <w:t>DLA OSÓB POKRZYWDZONYCH PRZESTĘPSTWEM</w:t>
            </w:r>
          </w:p>
        </w:tc>
      </w:tr>
      <w:tr w:rsidR="00734A14" w:rsidRPr="008A3F78" w:rsidTr="003F05E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605FFD" w:rsidRDefault="00734A14" w:rsidP="00734A14">
            <w:pPr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2</w:t>
            </w:r>
            <w:r w:rsidR="008A5299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AC2E9F" w:rsidRDefault="00734A14" w:rsidP="00734A14">
            <w:pPr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Ośrodek </w:t>
            </w:r>
            <w:r>
              <w:rPr>
                <w:rFonts w:cs="Calibri"/>
                <w:sz w:val="18"/>
                <w:szCs w:val="18"/>
              </w:rPr>
              <w:t>P</w:t>
            </w:r>
            <w:r w:rsidRPr="008A3F78">
              <w:rPr>
                <w:rFonts w:cs="Calibri"/>
                <w:sz w:val="18"/>
                <w:szCs w:val="18"/>
              </w:rPr>
              <w:t xml:space="preserve">omocy </w:t>
            </w:r>
            <w:r>
              <w:rPr>
                <w:rFonts w:cs="Calibri"/>
                <w:sz w:val="18"/>
                <w:szCs w:val="18"/>
              </w:rPr>
              <w:t>P</w:t>
            </w:r>
            <w:r w:rsidRPr="008A3F78">
              <w:rPr>
                <w:rFonts w:cs="Calibri"/>
                <w:sz w:val="18"/>
                <w:szCs w:val="18"/>
              </w:rPr>
              <w:t xml:space="preserve">okrzywdzonym </w:t>
            </w:r>
            <w:r>
              <w:rPr>
                <w:rFonts w:cs="Calibri"/>
                <w:sz w:val="18"/>
                <w:szCs w:val="18"/>
              </w:rPr>
              <w:t>P</w:t>
            </w:r>
            <w:r w:rsidRPr="008A3F78">
              <w:rPr>
                <w:rFonts w:cs="Calibri"/>
                <w:sz w:val="18"/>
                <w:szCs w:val="18"/>
              </w:rPr>
              <w:t xml:space="preserve">rzestępstwem Stowarzyszenia </w:t>
            </w:r>
            <w:r>
              <w:rPr>
                <w:rFonts w:cs="Calibri"/>
                <w:sz w:val="18"/>
                <w:szCs w:val="18"/>
              </w:rPr>
              <w:t>….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Wsparcie informacyjne, psychologiczne,</w:t>
            </w:r>
          </w:p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</w:t>
            </w:r>
            <w:r w:rsidRPr="008A3F78">
              <w:rPr>
                <w:rFonts w:cs="Calibri"/>
                <w:sz w:val="18"/>
                <w:szCs w:val="18"/>
              </w:rPr>
              <w:t>rawne</w:t>
            </w:r>
            <w:r>
              <w:rPr>
                <w:rFonts w:cs="Calibri"/>
                <w:sz w:val="18"/>
                <w:szCs w:val="18"/>
              </w:rPr>
              <w:t xml:space="preserve"> i</w:t>
            </w:r>
            <w:r w:rsidRPr="008A3F78">
              <w:rPr>
                <w:rFonts w:cs="Calibri"/>
                <w:sz w:val="18"/>
                <w:szCs w:val="18"/>
              </w:rPr>
              <w:t xml:space="preserve"> finansowe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ADRES NAJBLIŻSZEGO OŚRODKA WYŁONIONEGO NA LATA 2019 -2012</w:t>
            </w:r>
          </w:p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prosimy sprawdzić na witrynie internetowej lub w Departamencie Funduszu Sprawiedliwości Ministerstwo Sprawiedliwości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pn.- pt.</w:t>
            </w:r>
          </w:p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godz.08.15-16.15</w:t>
            </w:r>
          </w:p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D9784B" w:rsidRDefault="00734A14" w:rsidP="00734A14">
            <w:pPr>
              <w:spacing w:after="0" w:line="240" w:lineRule="auto"/>
              <w:rPr>
                <w:rFonts w:cs="Calibri"/>
                <w:color w:val="0070C0"/>
                <w:sz w:val="18"/>
                <w:szCs w:val="18"/>
              </w:rPr>
            </w:pPr>
            <w:r w:rsidRPr="00D9784B">
              <w:rPr>
                <w:rFonts w:cs="Calibri"/>
                <w:color w:val="0070C0"/>
                <w:sz w:val="18"/>
                <w:szCs w:val="18"/>
              </w:rPr>
              <w:t>www.pokrzywdzeni.gov.pl</w:t>
            </w:r>
          </w:p>
          <w:p w:rsidR="00734A14" w:rsidRPr="00D9784B" w:rsidRDefault="00734A14" w:rsidP="00734A14">
            <w:pPr>
              <w:spacing w:after="0" w:line="240" w:lineRule="auto"/>
              <w:rPr>
                <w:rFonts w:cs="Calibri"/>
                <w:b/>
                <w:color w:val="0070C0"/>
                <w:sz w:val="18"/>
                <w:szCs w:val="18"/>
                <w:shd w:val="clear" w:color="auto" w:fill="FFFFFF"/>
              </w:rPr>
            </w:pPr>
          </w:p>
          <w:p w:rsidR="00734A14" w:rsidRPr="00D9784B" w:rsidRDefault="00734A14" w:rsidP="00734A14">
            <w:pPr>
              <w:spacing w:after="0" w:line="240" w:lineRule="auto"/>
              <w:rPr>
                <w:rFonts w:cs="Calibri"/>
                <w:color w:val="0070C0"/>
                <w:sz w:val="18"/>
                <w:szCs w:val="18"/>
                <w:lang w:val="en-US"/>
              </w:rPr>
            </w:pPr>
            <w:r w:rsidRPr="00D9784B">
              <w:rPr>
                <w:rFonts w:cs="Calibri"/>
                <w:color w:val="0070C0"/>
                <w:sz w:val="18"/>
                <w:szCs w:val="18"/>
                <w:lang w:val="en-US"/>
              </w:rPr>
              <w:t>funduszsprawiedliwosci@ms.gov.pl</w:t>
            </w:r>
          </w:p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Osoby pokrzywdzone przestępstwem i ich osoby bliskie</w:t>
            </w:r>
          </w:p>
        </w:tc>
      </w:tr>
      <w:tr w:rsidR="00734A14" w:rsidRPr="008A3F78" w:rsidTr="000B5BF1">
        <w:trPr>
          <w:trHeight w:val="53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14" w:rsidRPr="00EE213A" w:rsidRDefault="00734A14" w:rsidP="00734A14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bookmarkStart w:id="7" w:name="_Hlk533072240"/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PRAWO KONSUMENCKIE</w:t>
            </w:r>
          </w:p>
        </w:tc>
      </w:tr>
      <w:bookmarkEnd w:id="7"/>
      <w:tr w:rsidR="00734A14" w:rsidRPr="008A3F78" w:rsidTr="003F05E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 w:rsidRPr="00016510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2</w:t>
            </w:r>
            <w:r w:rsidR="008A5299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Powiatowy Rzecznik Praw Konsumentów</w:t>
            </w:r>
          </w:p>
          <w:p w:rsidR="00037626" w:rsidRPr="00016510" w:rsidRDefault="00037626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W Żywcu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037626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Ochrona praw konsumenckich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037626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34-300 Żywiec</w:t>
            </w:r>
          </w:p>
          <w:p w:rsidR="00037626" w:rsidRPr="00016510" w:rsidRDefault="00037626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Ul. Krasińskiego 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34A14" w:rsidRPr="00016510" w:rsidRDefault="00037626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33 860 50 20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34A14" w:rsidRPr="00016510" w:rsidRDefault="00037626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 xml:space="preserve">Dyżur </w:t>
            </w:r>
          </w:p>
          <w:p w:rsidR="00037626" w:rsidRPr="00016510" w:rsidRDefault="00037626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Pn. 11.30-14.00</w:t>
            </w:r>
          </w:p>
          <w:p w:rsidR="00037626" w:rsidRPr="00016510" w:rsidRDefault="00037626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016510">
              <w:rPr>
                <w:rFonts w:cs="Calibri"/>
                <w:sz w:val="18"/>
                <w:szCs w:val="18"/>
              </w:rPr>
              <w:t>Wt</w:t>
            </w:r>
            <w:proofErr w:type="spellEnd"/>
            <w:r w:rsidRPr="00016510">
              <w:rPr>
                <w:rFonts w:cs="Calibri"/>
                <w:sz w:val="18"/>
                <w:szCs w:val="18"/>
              </w:rPr>
              <w:t>. 11.30-14.00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037626" w:rsidRPr="00016510" w:rsidRDefault="00037626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037626" w:rsidRPr="00016510" w:rsidRDefault="000A6F37" w:rsidP="00734A14">
            <w:pPr>
              <w:spacing w:after="0" w:line="240" w:lineRule="auto"/>
              <w:rPr>
                <w:rFonts w:cs="Calibri"/>
                <w:color w:val="548DD4" w:themeColor="text2" w:themeTint="99"/>
                <w:sz w:val="18"/>
                <w:szCs w:val="18"/>
              </w:rPr>
            </w:pPr>
            <w:hyperlink r:id="rId32" w:history="1">
              <w:r w:rsidR="00037626" w:rsidRPr="00016510">
                <w:rPr>
                  <w:rStyle w:val="Hipercze"/>
                  <w:rFonts w:cs="Calibri"/>
                  <w:color w:val="548DD4" w:themeColor="text2" w:themeTint="99"/>
                  <w:sz w:val="18"/>
                  <w:szCs w:val="18"/>
                </w:rPr>
                <w:t>prk@zywiec.powiat.pl</w:t>
              </w:r>
            </w:hyperlink>
          </w:p>
          <w:p w:rsidR="00037626" w:rsidRPr="00016510" w:rsidRDefault="00037626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34A14" w:rsidRPr="00016510" w:rsidRDefault="00037626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Prawo konsumenckie</w:t>
            </w:r>
          </w:p>
        </w:tc>
      </w:tr>
      <w:tr w:rsidR="00734A14" w:rsidRPr="008A3F78" w:rsidTr="003F05E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bookmarkStart w:id="8" w:name="_Hlk533072581"/>
            <w:r w:rsidRPr="00016510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2</w:t>
            </w:r>
            <w:r w:rsidR="008A5299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Urząd Ochrony Konkurencji i Konsumentów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Ochrona praw konsumenckich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016510">
              <w:rPr>
                <w:rFonts w:cs="Calibri"/>
                <w:sz w:val="18"/>
                <w:szCs w:val="18"/>
              </w:rPr>
              <w:t>UOKiK</w:t>
            </w:r>
            <w:proofErr w:type="spellEnd"/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Pl. Powstańców Warszawy 1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00-950 Warszawa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 xml:space="preserve">Infolinia konsumencka 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(prowadzona przez Federację Konsumentów)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color w:val="C00000"/>
                <w:sz w:val="18"/>
                <w:szCs w:val="18"/>
              </w:rPr>
            </w:pPr>
            <w:r w:rsidRPr="00016510">
              <w:rPr>
                <w:rFonts w:cs="Calibri"/>
                <w:color w:val="C00000"/>
                <w:sz w:val="18"/>
                <w:szCs w:val="18"/>
              </w:rPr>
              <w:t xml:space="preserve">801 440 220 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color w:val="C00000"/>
                <w:sz w:val="18"/>
                <w:szCs w:val="18"/>
              </w:rPr>
            </w:pPr>
            <w:r w:rsidRPr="00016510">
              <w:rPr>
                <w:rFonts w:cs="Calibri"/>
                <w:color w:val="C00000"/>
                <w:sz w:val="18"/>
                <w:szCs w:val="18"/>
              </w:rPr>
              <w:t>22 290 89 16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Koszt połączenia zgodnie z taryfą operatora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 xml:space="preserve">pn.- pt. 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godz. 08.00-18.00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color w:val="0070C0"/>
                <w:sz w:val="18"/>
                <w:szCs w:val="18"/>
              </w:rPr>
            </w:pPr>
            <w:r w:rsidRPr="00016510">
              <w:rPr>
                <w:rFonts w:cs="Calibri"/>
                <w:color w:val="0070C0"/>
                <w:sz w:val="18"/>
                <w:szCs w:val="18"/>
              </w:rPr>
              <w:t>https://www.uokik.gov.pl/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color w:val="0070C0"/>
                <w:sz w:val="18"/>
                <w:szCs w:val="18"/>
              </w:rPr>
            </w:pP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color w:val="0070C0"/>
                <w:sz w:val="18"/>
                <w:szCs w:val="18"/>
              </w:rPr>
            </w:pPr>
            <w:r w:rsidRPr="00016510">
              <w:rPr>
                <w:rFonts w:cs="Calibri"/>
                <w:color w:val="0070C0"/>
                <w:sz w:val="18"/>
                <w:szCs w:val="18"/>
              </w:rPr>
              <w:t>porady@dlakonsumentow.pl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Prawo konsumenckie</w:t>
            </w:r>
          </w:p>
        </w:tc>
      </w:tr>
      <w:bookmarkEnd w:id="8"/>
      <w:tr w:rsidR="00734A14" w:rsidRPr="008A3F78" w:rsidTr="000B5BF1">
        <w:trPr>
          <w:trHeight w:val="53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14" w:rsidRPr="00EE213A" w:rsidRDefault="00734A14" w:rsidP="00734A14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PRAWA PACJENTA</w:t>
            </w:r>
          </w:p>
        </w:tc>
      </w:tr>
      <w:tr w:rsidR="00734A14" w:rsidRPr="008A3F78" w:rsidTr="003F05E7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8A5299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Narodowy Fundusz Zdrowia - </w:t>
            </w:r>
            <w:r w:rsidR="00AD5D9B" w:rsidRPr="00016510">
              <w:rPr>
                <w:rFonts w:asciiTheme="minorHAnsi" w:hAnsiTheme="minorHAnsi" w:cstheme="minorHAnsi"/>
                <w:sz w:val="18"/>
                <w:szCs w:val="18"/>
              </w:rPr>
              <w:t>Oddział w Żywcu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4A14" w:rsidRPr="00016510" w:rsidRDefault="00CB000D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Ochrona praw pacjenta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0D" w:rsidRPr="00016510" w:rsidRDefault="00CB000D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4A14" w:rsidRPr="00016510" w:rsidRDefault="00CB000D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34-300 Żywiec</w:t>
            </w:r>
          </w:p>
          <w:p w:rsidR="00CB000D" w:rsidRPr="00016510" w:rsidRDefault="00CB000D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Ul. Dworcowa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14" w:rsidRPr="00016510" w:rsidRDefault="00CB000D" w:rsidP="00CB000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33 475 44 33</w:t>
            </w:r>
          </w:p>
          <w:p w:rsidR="00CB000D" w:rsidRPr="00016510" w:rsidRDefault="00CB000D" w:rsidP="00CB000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33 475 44 66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4A14" w:rsidRPr="00016510" w:rsidRDefault="00CB000D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Pn-pt. 8.00-16.00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14" w:rsidRPr="00016510" w:rsidRDefault="000A6F37" w:rsidP="00734A14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hyperlink r:id="rId33" w:history="1">
              <w:r w:rsidR="00CB000D" w:rsidRPr="00016510">
                <w:rPr>
                  <w:rStyle w:val="Hipercze"/>
                  <w:rFonts w:asciiTheme="minorHAnsi" w:hAnsiTheme="minorHAnsi" w:cstheme="minorHAnsi"/>
                  <w:color w:val="548DD4" w:themeColor="text2" w:themeTint="99"/>
                  <w:sz w:val="18"/>
                  <w:szCs w:val="18"/>
                </w:rPr>
                <w:t>Kancelaria@nfz-katowice.pl</w:t>
              </w:r>
            </w:hyperlink>
          </w:p>
          <w:p w:rsidR="00CB000D" w:rsidRPr="00016510" w:rsidRDefault="00CB000D" w:rsidP="00734A14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5866" w:rsidRPr="00016510" w:rsidRDefault="004E5866" w:rsidP="004E586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Z porad może korzystać każdy kto ma poczucie łamania praw pacjenta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4A14" w:rsidRPr="008A3F78" w:rsidTr="003F05E7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</w:t>
            </w:r>
            <w:r w:rsidR="008A529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Rzecznik Praw Pacjenta 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Ochrona praw pacjenta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Biuro RPP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ul. Młynarska 46.</w:t>
            </w:r>
            <w:r w:rsidRPr="0001651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01651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01-171 Warszawa</w:t>
            </w: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color w:val="C00000"/>
                <w:sz w:val="18"/>
                <w:szCs w:val="18"/>
                <w:shd w:val="clear" w:color="auto" w:fill="FFFFFF"/>
              </w:rPr>
              <w:t>800 190 590</w:t>
            </w: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Bezpłatna infolinia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Zapisy na poradę osobistą: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rezerwacja@rpp</w:t>
            </w:r>
            <w:proofErr w:type="spellEnd"/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. gov.pl lub </w:t>
            </w:r>
            <w:r w:rsidRPr="0001651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(22) 532 82 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pn. - pt. 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godz. 08.00-20.00 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  <w:t>https://www.bpp.gov.pl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  <w:shd w:val="clear" w:color="auto" w:fill="FFFFFF"/>
                <w:lang w:val="en-US"/>
              </w:rPr>
            </w:pPr>
            <w:r w:rsidRPr="00016510"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  <w:shd w:val="clear" w:color="auto" w:fill="FFFFFF"/>
                <w:lang w:val="en-US"/>
              </w:rPr>
              <w:t>kancelaria@rpp.gov.pl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Z porad może korzystać każdy kto ma poczucie łamania praw pacjenta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4A14" w:rsidRPr="008A3F78" w:rsidTr="003F05E7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81093A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8A5299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Narodowy Fundusz Zdrowia- Centrala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Uprawnienia ubezpieczenia zdrowotnego: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prawa pacjenta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-leczenie w kraju i poza granicami 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-kolejki do świadczeń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Narodowy Fundusz Zdrowia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Grójecka 186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02-390 Warszawa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16510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 xml:space="preserve">Infolinia Centralna </w:t>
            </w:r>
          </w:p>
          <w:p w:rsidR="00734A14" w:rsidRPr="00016510" w:rsidRDefault="00734A14" w:rsidP="00734A14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color w:val="C00000"/>
                <w:sz w:val="18"/>
                <w:szCs w:val="18"/>
              </w:rPr>
            </w:pPr>
            <w:r w:rsidRPr="00016510">
              <w:rPr>
                <w:rStyle w:val="Pogrubienie"/>
                <w:rFonts w:asciiTheme="minorHAnsi" w:hAnsiTheme="minorHAnsi" w:cstheme="minorHAnsi"/>
                <w:b w:val="0"/>
                <w:color w:val="C00000"/>
                <w:sz w:val="18"/>
                <w:szCs w:val="18"/>
              </w:rPr>
              <w:t>800 392 976 </w:t>
            </w:r>
            <w:r w:rsidRPr="00016510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(*)</w:t>
            </w:r>
          </w:p>
          <w:p w:rsidR="00734A14" w:rsidRPr="00016510" w:rsidRDefault="00734A14" w:rsidP="00734A14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color w:val="C00000"/>
                <w:sz w:val="18"/>
                <w:szCs w:val="18"/>
              </w:rPr>
            </w:pPr>
            <w:r w:rsidRPr="00016510">
              <w:rPr>
                <w:rStyle w:val="Pogrubienie"/>
                <w:rFonts w:asciiTheme="minorHAnsi" w:hAnsiTheme="minorHAnsi" w:cstheme="minorHAnsi"/>
                <w:b w:val="0"/>
                <w:color w:val="C00000"/>
                <w:sz w:val="18"/>
                <w:szCs w:val="18"/>
              </w:rPr>
              <w:t xml:space="preserve">22 572 60 42 </w:t>
            </w:r>
            <w:r w:rsidRPr="00016510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(**)</w:t>
            </w:r>
          </w:p>
          <w:p w:rsidR="00734A14" w:rsidRPr="00016510" w:rsidRDefault="00734A14" w:rsidP="00734A14">
            <w:pPr>
              <w:spacing w:after="0" w:line="240" w:lineRule="auto"/>
              <w:ind w:left="33" w:hanging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(*)  połączenia bezpłatne</w:t>
            </w:r>
          </w:p>
          <w:p w:rsidR="00734A14" w:rsidRPr="00016510" w:rsidRDefault="00734A14" w:rsidP="00734A14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(**) </w:t>
            </w: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koszt zgodnie z taryfą operatora</w:t>
            </w:r>
            <w:r w:rsidRPr="00016510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</w:p>
          <w:p w:rsidR="00734A14" w:rsidRPr="00016510" w:rsidRDefault="00734A14" w:rsidP="00734A14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Także każdy oddział NFZ posiada własną infolinię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16510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 xml:space="preserve">pn.- pt. </w:t>
            </w:r>
          </w:p>
          <w:p w:rsidR="00734A14" w:rsidRPr="00016510" w:rsidRDefault="00734A14" w:rsidP="00734A1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godz. 08.00-16.00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A14" w:rsidRPr="00016510" w:rsidRDefault="00734A14" w:rsidP="00734A1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http://www.nfz.gov.pl</w:t>
            </w:r>
          </w:p>
          <w:p w:rsidR="00734A14" w:rsidRPr="00016510" w:rsidRDefault="00734A14" w:rsidP="00734A1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  <w:shd w:val="clear" w:color="auto" w:fill="FFFFFF"/>
                <w:lang w:val="en-US"/>
              </w:rPr>
            </w:pPr>
          </w:p>
          <w:p w:rsidR="00734A14" w:rsidRPr="00016510" w:rsidRDefault="00734A14" w:rsidP="00734A1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18"/>
                <w:szCs w:val="18"/>
                <w:lang w:val="en-US"/>
              </w:rPr>
            </w:pPr>
            <w:r w:rsidRPr="00016510">
              <w:rPr>
                <w:rFonts w:asciiTheme="minorHAnsi" w:hAnsiTheme="minorHAnsi" w:cstheme="minorHAnsi"/>
                <w:color w:val="0070C0"/>
                <w:sz w:val="18"/>
                <w:szCs w:val="18"/>
                <w:lang w:val="en-US"/>
              </w:rPr>
              <w:t>infolinia@nfz.gov.pl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Każda osoba objęta ubezpieczeniem lub zainteresowana ubezpieczeniem zdrowotnym</w:t>
            </w:r>
          </w:p>
        </w:tc>
      </w:tr>
      <w:tr w:rsidR="00734A14" w:rsidRPr="008A3F78" w:rsidTr="003F05E7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81093A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8A529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Rzecznik Praw Osób Niepełnosprawnych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Ochrona praw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osób niepełnosprawnych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SIEDZIBA</w:t>
            </w:r>
          </w:p>
          <w:p w:rsidR="00734A14" w:rsidRPr="00016510" w:rsidRDefault="00734A14" w:rsidP="00734A1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ul. Żurawia 4 A,</w:t>
            </w:r>
            <w:r w:rsidRPr="00016510">
              <w:rPr>
                <w:rFonts w:asciiTheme="minorHAnsi" w:hAnsiTheme="minorHAnsi" w:cstheme="minorHAnsi"/>
                <w:sz w:val="18"/>
                <w:szCs w:val="18"/>
              </w:rPr>
              <w:br/>
              <w:t>00- 503 Warszawa</w:t>
            </w:r>
          </w:p>
          <w:p w:rsidR="00734A14" w:rsidRPr="00016510" w:rsidRDefault="00734A14" w:rsidP="00734A1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Telefon </w:t>
            </w:r>
          </w:p>
          <w:p w:rsidR="00734A14" w:rsidRPr="00016510" w:rsidRDefault="00734A14" w:rsidP="00734A1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(22) 461 60 00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KORESPONDENCJA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Nowogrodzka 1/3/5</w:t>
            </w:r>
            <w:r w:rsidRPr="0001651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01651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00-513 Warszawa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Style w:val="Pogrubienie"/>
                <w:rFonts w:asciiTheme="minorHAnsi" w:hAnsiTheme="minorHAnsi" w:cstheme="minorHAnsi"/>
                <w:b w:val="0"/>
                <w:color w:val="C00000"/>
                <w:sz w:val="18"/>
                <w:szCs w:val="18"/>
                <w:shd w:val="clear" w:color="auto" w:fill="FFFFFF"/>
              </w:rPr>
              <w:t>801 801 015</w:t>
            </w: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Koszt połączenia zgodnie z taryfą operatora</w:t>
            </w:r>
          </w:p>
          <w:p w:rsidR="00734A14" w:rsidRPr="00016510" w:rsidRDefault="00734A14" w:rsidP="00734A14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pn.-pt. 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godz. 08.00-17.00</w:t>
            </w:r>
          </w:p>
          <w:p w:rsidR="00734A14" w:rsidRPr="00016510" w:rsidRDefault="00734A14" w:rsidP="00734A1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http://www.niepelnosprawni.gov.pl</w:t>
            </w:r>
          </w:p>
          <w:p w:rsidR="00734A14" w:rsidRPr="00016510" w:rsidRDefault="00734A14" w:rsidP="00734A1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  <w:lang w:val="en-US"/>
              </w:rPr>
            </w:pP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color w:val="0070C0"/>
                <w:sz w:val="18"/>
                <w:szCs w:val="18"/>
                <w:shd w:val="clear" w:color="auto" w:fill="FFFFFF"/>
                <w:lang w:val="en-US"/>
              </w:rPr>
              <w:t>s</w:t>
            </w:r>
            <w:r w:rsidRPr="0001651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ekretariat.bon@mrpips.gov.pl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Z porad mogą korzystać osoby niepełnosprawne, ich rodziny oraz organizacje działające na rzecz osób niepełnosprawnych</w:t>
            </w:r>
          </w:p>
        </w:tc>
      </w:tr>
      <w:tr w:rsidR="00734A14" w:rsidRPr="008A3F78" w:rsidTr="003F05E7">
        <w:trPr>
          <w:trHeight w:val="9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8A529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3.Rzecznik Praw Dziecka – dziecięcy telefon zaufania 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Ochrona praw dziecka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Biuro RPD</w:t>
            </w:r>
          </w:p>
          <w:p w:rsidR="00734A14" w:rsidRPr="00016510" w:rsidRDefault="00734A14" w:rsidP="00734A1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Przemysłowa 30/32</w:t>
            </w:r>
          </w:p>
          <w:p w:rsidR="00734A14" w:rsidRPr="00016510" w:rsidRDefault="00734A14" w:rsidP="00734A1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00-450 Warszawa</w:t>
            </w:r>
          </w:p>
          <w:p w:rsidR="00734A14" w:rsidRPr="00016510" w:rsidRDefault="00734A14" w:rsidP="00734A1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tel.</w:t>
            </w: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: (22) 583 66 00 .</w:t>
            </w:r>
          </w:p>
          <w:p w:rsidR="00734A14" w:rsidRPr="00016510" w:rsidRDefault="00734A14" w:rsidP="00734A1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fax.</w:t>
            </w: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: (22) 583 66 96.</w:t>
            </w:r>
          </w:p>
          <w:p w:rsidR="00734A14" w:rsidRPr="00016510" w:rsidRDefault="00734A14" w:rsidP="00734A1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pn.-pt. </w:t>
            </w:r>
          </w:p>
          <w:p w:rsidR="00734A14" w:rsidRPr="00016510" w:rsidRDefault="00734A14" w:rsidP="00734A1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godz.08.15-16.15.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color w:val="C00000"/>
                <w:sz w:val="18"/>
                <w:szCs w:val="18"/>
              </w:rPr>
              <w:t>800 121 212</w:t>
            </w: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Bezpłatna infolinia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</w:pPr>
            <w:r w:rsidRPr="00016510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pn.- pt. godz.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</w:pPr>
            <w:r w:rsidRPr="00016510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08.15-20.00.</w:t>
            </w:r>
          </w:p>
          <w:p w:rsidR="00734A14" w:rsidRPr="00016510" w:rsidRDefault="00734A14" w:rsidP="00D64642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(dzwoniąc po godzinach i w dni wolne można opisać problem i  zostawić kontakt do siebie, a doradcy oddzwonią)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14" w:rsidRPr="00016510" w:rsidRDefault="00734A14" w:rsidP="00734A14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b w:val="0"/>
                <w:color w:val="0070C0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https://brpd.gov.pl</w:t>
            </w:r>
          </w:p>
          <w:p w:rsidR="00734A14" w:rsidRPr="00016510" w:rsidRDefault="00734A14" w:rsidP="00734A1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rpd@brpd.gov.pl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Sprawy </w:t>
            </w:r>
            <w:r w:rsidRPr="0001651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przemocy,  relacji rówieśniczych, szkolnych i rodzinnych.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Może dzwonić każdy, kto doświadcza problemu lub jest świadkiem.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4A14" w:rsidRPr="008A3F78" w:rsidTr="004F4CD6">
        <w:trPr>
          <w:trHeight w:val="53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14" w:rsidRPr="00EE213A" w:rsidRDefault="00734A14" w:rsidP="00734A14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PRAWO UBEZPIECZEŃ SPOŁECZNYCH</w:t>
            </w:r>
          </w:p>
        </w:tc>
      </w:tr>
      <w:tr w:rsidR="00734A14" w:rsidRPr="008A3F78" w:rsidTr="003F05E7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8A529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Punkt Informacyjny Zakładu Ubezpieczeń Społecznych (oddział, biuro terenowe, inspektorat)</w:t>
            </w:r>
          </w:p>
          <w:p w:rsidR="00734A14" w:rsidRPr="00016510" w:rsidRDefault="00D62726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 Żywcu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66493" w:rsidRPr="00016510" w:rsidRDefault="00D62726" w:rsidP="007664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Zakres informacji:- </w:t>
            </w:r>
            <w:r w:rsidR="00766493" w:rsidRPr="00016510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766493"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Pomoc techniczna</w:t>
            </w:r>
          </w:p>
          <w:p w:rsidR="00766493" w:rsidRPr="00016510" w:rsidRDefault="00766493" w:rsidP="007664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-Renty i emerytury</w:t>
            </w:r>
          </w:p>
          <w:p w:rsidR="00766493" w:rsidRPr="00016510" w:rsidRDefault="00766493" w:rsidP="007664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-Zasiłki</w:t>
            </w:r>
          </w:p>
          <w:p w:rsidR="00766493" w:rsidRPr="00016510" w:rsidRDefault="00766493" w:rsidP="007664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lastRenderedPageBreak/>
              <w:t>-Informacje dla ubezpieczonych</w:t>
            </w:r>
          </w:p>
          <w:p w:rsidR="00766493" w:rsidRPr="00016510" w:rsidRDefault="00766493" w:rsidP="007664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-Informacje dla płatników</w:t>
            </w:r>
          </w:p>
          <w:p w:rsidR="00766493" w:rsidRPr="00016510" w:rsidRDefault="00766493" w:rsidP="007664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-I</w:t>
            </w:r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nformacje dla lekarzy</w:t>
            </w:r>
          </w:p>
          <w:p w:rsidR="00734A14" w:rsidRPr="00016510" w:rsidRDefault="00734A14" w:rsidP="00D627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4A14" w:rsidRPr="00016510" w:rsidRDefault="00D62726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34-300 Żywiec</w:t>
            </w:r>
          </w:p>
          <w:p w:rsidR="00D62726" w:rsidRPr="00016510" w:rsidRDefault="00D62726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Ul. Piernikarska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66493" w:rsidRPr="00016510" w:rsidRDefault="00766493" w:rsidP="00734A1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6510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(22) 560 16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4A14" w:rsidRPr="00016510" w:rsidRDefault="00766493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Godziny obsługi klientów:</w:t>
            </w:r>
          </w:p>
          <w:p w:rsidR="00766493" w:rsidRPr="00016510" w:rsidRDefault="00766493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Pn. 8.00-18.00</w:t>
            </w:r>
          </w:p>
          <w:p w:rsidR="00766493" w:rsidRPr="00016510" w:rsidRDefault="00766493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Wt-Pt. 8.00-15.00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66493" w:rsidRPr="00016510" w:rsidRDefault="00766493" w:rsidP="007664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Adresaci porad:</w:t>
            </w:r>
          </w:p>
          <w:p w:rsidR="00766493" w:rsidRPr="00016510" w:rsidRDefault="00766493" w:rsidP="007664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ubezpieczeni</w:t>
            </w:r>
          </w:p>
          <w:p w:rsidR="00766493" w:rsidRPr="00016510" w:rsidRDefault="00766493" w:rsidP="007664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płatnicy</w:t>
            </w:r>
          </w:p>
          <w:p w:rsidR="00766493" w:rsidRPr="00016510" w:rsidRDefault="00766493" w:rsidP="007664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lekarze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4A14" w:rsidRPr="008A3F78" w:rsidTr="003F05E7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3</w:t>
            </w:r>
            <w:r w:rsidR="008A529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Centrum Obsługi Telefonicznej 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Zakładu Ubezpieczeń Społecznych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Zakres informacji: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pomoc techniczna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składki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renty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emerytury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</w:rPr>
            </w:pPr>
            <w:r w:rsidRPr="00016510"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</w:rPr>
              <w:t>Klienci mogą skorzystać z pomocy pracowników w  </w:t>
            </w:r>
            <w:hyperlink r:id="rId34" w:history="1">
              <w:r w:rsidRPr="00016510">
                <w:rPr>
                  <w:rStyle w:val="Hipercze"/>
                  <w:rFonts w:asciiTheme="minorHAnsi" w:hAnsiTheme="minorHAnsi" w:cstheme="minorHAnsi"/>
                  <w:color w:val="000000"/>
                  <w:sz w:val="18"/>
                  <w:szCs w:val="18"/>
                </w:rPr>
                <w:t>Centrum Obsługi Telefonicznej </w:t>
              </w:r>
            </w:hyperlink>
            <w:r w:rsidRPr="00016510"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</w:rPr>
              <w:t>lub podczas wizyty osobistej w placówce jak wyżej.</w:t>
            </w:r>
          </w:p>
          <w:p w:rsidR="00734A14" w:rsidRPr="00016510" w:rsidRDefault="00734A14" w:rsidP="00734A1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Nr centrali :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(22) 667 10 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color w:val="C00000"/>
                <w:sz w:val="18"/>
                <w:szCs w:val="18"/>
              </w:rPr>
              <w:t>(22) 560 16 00</w:t>
            </w: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Koszt połączenia zgodnie z taryfą operatora.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016510"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pn. – pt. 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6510"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godz. 07.00 – 18.00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18"/>
                <w:szCs w:val="18"/>
                <w:shd w:val="clear" w:color="auto" w:fill="FFFFFF"/>
              </w:rPr>
            </w:pPr>
            <w:r w:rsidRPr="00016510">
              <w:rPr>
                <w:rFonts w:asciiTheme="minorHAnsi" w:hAnsiTheme="minorHAnsi" w:cstheme="minorHAnsi"/>
                <w:color w:val="0070C0"/>
                <w:sz w:val="18"/>
                <w:szCs w:val="18"/>
                <w:shd w:val="clear" w:color="auto" w:fill="FFFFFF"/>
              </w:rPr>
              <w:t>http://www.zus.pl/o-zus/kontakt/centrum-obslugi-telefonicznej-cot-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18"/>
                <w:szCs w:val="18"/>
                <w:shd w:val="clear" w:color="auto" w:fill="FFFFFF"/>
              </w:rPr>
            </w:pP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color w:val="0070C0"/>
                <w:sz w:val="18"/>
                <w:szCs w:val="18"/>
                <w:shd w:val="clear" w:color="auto" w:fill="FFFFFF"/>
                <w:lang w:val="en-US"/>
              </w:rPr>
              <w:t>cot@zus.pl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Adresaci porad: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ubezpieczeni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płatnicy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- lekarze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4A14" w:rsidRPr="00016510" w:rsidRDefault="00734A14" w:rsidP="00734A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4A14" w:rsidRPr="008A3F78" w:rsidTr="004F4CD6">
        <w:trPr>
          <w:trHeight w:val="53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14" w:rsidRPr="00EE213A" w:rsidRDefault="00734A14" w:rsidP="00734A14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PRAWO PRACY</w:t>
            </w:r>
          </w:p>
        </w:tc>
      </w:tr>
      <w:tr w:rsidR="00734A14" w:rsidRPr="008A3F78" w:rsidTr="003F05E7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3</w:t>
            </w:r>
            <w:r w:rsidR="008A5299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Okręgow</w:t>
            </w:r>
            <w:r w:rsidR="00D62726" w:rsidRPr="00016510">
              <w:rPr>
                <w:rFonts w:cs="Calibri"/>
                <w:sz w:val="18"/>
                <w:szCs w:val="18"/>
              </w:rPr>
              <w:t>y Inspektorat Pracy w Katowicach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D62726" w:rsidRPr="00016510" w:rsidRDefault="00D62726" w:rsidP="00D6272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Porady z zakresu prawa pracy.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34A14" w:rsidRPr="00016510" w:rsidRDefault="00D62726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sz w:val="18"/>
                <w:szCs w:val="18"/>
              </w:rPr>
              <w:t>ul. Owocowa 6-6a</w:t>
            </w:r>
            <w:r w:rsidRPr="00016510">
              <w:rPr>
                <w:sz w:val="18"/>
                <w:szCs w:val="18"/>
              </w:rPr>
              <w:br/>
              <w:t>40-158 Katowice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34A14" w:rsidRPr="00016510" w:rsidRDefault="00D62726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sz w:val="18"/>
                <w:szCs w:val="18"/>
              </w:rPr>
              <w:t>(32) 60 41 208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34A14" w:rsidRPr="00016510" w:rsidRDefault="00D62726" w:rsidP="00D6272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Pn. -10.00-18.00</w:t>
            </w:r>
          </w:p>
          <w:p w:rsidR="00D62726" w:rsidRPr="00016510" w:rsidRDefault="00D62726" w:rsidP="00D6272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Wt-Pt. 10.00-14.00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34A14" w:rsidRPr="00016510" w:rsidRDefault="000A6F37" w:rsidP="00734A14">
            <w:pPr>
              <w:spacing w:after="0" w:line="240" w:lineRule="auto"/>
              <w:rPr>
                <w:rFonts w:cs="Calibri"/>
                <w:color w:val="548DD4" w:themeColor="text2" w:themeTint="99"/>
                <w:sz w:val="18"/>
                <w:szCs w:val="18"/>
              </w:rPr>
            </w:pPr>
            <w:hyperlink r:id="rId35" w:history="1">
              <w:r w:rsidR="00D62726" w:rsidRPr="00016510">
                <w:rPr>
                  <w:rStyle w:val="Hipercze"/>
                  <w:color w:val="548DD4" w:themeColor="text2" w:themeTint="99"/>
                  <w:sz w:val="18"/>
                  <w:szCs w:val="18"/>
                </w:rPr>
                <w:t>kancelaria@katowice.pip.gov.pl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734A14" w:rsidRPr="008A3F78" w:rsidTr="003F05E7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81093A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3</w:t>
            </w:r>
            <w:r w:rsidR="008A5299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 xml:space="preserve">Centrum Poradnictwa 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Państwowej Inspekcji Pracy (PIP)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Porady z zakresu prawa pracy.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16510">
              <w:rPr>
                <w:rStyle w:val="Pogrubienie"/>
                <w:rFonts w:ascii="Calibri" w:hAnsi="Calibri" w:cs="Calibri"/>
                <w:b w:val="0"/>
                <w:color w:val="000000"/>
                <w:sz w:val="18"/>
                <w:szCs w:val="18"/>
              </w:rPr>
              <w:t>Główny Inspektorat Pracy</w:t>
            </w:r>
            <w:r w:rsidRPr="0001651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Barska 28/30</w:t>
            </w:r>
            <w:r w:rsidRPr="0001651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02-315 Warszawa.</w:t>
            </w:r>
          </w:p>
          <w:p w:rsidR="00734A14" w:rsidRPr="00016510" w:rsidRDefault="00734A14" w:rsidP="00734A1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16510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tel. 22 391 82 15</w:t>
            </w:r>
            <w:r w:rsidRPr="00016510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br/>
              <w:t>fax. 22 391 82 14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hd w:val="clear" w:color="auto" w:fill="FFFFFF"/>
              <w:spacing w:after="0" w:line="175" w:lineRule="atLeast"/>
              <w:rPr>
                <w:rFonts w:cs="Calibri"/>
                <w:color w:val="C00000"/>
                <w:sz w:val="18"/>
                <w:szCs w:val="18"/>
              </w:rPr>
            </w:pPr>
            <w:r w:rsidRPr="00016510">
              <w:rPr>
                <w:rFonts w:cs="Calibri"/>
                <w:color w:val="C00000"/>
                <w:sz w:val="18"/>
                <w:szCs w:val="18"/>
              </w:rPr>
              <w:t>801 002 006</w:t>
            </w:r>
          </w:p>
          <w:p w:rsidR="00734A14" w:rsidRPr="00016510" w:rsidRDefault="00734A14" w:rsidP="00734A14">
            <w:pPr>
              <w:shd w:val="clear" w:color="auto" w:fill="FFFFFF"/>
              <w:spacing w:after="0" w:line="175" w:lineRule="atLeast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 xml:space="preserve">(dla  </w:t>
            </w:r>
            <w:r w:rsidRPr="00016510">
              <w:rPr>
                <w:rFonts w:cs="Calibri"/>
                <w:sz w:val="18"/>
                <w:szCs w:val="18"/>
              </w:rPr>
              <w:pgNum/>
            </w:r>
            <w:r w:rsidRPr="00016510">
              <w:rPr>
                <w:rFonts w:cs="Calibri"/>
                <w:sz w:val="18"/>
                <w:szCs w:val="18"/>
              </w:rPr>
              <w:t xml:space="preserve">tel. </w:t>
            </w:r>
            <w:proofErr w:type="spellStart"/>
            <w:r w:rsidRPr="00016510">
              <w:rPr>
                <w:rFonts w:cs="Calibri"/>
                <w:sz w:val="18"/>
                <w:szCs w:val="18"/>
              </w:rPr>
              <w:t>stacj</w:t>
            </w:r>
            <w:proofErr w:type="spellEnd"/>
            <w:r w:rsidRPr="00016510">
              <w:rPr>
                <w:rFonts w:cs="Calibri"/>
                <w:sz w:val="18"/>
                <w:szCs w:val="18"/>
              </w:rPr>
              <w:t>.)</w:t>
            </w:r>
          </w:p>
          <w:p w:rsidR="00734A14" w:rsidRPr="00016510" w:rsidRDefault="00734A14" w:rsidP="00734A14">
            <w:pPr>
              <w:shd w:val="clear" w:color="auto" w:fill="FFFFFF"/>
              <w:spacing w:after="0" w:line="175" w:lineRule="atLeast"/>
              <w:rPr>
                <w:rFonts w:cs="Calibri"/>
                <w:color w:val="C00000"/>
                <w:sz w:val="18"/>
                <w:szCs w:val="18"/>
              </w:rPr>
            </w:pPr>
            <w:r w:rsidRPr="00016510"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>459 599 000</w:t>
            </w:r>
          </w:p>
          <w:p w:rsidR="00734A14" w:rsidRPr="00016510" w:rsidRDefault="00734A14" w:rsidP="00734A14">
            <w:pPr>
              <w:shd w:val="clear" w:color="auto" w:fill="FFFFFF"/>
              <w:spacing w:after="0" w:line="175" w:lineRule="atLeast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EEEEEE"/>
              </w:rPr>
            </w:pPr>
            <w:r w:rsidRPr="00016510">
              <w:rPr>
                <w:rFonts w:cs="Calibri"/>
                <w:sz w:val="18"/>
                <w:szCs w:val="18"/>
              </w:rPr>
              <w:t>(dla t</w:t>
            </w:r>
            <w:r w:rsidRPr="00016510">
              <w:rPr>
                <w:rFonts w:cs="Calibri"/>
                <w:sz w:val="18"/>
                <w:szCs w:val="18"/>
              </w:rPr>
              <w:pgNum/>
            </w:r>
            <w:proofErr w:type="spellStart"/>
            <w:r w:rsidRPr="00016510">
              <w:rPr>
                <w:rFonts w:cs="Calibri"/>
                <w:sz w:val="18"/>
                <w:szCs w:val="18"/>
              </w:rPr>
              <w:t>el</w:t>
            </w:r>
            <w:proofErr w:type="spellEnd"/>
            <w:r w:rsidRPr="00016510">
              <w:rPr>
                <w:rFonts w:cs="Calibri"/>
                <w:sz w:val="18"/>
                <w:szCs w:val="18"/>
              </w:rPr>
              <w:t>. kom.)</w:t>
            </w:r>
            <w:r w:rsidRPr="00016510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EEEEEE"/>
              </w:rPr>
              <w:t xml:space="preserve"> </w:t>
            </w:r>
          </w:p>
          <w:p w:rsidR="00734A14" w:rsidRPr="00016510" w:rsidRDefault="00734A14" w:rsidP="00734A14">
            <w:pPr>
              <w:shd w:val="clear" w:color="auto" w:fill="FFFFFF"/>
              <w:spacing w:after="0" w:line="175" w:lineRule="atLeast"/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</w:pPr>
            <w:r w:rsidRPr="00016510"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>22 391 83 60</w:t>
            </w:r>
          </w:p>
          <w:p w:rsidR="00734A14" w:rsidRPr="00016510" w:rsidRDefault="00734A14" w:rsidP="00734A14">
            <w:pPr>
              <w:shd w:val="clear" w:color="auto" w:fill="FFFFFF"/>
              <w:spacing w:after="0" w:line="175" w:lineRule="atLeast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16510">
              <w:rPr>
                <w:rFonts w:eastAsia="Times New Roman" w:cs="Calibri"/>
                <w:sz w:val="18"/>
                <w:szCs w:val="18"/>
                <w:lang w:eastAsia="pl-PL"/>
              </w:rPr>
              <w:t>(dla obywateli Ukrainy zatrudnionych na terenie RP)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 xml:space="preserve">Koszt połączenia zgodnie z taryfą operatora. </w:t>
            </w:r>
            <w:r w:rsidRPr="00016510">
              <w:rPr>
                <w:rFonts w:cs="Calibri"/>
                <w:b/>
                <w:sz w:val="18"/>
                <w:szCs w:val="18"/>
              </w:rPr>
              <w:t>Uwaga!!!</w:t>
            </w:r>
            <w:r w:rsidRPr="00016510">
              <w:rPr>
                <w:rFonts w:cs="Calibri"/>
                <w:sz w:val="18"/>
                <w:szCs w:val="18"/>
              </w:rPr>
              <w:t xml:space="preserve"> naliczane są koszty za czas oczekiwania na połączenie 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BB0261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Pn-pt- 9.00-15.00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color w:val="0070C0"/>
                <w:sz w:val="18"/>
                <w:szCs w:val="18"/>
              </w:rPr>
            </w:pPr>
            <w:r w:rsidRPr="00016510">
              <w:rPr>
                <w:rFonts w:cs="Calibri"/>
                <w:color w:val="0070C0"/>
                <w:sz w:val="18"/>
                <w:szCs w:val="18"/>
              </w:rPr>
              <w:t>www.bip.pip.gov.pl,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b/>
                <w:color w:val="0070C0"/>
                <w:sz w:val="18"/>
                <w:szCs w:val="18"/>
              </w:rPr>
            </w:pP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color w:val="0070C0"/>
                <w:sz w:val="18"/>
                <w:szCs w:val="18"/>
                <w:lang w:val="en-US"/>
              </w:rPr>
            </w:pPr>
            <w:r w:rsidRPr="00016510">
              <w:rPr>
                <w:rFonts w:cs="Calibri"/>
                <w:color w:val="0070C0"/>
                <w:sz w:val="18"/>
                <w:szCs w:val="18"/>
                <w:shd w:val="clear" w:color="auto" w:fill="FFFFFF"/>
                <w:lang w:val="en-US"/>
              </w:rPr>
              <w:t>kancelaria@gip.pip.gov.pl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</w:tbl>
    <w:p w:rsidR="00734A14" w:rsidRDefault="00734A14">
      <w:r>
        <w:br w:type="page"/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984"/>
        <w:gridCol w:w="1985"/>
        <w:gridCol w:w="1984"/>
        <w:gridCol w:w="1985"/>
        <w:gridCol w:w="1701"/>
        <w:gridCol w:w="2268"/>
        <w:gridCol w:w="1842"/>
      </w:tblGrid>
      <w:tr w:rsidR="00734A14" w:rsidRPr="008A3F78" w:rsidTr="004F4CD6">
        <w:trPr>
          <w:trHeight w:val="53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14" w:rsidRPr="00EE213A" w:rsidRDefault="00734A14" w:rsidP="00734A14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lastRenderedPageBreak/>
              <w:t>PRAWO PODATKOWE</w:t>
            </w:r>
          </w:p>
        </w:tc>
      </w:tr>
      <w:tr w:rsidR="00734A14" w:rsidRPr="008A3F78" w:rsidTr="003F05E7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3</w:t>
            </w:r>
            <w:r w:rsidR="008A5299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Urząd Skarbowy w</w:t>
            </w:r>
            <w:r w:rsidR="006A4F80" w:rsidRPr="00016510">
              <w:rPr>
                <w:rFonts w:cs="Calibri"/>
                <w:sz w:val="18"/>
                <w:szCs w:val="18"/>
              </w:rPr>
              <w:t xml:space="preserve"> Żywcu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6A4F80" w:rsidRPr="00016510" w:rsidRDefault="006A4F80" w:rsidP="006A4F8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Informacje podatkowe dot. PIT, CIT, VAT, podatki lokalne, akcyza etc.</w:t>
            </w:r>
            <w:r w:rsidRPr="00016510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6A4F80" w:rsidRPr="00016510" w:rsidRDefault="006A4F80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34-300 Żywiec,</w:t>
            </w:r>
          </w:p>
          <w:p w:rsidR="00734A14" w:rsidRPr="00016510" w:rsidRDefault="006A4F80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Budynek „A” ul. Krasińskiego 11</w:t>
            </w:r>
          </w:p>
          <w:p w:rsidR="006A4F80" w:rsidRPr="00016510" w:rsidRDefault="006A4F80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Budynek „B” Powstańców Śląskich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14" w:rsidRPr="00016510" w:rsidRDefault="00CD53FC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33 865 13 00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14" w:rsidRPr="00016510" w:rsidRDefault="00CD53FC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Sala Obsługi Klienta:</w:t>
            </w:r>
          </w:p>
          <w:p w:rsidR="00CD53FC" w:rsidRPr="00016510" w:rsidRDefault="00CD53FC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Pn- 7.30-17.30</w:t>
            </w:r>
          </w:p>
          <w:p w:rsidR="00CD53FC" w:rsidRPr="00016510" w:rsidRDefault="00CD53FC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Wt-Pt. 7.30- 14.30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34A14" w:rsidRPr="00016510" w:rsidRDefault="000A6F37" w:rsidP="00734A14">
            <w:pPr>
              <w:spacing w:after="0" w:line="240" w:lineRule="auto"/>
              <w:rPr>
                <w:rFonts w:cs="Calibri"/>
                <w:color w:val="548DD4" w:themeColor="text2" w:themeTint="99"/>
                <w:sz w:val="18"/>
                <w:szCs w:val="18"/>
              </w:rPr>
            </w:pPr>
            <w:hyperlink r:id="rId36" w:history="1">
              <w:r w:rsidR="00CD53FC" w:rsidRPr="00016510">
                <w:rPr>
                  <w:rStyle w:val="Hipercze"/>
                  <w:color w:val="548DD4" w:themeColor="text2" w:themeTint="99"/>
                  <w:sz w:val="18"/>
                  <w:szCs w:val="18"/>
                </w:rPr>
                <w:t>sekretariat.us.zywiec@mf.gov.pl</w:t>
              </w:r>
            </w:hyperlink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53FC" w:rsidRPr="00016510" w:rsidRDefault="00CD53FC" w:rsidP="00CD53F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Z porad może  skorzystać każdy podatnik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734A14" w:rsidRPr="008A3F78" w:rsidTr="003F05E7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81093A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3</w:t>
            </w:r>
            <w:r w:rsidR="008A5299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Krajowa Informacja Skarbowa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Informacje podatkowe dot. PIT, CIT, VAT, podatki lokalne, akcyza etc.</w:t>
            </w:r>
            <w:r w:rsidRPr="00016510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 xml:space="preserve">ul. Teodora </w:t>
            </w:r>
            <w:proofErr w:type="spellStart"/>
            <w:r w:rsidRPr="00016510">
              <w:rPr>
                <w:rFonts w:cs="Calibri"/>
                <w:sz w:val="18"/>
                <w:szCs w:val="18"/>
              </w:rPr>
              <w:t>Sixta</w:t>
            </w:r>
            <w:proofErr w:type="spellEnd"/>
            <w:r w:rsidRPr="00016510">
              <w:rPr>
                <w:rFonts w:cs="Calibri"/>
                <w:sz w:val="18"/>
                <w:szCs w:val="18"/>
              </w:rPr>
              <w:t xml:space="preserve"> 17,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43-300 Bielsko-Biała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hd w:val="clear" w:color="auto" w:fill="FFFFFF"/>
              <w:spacing w:after="0" w:line="225" w:lineRule="atLeast"/>
              <w:ind w:left="-189"/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</w:pPr>
            <w:r w:rsidRPr="00016510"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>801 055 055 (</w:t>
            </w:r>
          </w:p>
          <w:p w:rsidR="00734A14" w:rsidRPr="00016510" w:rsidRDefault="00734A14" w:rsidP="00734A14">
            <w:pPr>
              <w:shd w:val="clear" w:color="auto" w:fill="FFFFFF"/>
              <w:spacing w:after="0" w:line="225" w:lineRule="atLeast"/>
              <w:ind w:left="-189"/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</w:pPr>
            <w:r w:rsidRPr="00016510"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>(</w:t>
            </w:r>
            <w:r w:rsidRPr="00016510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pgNum/>
            </w:r>
            <w:r w:rsidRPr="00016510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 xml:space="preserve">  z tel. stacjonarnych.</w:t>
            </w:r>
          </w:p>
          <w:p w:rsidR="00734A14" w:rsidRPr="00016510" w:rsidRDefault="00734A14" w:rsidP="00734A14">
            <w:pPr>
              <w:shd w:val="clear" w:color="auto" w:fill="FFFFFF"/>
              <w:spacing w:after="0" w:line="225" w:lineRule="atLeast"/>
              <w:ind w:left="-189"/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</w:pPr>
            <w:r w:rsidRPr="00016510"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>( (22) 330 03 30</w:t>
            </w:r>
          </w:p>
          <w:p w:rsidR="00734A14" w:rsidRPr="00016510" w:rsidRDefault="00734A14" w:rsidP="00734A14">
            <w:pPr>
              <w:shd w:val="clear" w:color="auto" w:fill="FFFFFF"/>
              <w:spacing w:after="0" w:line="225" w:lineRule="atLeast"/>
              <w:ind w:left="-189"/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</w:pPr>
            <w:r w:rsidRPr="00016510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 xml:space="preserve">Z  </w:t>
            </w:r>
            <w:proofErr w:type="spellStart"/>
            <w:r w:rsidRPr="00016510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>z</w:t>
            </w:r>
            <w:proofErr w:type="spellEnd"/>
            <w:r w:rsidRPr="00016510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 xml:space="preserve"> t</w:t>
            </w:r>
            <w:r w:rsidRPr="00016510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pgNum/>
            </w:r>
            <w:proofErr w:type="spellStart"/>
            <w:r w:rsidRPr="00016510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>el</w:t>
            </w:r>
            <w:proofErr w:type="spellEnd"/>
            <w:r w:rsidRPr="00016510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>. komórkowych.</w:t>
            </w:r>
          </w:p>
          <w:p w:rsidR="00734A14" w:rsidRPr="00016510" w:rsidRDefault="00734A14" w:rsidP="00734A14">
            <w:pPr>
              <w:shd w:val="clear" w:color="auto" w:fill="FFFFFF"/>
              <w:spacing w:after="0" w:line="225" w:lineRule="atLeast"/>
              <w:ind w:left="-189"/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</w:pPr>
            <w:r w:rsidRPr="00016510"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>+ 48 (22)33 00 330</w:t>
            </w:r>
          </w:p>
          <w:p w:rsidR="00734A14" w:rsidRPr="00016510" w:rsidRDefault="00734A14" w:rsidP="00734A14">
            <w:pPr>
              <w:shd w:val="clear" w:color="auto" w:fill="FFFFFF"/>
              <w:spacing w:after="0" w:line="225" w:lineRule="atLeast"/>
              <w:ind w:left="-189"/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</w:pPr>
            <w:r w:rsidRPr="00016510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 xml:space="preserve">(  z </w:t>
            </w:r>
            <w:r w:rsidRPr="00016510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pgNum/>
            </w:r>
            <w:r w:rsidRPr="00016510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 xml:space="preserve">tel. zagranicznych. </w:t>
            </w:r>
          </w:p>
          <w:p w:rsidR="00734A14" w:rsidRPr="00016510" w:rsidRDefault="00734A14" w:rsidP="00734A14">
            <w:pPr>
              <w:shd w:val="clear" w:color="auto" w:fill="FFFFFF"/>
              <w:spacing w:after="0" w:line="225" w:lineRule="atLeast"/>
              <w:ind w:left="-189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b/>
                <w:sz w:val="18"/>
                <w:szCs w:val="18"/>
              </w:rPr>
              <w:t xml:space="preserve">   </w:t>
            </w:r>
            <w:r w:rsidRPr="00016510">
              <w:rPr>
                <w:rFonts w:cs="Calibri"/>
                <w:sz w:val="18"/>
                <w:szCs w:val="18"/>
              </w:rPr>
              <w:t>Koszt zgodnie z taryfą operatora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 xml:space="preserve">pn.- pt. 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godz. 07.00-18.00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016510"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>www.kis.gov.pl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więcej:</w:t>
            </w:r>
            <w:r w:rsidRPr="00016510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016510">
              <w:rPr>
                <w:rFonts w:cs="Calibri"/>
                <w:color w:val="0070C0"/>
                <w:sz w:val="18"/>
                <w:szCs w:val="18"/>
              </w:rPr>
              <w:t>https://poradnikprzedsiebiorcy.pl/-kip-czyli-krajowa-informacja-podatkowa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Z porad może  skorzystać każdy podatnik</w:t>
            </w:r>
          </w:p>
          <w:p w:rsidR="00734A14" w:rsidRPr="0001651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734A14" w:rsidRPr="008A3F78" w:rsidTr="004F4CD6">
        <w:trPr>
          <w:trHeight w:val="53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14" w:rsidRPr="00EE213A" w:rsidRDefault="00734A14" w:rsidP="00734A14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DLA OSÓB BĘDĄCYCH W SPORZE Z PODMIOTAMI RYNKU FINANSOWEGO</w:t>
            </w:r>
          </w:p>
        </w:tc>
      </w:tr>
      <w:tr w:rsidR="00734A14" w:rsidRPr="008A3F78" w:rsidTr="007B3608">
        <w:trPr>
          <w:trHeight w:val="2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Default="0081093A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  <w:r w:rsidR="008A5299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Rzecznik Finansowy.</w:t>
            </w:r>
          </w:p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(Ubezpieczonych)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Prawa ubezpieczonych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Biuro Rzecznika Finansowego</w:t>
            </w:r>
          </w:p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Al.</w:t>
            </w:r>
            <w:r w:rsidRPr="008A3F78">
              <w:rPr>
                <w:rFonts w:cs="Calibri"/>
                <w:sz w:val="18"/>
                <w:szCs w:val="18"/>
              </w:rPr>
              <w:t xml:space="preserve"> Jerozolimskie 87</w:t>
            </w:r>
          </w:p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02-001 Warszawa.</w:t>
            </w:r>
          </w:p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Default="00734A14" w:rsidP="00734A14">
            <w:pPr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u w:val="single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u w:val="single"/>
                <w:shd w:val="clear" w:color="auto" w:fill="FFFFFF"/>
              </w:rPr>
              <w:t>Ubezpiecz</w:t>
            </w:r>
            <w:r>
              <w:rPr>
                <w:rStyle w:val="Pogrubienie"/>
                <w:rFonts w:cs="Calibri"/>
                <w:b w:val="0"/>
                <w:sz w:val="18"/>
                <w:szCs w:val="18"/>
                <w:u w:val="single"/>
                <w:shd w:val="clear" w:color="auto" w:fill="FFFFFF"/>
              </w:rPr>
              <w:t>enia</w:t>
            </w:r>
          </w:p>
          <w:p w:rsidR="00734A14" w:rsidRPr="008A3F78" w:rsidRDefault="00734A14" w:rsidP="00734A14">
            <w:pPr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u w:val="single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u w:val="single"/>
                <w:shd w:val="clear" w:color="auto" w:fill="FFFFFF"/>
              </w:rPr>
              <w:t>gospodarcz</w:t>
            </w:r>
            <w:r>
              <w:rPr>
                <w:rStyle w:val="Pogrubienie"/>
                <w:rFonts w:cs="Calibri"/>
                <w:b w:val="0"/>
                <w:sz w:val="18"/>
                <w:szCs w:val="18"/>
                <w:u w:val="single"/>
                <w:shd w:val="clear" w:color="auto" w:fill="FFFFFF"/>
              </w:rPr>
              <w:t>e</w:t>
            </w:r>
          </w:p>
          <w:p w:rsidR="00734A14" w:rsidRPr="008A3F78" w:rsidRDefault="00734A14" w:rsidP="00734A14">
            <w:pPr>
              <w:spacing w:after="0" w:line="240" w:lineRule="auto"/>
              <w:rPr>
                <w:rStyle w:val="Pogrubienie"/>
                <w:rFonts w:cs="Calibri"/>
                <w:b w:val="0"/>
                <w:color w:val="C0000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color w:val="C00000"/>
                <w:sz w:val="18"/>
                <w:szCs w:val="18"/>
                <w:shd w:val="clear" w:color="auto" w:fill="FFFFFF"/>
              </w:rPr>
              <w:t>(22) 333 73 28</w:t>
            </w:r>
          </w:p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  <w:u w:val="single"/>
              </w:rPr>
            </w:pPr>
            <w:r w:rsidRPr="008A3F78">
              <w:rPr>
                <w:rFonts w:cs="Calibri"/>
                <w:sz w:val="18"/>
                <w:szCs w:val="18"/>
                <w:u w:val="single"/>
              </w:rPr>
              <w:t xml:space="preserve">Ubezpieczenia </w:t>
            </w:r>
          </w:p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  <w:u w:val="single"/>
              </w:rPr>
            </w:pPr>
            <w:r w:rsidRPr="008A3F78">
              <w:rPr>
                <w:rFonts w:cs="Calibri"/>
                <w:sz w:val="18"/>
                <w:szCs w:val="18"/>
                <w:u w:val="single"/>
              </w:rPr>
              <w:t>Społeczne</w:t>
            </w:r>
            <w:r>
              <w:rPr>
                <w:rFonts w:cs="Calibri"/>
                <w:sz w:val="18"/>
                <w:szCs w:val="18"/>
                <w:u w:val="single"/>
              </w:rPr>
              <w:t>,</w:t>
            </w:r>
            <w:r w:rsidRPr="008A3F78">
              <w:rPr>
                <w:rFonts w:cs="Calibri"/>
                <w:sz w:val="18"/>
                <w:szCs w:val="18"/>
                <w:u w:val="single"/>
              </w:rPr>
              <w:t xml:space="preserve"> </w:t>
            </w:r>
            <w:r>
              <w:rPr>
                <w:rFonts w:cs="Calibri"/>
                <w:sz w:val="18"/>
                <w:szCs w:val="18"/>
                <w:u w:val="single"/>
              </w:rPr>
              <w:t>OFE ZUS</w:t>
            </w:r>
          </w:p>
          <w:p w:rsidR="00734A14" w:rsidRDefault="00734A14" w:rsidP="00734A14">
            <w:pPr>
              <w:spacing w:after="0" w:line="240" w:lineRule="auto"/>
              <w:rPr>
                <w:rStyle w:val="Pogrubienie"/>
                <w:rFonts w:cs="Calibri"/>
                <w:b w:val="0"/>
                <w:color w:val="C0000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color w:val="C00000"/>
                <w:sz w:val="18"/>
                <w:szCs w:val="18"/>
                <w:shd w:val="clear" w:color="auto" w:fill="FFFFFF"/>
              </w:rPr>
              <w:t xml:space="preserve">(22) 333 73 26 </w:t>
            </w:r>
          </w:p>
          <w:p w:rsidR="00734A14" w:rsidRPr="008A3F78" w:rsidRDefault="00734A14" w:rsidP="00734A14">
            <w:pPr>
              <w:spacing w:after="0" w:line="240" w:lineRule="auto"/>
              <w:rPr>
                <w:rStyle w:val="Pogrubienie"/>
                <w:rFonts w:cs="Calibri"/>
                <w:b w:val="0"/>
                <w:color w:val="C0000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color w:val="C00000"/>
                <w:sz w:val="18"/>
                <w:szCs w:val="18"/>
                <w:shd w:val="clear" w:color="auto" w:fill="FFFFFF"/>
              </w:rPr>
              <w:t xml:space="preserve">lub </w:t>
            </w:r>
            <w:r>
              <w:rPr>
                <w:rStyle w:val="Pogrubienie"/>
                <w:rFonts w:cs="Calibri"/>
                <w:b w:val="0"/>
                <w:color w:val="C00000"/>
                <w:sz w:val="18"/>
                <w:szCs w:val="18"/>
                <w:shd w:val="clear" w:color="auto" w:fill="FFFFFF"/>
              </w:rPr>
              <w:t xml:space="preserve">(22) </w:t>
            </w:r>
            <w:r w:rsidRPr="008A3F78">
              <w:rPr>
                <w:rStyle w:val="Pogrubienie"/>
                <w:rFonts w:cs="Calibri"/>
                <w:b w:val="0"/>
                <w:color w:val="C00000"/>
                <w:sz w:val="18"/>
                <w:szCs w:val="18"/>
                <w:shd w:val="clear" w:color="auto" w:fill="FFFFFF"/>
              </w:rPr>
              <w:t>333 73 27</w:t>
            </w:r>
          </w:p>
          <w:p w:rsidR="00734A14" w:rsidRPr="008A3F78" w:rsidRDefault="00734A14" w:rsidP="00734A14">
            <w:pPr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u w:val="single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u w:val="single"/>
                <w:shd w:val="clear" w:color="auto" w:fill="FFFFFF"/>
              </w:rPr>
              <w:t>Ube</w:t>
            </w:r>
            <w:r>
              <w:rPr>
                <w:rStyle w:val="Pogrubienie"/>
                <w:rFonts w:cs="Calibri"/>
                <w:b w:val="0"/>
                <w:sz w:val="18"/>
                <w:szCs w:val="18"/>
                <w:u w:val="single"/>
                <w:shd w:val="clear" w:color="auto" w:fill="FFFFFF"/>
              </w:rPr>
              <w:t>z</w:t>
            </w:r>
            <w:r w:rsidRPr="008A3F78">
              <w:rPr>
                <w:rStyle w:val="Pogrubienie"/>
                <w:rFonts w:cs="Calibri"/>
                <w:b w:val="0"/>
                <w:sz w:val="18"/>
                <w:szCs w:val="18"/>
                <w:u w:val="single"/>
                <w:shd w:val="clear" w:color="auto" w:fill="FFFFFF"/>
              </w:rPr>
              <w:t>pieczenia bankowe  i rynku kapitałowego</w:t>
            </w:r>
          </w:p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Style w:val="Pogrubienie"/>
                <w:rFonts w:cs="Calibri"/>
                <w:b w:val="0"/>
                <w:color w:val="C00000"/>
                <w:sz w:val="18"/>
                <w:szCs w:val="18"/>
                <w:shd w:val="clear" w:color="auto" w:fill="FFFFFF"/>
              </w:rPr>
              <w:t>(22) 333 73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Default="00734A14" w:rsidP="00734A14">
            <w:pPr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 xml:space="preserve">pn.-pt. </w:t>
            </w:r>
          </w:p>
          <w:p w:rsidR="00734A14" w:rsidRPr="008A3F78" w:rsidRDefault="00734A14" w:rsidP="00734A14">
            <w:pPr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godz.</w:t>
            </w:r>
            <w:r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08.00-18.00</w:t>
            </w:r>
          </w:p>
          <w:p w:rsidR="00734A14" w:rsidRDefault="00734A14" w:rsidP="00734A14">
            <w:pPr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</w:p>
          <w:p w:rsidR="00734A14" w:rsidRDefault="00734A14" w:rsidP="00734A14">
            <w:pPr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</w:p>
          <w:p w:rsidR="00734A14" w:rsidRDefault="00734A14" w:rsidP="00734A14">
            <w:pPr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 xml:space="preserve">pn.-pt. </w:t>
            </w:r>
          </w:p>
          <w:p w:rsidR="00734A14" w:rsidRPr="008A3F78" w:rsidRDefault="00734A14" w:rsidP="00734A14">
            <w:pPr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godz.11.00-15.00</w:t>
            </w:r>
          </w:p>
          <w:p w:rsidR="00734A14" w:rsidRDefault="00734A14" w:rsidP="00734A14">
            <w:pPr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</w:p>
          <w:p w:rsidR="00734A14" w:rsidRDefault="00734A14" w:rsidP="00734A14">
            <w:pPr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</w:p>
          <w:p w:rsidR="00734A14" w:rsidRDefault="00734A14" w:rsidP="00734A14">
            <w:pPr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 xml:space="preserve">pn.-pt. </w:t>
            </w:r>
          </w:p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godz.</w:t>
            </w:r>
            <w:r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08.00-16.00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99005C" w:rsidRDefault="00734A14" w:rsidP="00734A14">
            <w:pPr>
              <w:spacing w:after="0" w:line="240" w:lineRule="auto"/>
              <w:rPr>
                <w:rFonts w:cs="Calibri"/>
                <w:color w:val="0070C0"/>
              </w:rPr>
            </w:pPr>
            <w:r w:rsidRPr="008A3F78">
              <w:rPr>
                <w:rFonts w:cs="Calibri"/>
                <w:b/>
                <w:sz w:val="18"/>
                <w:szCs w:val="18"/>
              </w:rPr>
              <w:t>Porady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b/>
                <w:sz w:val="18"/>
                <w:szCs w:val="18"/>
                <w:shd w:val="clear" w:color="auto" w:fill="FFFFFF"/>
              </w:rPr>
              <w:t>e-mail:</w:t>
            </w:r>
            <w:r w:rsidRPr="008A3F78">
              <w:rPr>
                <w:rFonts w:cs="Calibri"/>
                <w:color w:val="212529"/>
                <w:sz w:val="18"/>
                <w:szCs w:val="18"/>
                <w:shd w:val="clear" w:color="auto" w:fill="FFFFFF"/>
              </w:rPr>
              <w:t xml:space="preserve"> </w:t>
            </w:r>
            <w:r w:rsidRPr="0099005C">
              <w:rPr>
                <w:rFonts w:cs="Calibri"/>
                <w:color w:val="0070C0"/>
                <w:sz w:val="18"/>
                <w:szCs w:val="18"/>
              </w:rPr>
              <w:t>porady@rf.gov.pl</w:t>
            </w:r>
          </w:p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(czas oczekiwania na odpowiedz </w:t>
            </w:r>
          </w:p>
          <w:p w:rsidR="00734A14" w:rsidRPr="008A3F78" w:rsidRDefault="00734A14" w:rsidP="00734A14">
            <w:pPr>
              <w:spacing w:after="0" w:line="240" w:lineRule="auto"/>
              <w:rPr>
                <w:rStyle w:val="Pogrubienie"/>
                <w:rFonts w:cs="Calibri"/>
                <w:b w:val="0"/>
                <w:color w:val="C00000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e-mailową ok.2 tygodni)</w:t>
            </w:r>
          </w:p>
          <w:p w:rsidR="00734A14" w:rsidRDefault="00734A14" w:rsidP="00734A14">
            <w:pPr>
              <w:spacing w:after="0" w:line="240" w:lineRule="auto"/>
              <w:rPr>
                <w:rFonts w:cs="Calibri"/>
                <w:color w:val="0070C0"/>
                <w:sz w:val="18"/>
                <w:szCs w:val="18"/>
              </w:rPr>
            </w:pPr>
          </w:p>
          <w:p w:rsidR="00734A14" w:rsidRPr="0099005C" w:rsidRDefault="00734A14" w:rsidP="00734A14">
            <w:pPr>
              <w:spacing w:after="0" w:line="240" w:lineRule="auto"/>
              <w:rPr>
                <w:rFonts w:cs="Calibri"/>
                <w:color w:val="0070C0"/>
              </w:rPr>
            </w:pPr>
            <w:r w:rsidRPr="0099005C">
              <w:rPr>
                <w:rFonts w:cs="Calibri"/>
                <w:color w:val="0070C0"/>
                <w:sz w:val="18"/>
                <w:szCs w:val="18"/>
              </w:rPr>
              <w:t>https://rf.gov.pl/kontakt</w:t>
            </w:r>
          </w:p>
          <w:p w:rsidR="00734A14" w:rsidRPr="0099005C" w:rsidRDefault="00734A14" w:rsidP="00734A14">
            <w:pPr>
              <w:spacing w:after="0" w:line="240" w:lineRule="auto"/>
              <w:rPr>
                <w:rFonts w:cs="Calibri"/>
                <w:color w:val="0070C0"/>
              </w:rPr>
            </w:pPr>
          </w:p>
          <w:p w:rsidR="00734A14" w:rsidRPr="008A3F78" w:rsidRDefault="00734A14" w:rsidP="00734A14">
            <w:pPr>
              <w:spacing w:after="0" w:line="240" w:lineRule="auto"/>
              <w:rPr>
                <w:rFonts w:cs="Calibri"/>
                <w:color w:val="C00000"/>
                <w:sz w:val="18"/>
                <w:szCs w:val="18"/>
              </w:rPr>
            </w:pPr>
            <w:r w:rsidRPr="0099005C">
              <w:rPr>
                <w:rFonts w:cs="Calibri"/>
                <w:color w:val="0070C0"/>
                <w:sz w:val="18"/>
                <w:szCs w:val="18"/>
                <w:lang w:val="en-US"/>
              </w:rPr>
              <w:t xml:space="preserve">biuro@rf.gov.pl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Osoby ubezpieczone i w sporze dotyczącym ubezpieczeń</w:t>
            </w:r>
          </w:p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734A14" w:rsidRPr="008A3F78" w:rsidTr="004F4CD6">
        <w:trPr>
          <w:trHeight w:val="53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14" w:rsidRPr="00EE213A" w:rsidRDefault="00734A14" w:rsidP="00734A14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bookmarkStart w:id="9" w:name="_Hlk533141274"/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INNE</w:t>
            </w:r>
          </w:p>
        </w:tc>
      </w:tr>
      <w:tr w:rsidR="00734A14" w:rsidRPr="008A3F78" w:rsidTr="00D9784B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Default="0081093A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  <w:r w:rsidR="008A5299"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14" w:rsidRPr="007B3608" w:rsidRDefault="00734A14" w:rsidP="00734A14">
            <w:pPr>
              <w:spacing w:after="0" w:line="240" w:lineRule="auto"/>
              <w:jc w:val="center"/>
              <w:rPr>
                <w:rFonts w:cs="Calibri"/>
                <w:b/>
                <w:color w:val="0070C0"/>
                <w:sz w:val="18"/>
                <w:szCs w:val="18"/>
              </w:rPr>
            </w:pPr>
            <w:r w:rsidRPr="007B3608">
              <w:rPr>
                <w:rFonts w:cs="Calibri"/>
                <w:b/>
                <w:color w:val="0070C0"/>
                <w:sz w:val="28"/>
                <w:szCs w:val="28"/>
              </w:rPr>
              <w:t>WWW. OBYWATEL.GOV.PL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Default="000A6F37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hyperlink r:id="rId37" w:history="1">
              <w:r w:rsidR="00734A14">
                <w:rPr>
                  <w:rFonts w:cs="Calibri"/>
                  <w:sz w:val="18"/>
                  <w:szCs w:val="18"/>
                </w:rPr>
                <w:t>I</w:t>
              </w:r>
              <w:r w:rsidR="00734A14" w:rsidRPr="000740C0">
                <w:rPr>
                  <w:rFonts w:cs="Calibri"/>
                  <w:sz w:val="18"/>
                  <w:szCs w:val="18"/>
                </w:rPr>
                <w:t>nformacje i usługi przyjazne obywatelom</w:t>
              </w:r>
            </w:hyperlink>
          </w:p>
          <w:p w:rsidR="00734A14" w:rsidRPr="000740C0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portal Ministerstwa Cyfryzacji</w:t>
            </w:r>
          </w:p>
        </w:tc>
      </w:tr>
      <w:tr w:rsidR="00734A14" w:rsidRPr="008A3F78" w:rsidTr="003F05E7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8A3F78" w:rsidRDefault="008A5299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Rzecznik Praw Obywatelskich </w:t>
            </w:r>
          </w:p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Ochrona praw obywatelskich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Biuro RPO</w:t>
            </w:r>
          </w:p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Al. Solidarności 77.</w:t>
            </w:r>
          </w:p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00-090 Warszawa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color w:val="C00000"/>
                <w:sz w:val="18"/>
                <w:szCs w:val="18"/>
              </w:rPr>
              <w:t>800 676 676</w:t>
            </w:r>
            <w:r w:rsidRPr="008A3F78">
              <w:rPr>
                <w:rFonts w:cs="Calibri"/>
                <w:sz w:val="18"/>
                <w:szCs w:val="18"/>
              </w:rPr>
              <w:t xml:space="preserve"> .</w:t>
            </w:r>
          </w:p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Połączenia bezpłatne z tel. stacjonarnych i komórkowych</w:t>
            </w:r>
          </w:p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14" w:rsidRPr="008A3F78" w:rsidRDefault="00734A14" w:rsidP="00734A14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0"/>
              </w:tabs>
              <w:spacing w:after="0" w:line="240" w:lineRule="auto"/>
              <w:ind w:left="0"/>
              <w:textAlignment w:val="baseline"/>
              <w:rPr>
                <w:rFonts w:eastAsia="Times New Roman" w:cs="Calibri"/>
                <w:sz w:val="18"/>
                <w:szCs w:val="18"/>
                <w:lang w:eastAsia="pl-PL"/>
              </w:rPr>
            </w:pPr>
            <w:proofErr w:type="spellStart"/>
            <w:r>
              <w:rPr>
                <w:rFonts w:eastAsia="Times New Roman" w:cs="Calibri"/>
                <w:sz w:val="18"/>
                <w:szCs w:val="18"/>
                <w:lang w:eastAsia="pl-PL"/>
              </w:rPr>
              <w:t>p</w:t>
            </w:r>
            <w:r w:rsidRPr="008A3F78">
              <w:rPr>
                <w:rFonts w:eastAsia="Times New Roman" w:cs="Calibri"/>
                <w:sz w:val="18"/>
                <w:szCs w:val="18"/>
                <w:lang w:eastAsia="pl-PL"/>
              </w:rPr>
              <w:t>on</w:t>
            </w:r>
            <w:proofErr w:type="spellEnd"/>
            <w:r>
              <w:rPr>
                <w:rFonts w:eastAsia="Times New Roman" w:cs="Calibri"/>
                <w:sz w:val="18"/>
                <w:szCs w:val="18"/>
                <w:lang w:eastAsia="pl-PL"/>
              </w:rPr>
              <w:t>.</w:t>
            </w:r>
          </w:p>
          <w:p w:rsidR="00734A14" w:rsidRPr="008A3F78" w:rsidRDefault="00734A14" w:rsidP="00734A14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0"/>
              </w:tabs>
              <w:spacing w:after="0" w:line="240" w:lineRule="auto"/>
              <w:ind w:left="0"/>
              <w:textAlignment w:val="baseline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sz w:val="18"/>
                <w:szCs w:val="18"/>
                <w:lang w:eastAsia="pl-PL"/>
              </w:rPr>
              <w:t>godz. 10.00-18.00</w:t>
            </w:r>
          </w:p>
          <w:p w:rsidR="00734A14" w:rsidRDefault="00734A14" w:rsidP="00734A14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proofErr w:type="spellStart"/>
            <w:r w:rsidRPr="008A3F78">
              <w:rPr>
                <w:rFonts w:eastAsia="Times New Roman" w:cs="Calibri"/>
                <w:sz w:val="18"/>
                <w:szCs w:val="18"/>
                <w:lang w:eastAsia="pl-PL"/>
              </w:rPr>
              <w:t>wt</w:t>
            </w:r>
            <w:proofErr w:type="spellEnd"/>
            <w:r w:rsidRPr="008A3F78">
              <w:rPr>
                <w:rFonts w:eastAsia="Times New Roman" w:cs="Calibri"/>
                <w:sz w:val="18"/>
                <w:szCs w:val="18"/>
                <w:lang w:eastAsia="pl-PL"/>
              </w:rPr>
              <w:t xml:space="preserve">.- pt. </w:t>
            </w:r>
          </w:p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eastAsia="Times New Roman" w:cs="Calibri"/>
                <w:sz w:val="18"/>
                <w:szCs w:val="18"/>
                <w:lang w:eastAsia="pl-PL"/>
              </w:rPr>
              <w:t>godz. 08.00-16.00</w:t>
            </w:r>
          </w:p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14" w:rsidRPr="00C472A8" w:rsidRDefault="00734A14" w:rsidP="00734A14">
            <w:pPr>
              <w:spacing w:after="0" w:line="240" w:lineRule="auto"/>
              <w:rPr>
                <w:rFonts w:cs="Calibri"/>
                <w:color w:val="0070C0"/>
              </w:rPr>
            </w:pPr>
            <w:r w:rsidRPr="00C472A8">
              <w:rPr>
                <w:rFonts w:cs="Calibri"/>
                <w:color w:val="0070C0"/>
                <w:sz w:val="18"/>
                <w:szCs w:val="18"/>
              </w:rPr>
              <w:t>https://www.rpo.gov.pl</w:t>
            </w:r>
          </w:p>
          <w:p w:rsidR="00734A14" w:rsidRPr="00C472A8" w:rsidRDefault="00734A14" w:rsidP="00734A14">
            <w:pPr>
              <w:spacing w:after="0" w:line="240" w:lineRule="auto"/>
              <w:rPr>
                <w:rFonts w:cs="Calibri"/>
                <w:color w:val="0070C0"/>
                <w:sz w:val="18"/>
                <w:szCs w:val="18"/>
              </w:rPr>
            </w:pPr>
          </w:p>
          <w:p w:rsidR="00734A14" w:rsidRPr="00C472A8" w:rsidRDefault="00734A14" w:rsidP="00734A14">
            <w:pPr>
              <w:spacing w:after="0" w:line="240" w:lineRule="auto"/>
              <w:rPr>
                <w:rFonts w:cs="Calibri"/>
                <w:color w:val="0070C0"/>
                <w:lang w:val="en-US"/>
              </w:rPr>
            </w:pPr>
            <w:r w:rsidRPr="00C472A8">
              <w:rPr>
                <w:rFonts w:cs="Calibri"/>
                <w:color w:val="0070C0"/>
                <w:sz w:val="18"/>
                <w:szCs w:val="18"/>
                <w:bdr w:val="none" w:sz="0" w:space="0" w:color="auto" w:frame="1"/>
                <w:shd w:val="clear" w:color="auto" w:fill="FFFFFF"/>
                <w:lang w:val="en-US"/>
              </w:rPr>
              <w:t>biurorzecznika@brpo.gov.pl</w:t>
            </w:r>
          </w:p>
          <w:p w:rsidR="00734A14" w:rsidRPr="008A3F78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4" w:rsidRDefault="00734A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740C0">
              <w:rPr>
                <w:rFonts w:cs="Calibri"/>
                <w:sz w:val="18"/>
                <w:szCs w:val="18"/>
              </w:rPr>
              <w:t xml:space="preserve">Może zgłosić się każdy, kto uważa, </w:t>
            </w:r>
          </w:p>
          <w:p w:rsidR="00734A14" w:rsidRPr="00C472A8" w:rsidRDefault="00734A14" w:rsidP="00734A1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740C0">
              <w:rPr>
                <w:rFonts w:cs="Calibri"/>
                <w:sz w:val="18"/>
                <w:szCs w:val="18"/>
              </w:rPr>
              <w:t>że</w:t>
            </w:r>
            <w:r>
              <w:rPr>
                <w:rFonts w:cs="Calibri"/>
                <w:sz w:val="18"/>
                <w:szCs w:val="18"/>
              </w:rPr>
              <w:t xml:space="preserve"> jego prawa są naruszone </w:t>
            </w:r>
          </w:p>
        </w:tc>
      </w:tr>
    </w:tbl>
    <w:bookmarkEnd w:id="9"/>
    <w:p w:rsidR="00AE7070" w:rsidRDefault="00397ABB" w:rsidP="00001BB1">
      <w:pPr>
        <w:shd w:val="clear" w:color="auto" w:fill="FFFFFF"/>
        <w:spacing w:after="360" w:line="240" w:lineRule="auto"/>
        <w:jc w:val="center"/>
        <w:rPr>
          <w:rFonts w:eastAsia="Times New Roman" w:cs="Calibri"/>
          <w:b/>
          <w:color w:val="C00000"/>
          <w:sz w:val="28"/>
          <w:szCs w:val="28"/>
          <w:lang w:eastAsia="pl-PL"/>
        </w:rPr>
      </w:pPr>
      <w:r>
        <w:rPr>
          <w:rFonts w:eastAsia="Times New Roman" w:cs="Calibri"/>
          <w:b/>
          <w:color w:val="C00000"/>
          <w:sz w:val="28"/>
          <w:szCs w:val="28"/>
          <w:lang w:eastAsia="pl-PL"/>
        </w:rPr>
        <w:lastRenderedPageBreak/>
        <w:t>NIEODPŁATNA POMOC PRAWNA i NIEODPŁATNE PORADNICTWO OBYWATELSKIE</w:t>
      </w:r>
      <w:r w:rsidR="00AE7070">
        <w:rPr>
          <w:rFonts w:eastAsia="Times New Roman" w:cs="Calibri"/>
          <w:b/>
          <w:color w:val="C00000"/>
          <w:sz w:val="28"/>
          <w:szCs w:val="28"/>
          <w:lang w:eastAsia="pl-PL"/>
        </w:rPr>
        <w:t xml:space="preserve"> </w:t>
      </w:r>
      <w:r w:rsidR="00AE7070" w:rsidRPr="00C472A8">
        <w:rPr>
          <w:rFonts w:eastAsia="Times New Roman" w:cs="Calibri"/>
          <w:b/>
          <w:color w:val="C00000"/>
          <w:sz w:val="28"/>
          <w:szCs w:val="28"/>
          <w:lang w:eastAsia="pl-PL"/>
        </w:rPr>
        <w:t>:</w:t>
      </w:r>
    </w:p>
    <w:p w:rsidR="00397ABB" w:rsidRPr="00E73D11" w:rsidRDefault="00397ABB" w:rsidP="00AE7070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808080"/>
          <w:sz w:val="28"/>
          <w:szCs w:val="28"/>
          <w:lang w:eastAsia="pl-PL"/>
        </w:rPr>
      </w:pPr>
      <w:r>
        <w:rPr>
          <w:rFonts w:eastAsia="Times New Roman" w:cs="Calibri"/>
          <w:b/>
          <w:color w:val="C00000"/>
          <w:sz w:val="28"/>
          <w:szCs w:val="28"/>
          <w:lang w:eastAsia="pl-PL"/>
        </w:rPr>
        <w:t xml:space="preserve">ZAPISY </w:t>
      </w:r>
      <w:r w:rsidR="0093139D" w:rsidRPr="0093139D">
        <w:rPr>
          <w:rFonts w:eastAsia="Times New Roman" w:cs="Calibri"/>
          <w:b/>
          <w:sz w:val="28"/>
          <w:szCs w:val="28"/>
          <w:lang w:eastAsia="pl-PL"/>
        </w:rPr>
        <w:t xml:space="preserve">na wizyty </w:t>
      </w:r>
      <w:r w:rsidRPr="00942FEE">
        <w:rPr>
          <w:rFonts w:eastAsia="Times New Roman" w:cs="Calibri"/>
          <w:b/>
          <w:sz w:val="28"/>
          <w:szCs w:val="28"/>
          <w:lang w:eastAsia="pl-PL"/>
        </w:rPr>
        <w:t xml:space="preserve">pod numerem telefonu: </w:t>
      </w:r>
      <w:r w:rsidR="003A692A">
        <w:rPr>
          <w:rFonts w:eastAsia="Times New Roman" w:cs="Calibri"/>
          <w:b/>
          <w:color w:val="C00000"/>
          <w:sz w:val="28"/>
          <w:szCs w:val="28"/>
          <w:lang w:eastAsia="pl-PL"/>
        </w:rPr>
        <w:t>860 50 21</w:t>
      </w:r>
    </w:p>
    <w:p w:rsidR="00942FEE" w:rsidRDefault="00942FEE" w:rsidP="00942FEE">
      <w:pPr>
        <w:spacing w:after="0" w:line="240" w:lineRule="auto"/>
        <w:rPr>
          <w:rFonts w:cs="Calibri"/>
          <w:sz w:val="24"/>
          <w:szCs w:val="24"/>
        </w:rPr>
      </w:pPr>
      <w:r w:rsidRPr="00942FEE">
        <w:rPr>
          <w:rFonts w:cs="Calibri"/>
          <w:sz w:val="24"/>
          <w:szCs w:val="24"/>
        </w:rPr>
        <w:t xml:space="preserve">Osoby, które ze względu na niepełnosprawność ruchową nie są w stanie przybyć do punktu lub osoby doświadczające trudności </w:t>
      </w:r>
      <w:r w:rsidRPr="00942FEE">
        <w:rPr>
          <w:rFonts w:cs="Calibri"/>
          <w:sz w:val="24"/>
          <w:szCs w:val="24"/>
        </w:rPr>
        <w:br/>
        <w:t>w komunikowaniu się mogą otrzymać poradę przez telefon lub przez Internet. Bliższe informacje pod numerem podanym do zapisów.</w:t>
      </w:r>
    </w:p>
    <w:p w:rsidR="00E27ECC" w:rsidRDefault="00E27ECC" w:rsidP="00942FEE">
      <w:pPr>
        <w:spacing w:after="0" w:line="240" w:lineRule="auto"/>
        <w:rPr>
          <w:rFonts w:cs="Calibri"/>
          <w:sz w:val="24"/>
          <w:szCs w:val="24"/>
        </w:rPr>
      </w:pPr>
    </w:p>
    <w:p w:rsidR="00E27ECC" w:rsidRPr="00E27ECC" w:rsidRDefault="00E27ECC" w:rsidP="00942FEE">
      <w:pPr>
        <w:spacing w:after="0" w:line="240" w:lineRule="auto"/>
        <w:rPr>
          <w:rFonts w:cs="Calibri"/>
          <w:b/>
          <w:sz w:val="24"/>
          <w:szCs w:val="24"/>
        </w:rPr>
      </w:pPr>
      <w:r w:rsidRPr="00E27ECC">
        <w:rPr>
          <w:rFonts w:cs="Calibri"/>
          <w:b/>
          <w:sz w:val="24"/>
          <w:szCs w:val="24"/>
        </w:rPr>
        <w:t>Z porad</w:t>
      </w:r>
      <w:r w:rsidRPr="00E27ECC">
        <w:rPr>
          <w:rFonts w:cs="Calibri"/>
          <w:b/>
          <w:color w:val="C00000"/>
          <w:sz w:val="24"/>
          <w:szCs w:val="24"/>
        </w:rPr>
        <w:t xml:space="preserve"> może skorzystać każda osoba</w:t>
      </w:r>
      <w:r w:rsidRPr="00E27ECC">
        <w:rPr>
          <w:rFonts w:cs="Calibri"/>
          <w:b/>
          <w:sz w:val="24"/>
          <w:szCs w:val="24"/>
        </w:rPr>
        <w:t>, której nie stać na odpłatn</w:t>
      </w:r>
      <w:r>
        <w:rPr>
          <w:rFonts w:cs="Calibri"/>
          <w:b/>
          <w:sz w:val="24"/>
          <w:szCs w:val="24"/>
        </w:rPr>
        <w:t>ą pomoc prawną</w:t>
      </w:r>
      <w:r w:rsidRPr="00E27ECC">
        <w:rPr>
          <w:rFonts w:cs="Calibri"/>
          <w:b/>
          <w:sz w:val="24"/>
          <w:szCs w:val="24"/>
        </w:rPr>
        <w:t xml:space="preserve"> i która złoży stosowne oświadczenie.</w:t>
      </w:r>
    </w:p>
    <w:p w:rsidR="00397ABB" w:rsidRPr="00E27ECC" w:rsidRDefault="00397ABB" w:rsidP="00942FEE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141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982"/>
        <w:gridCol w:w="2124"/>
        <w:gridCol w:w="1841"/>
        <w:gridCol w:w="1983"/>
        <w:gridCol w:w="1699"/>
        <w:gridCol w:w="2266"/>
        <w:gridCol w:w="1840"/>
      </w:tblGrid>
      <w:tr w:rsidR="00397ABB" w:rsidRPr="008A3F78" w:rsidTr="00695A0A">
        <w:trPr>
          <w:trHeight w:val="562"/>
        </w:trPr>
        <w:tc>
          <w:tcPr>
            <w:tcW w:w="14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BB" w:rsidRPr="00EE213A" w:rsidRDefault="00397ABB" w:rsidP="0076648B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NIEODPŁATNA POMOC PRAWNA</w:t>
            </w:r>
          </w:p>
        </w:tc>
      </w:tr>
      <w:tr w:rsidR="00397ABB" w:rsidRPr="00E27ECC" w:rsidTr="00695A0A">
        <w:trPr>
          <w:trHeight w:val="5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BB" w:rsidRPr="00E27ECC" w:rsidRDefault="00397ABB" w:rsidP="00E27EC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BB" w:rsidRPr="00E27ECC" w:rsidRDefault="0093139D" w:rsidP="0093139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PROWADZĄCY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BB" w:rsidRDefault="00E27ECC" w:rsidP="00E27EC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ADRES</w:t>
            </w:r>
            <w:r w:rsidR="0093139D">
              <w:rPr>
                <w:rFonts w:cs="Calibri"/>
                <w:b/>
                <w:sz w:val="24"/>
                <w:szCs w:val="24"/>
              </w:rPr>
              <w:t>Y</w:t>
            </w:r>
          </w:p>
          <w:p w:rsidR="0093139D" w:rsidRPr="00E27ECC" w:rsidRDefault="0093139D" w:rsidP="00E27EC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DYŻURÓW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9D" w:rsidRPr="00E27ECC" w:rsidRDefault="00E27ECC" w:rsidP="0093139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DNI i GODZINY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BB" w:rsidRDefault="00E27ECC" w:rsidP="00E27EC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SPECJALIZACJA</w:t>
            </w:r>
          </w:p>
          <w:p w:rsidR="0093139D" w:rsidRPr="00E27ECC" w:rsidRDefault="0093139D" w:rsidP="00E27EC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(o ile określono)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BB" w:rsidRPr="0093139D" w:rsidRDefault="0093139D" w:rsidP="00E27EC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93139D">
              <w:rPr>
                <w:rFonts w:cs="Calibri"/>
                <w:b/>
                <w:sz w:val="20"/>
                <w:szCs w:val="20"/>
              </w:rPr>
              <w:t>lokal dogodny dla osób na wózkach inwal</w:t>
            </w:r>
            <w:r>
              <w:rPr>
                <w:rFonts w:cs="Calibri"/>
                <w:b/>
                <w:sz w:val="20"/>
                <w:szCs w:val="20"/>
              </w:rPr>
              <w:t>idzkich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BB" w:rsidRPr="00E27ECC" w:rsidRDefault="00E27ECC" w:rsidP="00E27EC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27ECC">
              <w:rPr>
                <w:rFonts w:cs="Calibri"/>
                <w:b/>
                <w:sz w:val="24"/>
                <w:szCs w:val="24"/>
              </w:rPr>
              <w:t>DANE KONTAKTOWE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BB" w:rsidRPr="00E27ECC" w:rsidRDefault="00E27ECC" w:rsidP="00E27EC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WWW</w:t>
            </w:r>
          </w:p>
        </w:tc>
      </w:tr>
      <w:tr w:rsidR="00695A0A" w:rsidRPr="008A3F78" w:rsidTr="00954421">
        <w:trPr>
          <w:trHeight w:val="13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0A" w:rsidRPr="00016510" w:rsidRDefault="00695A0A" w:rsidP="0076648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8A529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A0A" w:rsidRPr="00016510" w:rsidRDefault="00695A0A" w:rsidP="0076648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5A0A" w:rsidRPr="00016510" w:rsidRDefault="00695A0A" w:rsidP="0076648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5A0A" w:rsidRPr="00016510" w:rsidRDefault="00695A0A" w:rsidP="0076648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Punkt Radców Prawnych i Adwokatów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92A" w:rsidRPr="00016510" w:rsidRDefault="003A692A" w:rsidP="00695A0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A692A" w:rsidRPr="00016510" w:rsidRDefault="00695A0A" w:rsidP="003A692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Żywiec, ul. Krasińskiego 13 (budynek siedziby Starostwa Powiatowego w Żywcu)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92A" w:rsidRPr="00016510" w:rsidRDefault="003A692A" w:rsidP="00695A0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A692A" w:rsidRPr="00016510" w:rsidRDefault="003A692A" w:rsidP="00695A0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5A0A" w:rsidRPr="00016510" w:rsidRDefault="00695A0A" w:rsidP="00695A0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od Pn do Pt – </w:t>
            </w:r>
          </w:p>
          <w:p w:rsidR="00695A0A" w:rsidRPr="00016510" w:rsidRDefault="00695A0A" w:rsidP="00695A0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12.00 -16.00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33A5" w:rsidRPr="00016510" w:rsidRDefault="000833A5" w:rsidP="0093139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5A0A" w:rsidRPr="00016510" w:rsidRDefault="000833A5" w:rsidP="009313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Nie określono specjalizacji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A0A" w:rsidRPr="00016510" w:rsidRDefault="00695A0A" w:rsidP="009313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A0A" w:rsidRPr="00016510" w:rsidRDefault="00695A0A" w:rsidP="00695A0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INFORMACJE i ZAPISY: </w:t>
            </w:r>
            <w:proofErr w:type="spellStart"/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pon</w:t>
            </w:r>
            <w:proofErr w:type="spellEnd"/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,</w:t>
            </w:r>
            <w:r w:rsidR="009470C0"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wt,</w:t>
            </w:r>
            <w:r w:rsidR="009470C0"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pt w godz</w:t>
            </w:r>
            <w:r w:rsidR="009470C0"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 od</w:t>
            </w:r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7.00-15.00</w:t>
            </w:r>
          </w:p>
          <w:p w:rsidR="00695A0A" w:rsidRPr="00016510" w:rsidRDefault="00695A0A" w:rsidP="00695A0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Śr .7.00 -17.00</w:t>
            </w:r>
          </w:p>
          <w:p w:rsidR="00695A0A" w:rsidRPr="00016510" w:rsidRDefault="00695A0A" w:rsidP="00695A0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Cz. 7.00 – 13.00</w:t>
            </w:r>
          </w:p>
          <w:p w:rsidR="00695A0A" w:rsidRPr="00016510" w:rsidRDefault="00695A0A" w:rsidP="00695A0A">
            <w:pPr>
              <w:spacing w:after="0" w:line="240" w:lineRule="auto"/>
              <w:rPr>
                <w:rFonts w:asciiTheme="minorHAnsi" w:hAnsiTheme="minorHAnsi" w:cstheme="minorHAnsi"/>
                <w:color w:val="808080"/>
                <w:sz w:val="18"/>
                <w:szCs w:val="18"/>
              </w:rPr>
            </w:pPr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pod nr 860 50 21</w:t>
            </w:r>
            <w:r w:rsidRPr="00016510">
              <w:rPr>
                <w:rFonts w:asciiTheme="minorHAnsi" w:hAnsiTheme="minorHAnsi" w:cstheme="minorHAnsi"/>
                <w:color w:val="808080"/>
                <w:sz w:val="18"/>
                <w:szCs w:val="18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0A" w:rsidRPr="008F16D2" w:rsidRDefault="008F16D2" w:rsidP="0076648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F16D2">
              <w:rPr>
                <w:rFonts w:cs="Calibri"/>
                <w:sz w:val="16"/>
                <w:szCs w:val="16"/>
              </w:rPr>
              <w:t>www.zywiec.powiat.pl</w:t>
            </w:r>
          </w:p>
        </w:tc>
      </w:tr>
      <w:tr w:rsidR="00695A0A" w:rsidRPr="008A3F78" w:rsidTr="00954421">
        <w:trPr>
          <w:trHeight w:val="11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0A" w:rsidRPr="00016510" w:rsidRDefault="00695A0A" w:rsidP="0093139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8A529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A0A" w:rsidRPr="00016510" w:rsidRDefault="00695A0A" w:rsidP="0093139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5A0A" w:rsidRPr="00016510" w:rsidRDefault="00695A0A" w:rsidP="0093139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5A0A" w:rsidRPr="00016510" w:rsidRDefault="00695A0A" w:rsidP="0093139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Punkt Radców Prawnych i Adwokatów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A0A" w:rsidRPr="00016510" w:rsidRDefault="00695A0A" w:rsidP="005203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Żywiec, </w:t>
            </w:r>
            <w:proofErr w:type="spellStart"/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uol</w:t>
            </w:r>
            <w:proofErr w:type="spellEnd"/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. Ks. Pr. Stanisława Słonki 24</w:t>
            </w:r>
          </w:p>
          <w:p w:rsidR="00695A0A" w:rsidRPr="00016510" w:rsidRDefault="00695A0A" w:rsidP="005203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(budynek PCPR w Żywcu)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A0A" w:rsidRPr="00016510" w:rsidRDefault="00695A0A" w:rsidP="00695A0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od Pn do Pt – </w:t>
            </w:r>
          </w:p>
          <w:p w:rsidR="00695A0A" w:rsidRPr="00016510" w:rsidRDefault="00695A0A" w:rsidP="00695A0A">
            <w:pPr>
              <w:tabs>
                <w:tab w:val="center" w:pos="81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15.00 -19.00</w:t>
            </w: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0A" w:rsidRPr="00016510" w:rsidRDefault="00695A0A" w:rsidP="0093139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833A5" w:rsidRPr="00016510" w:rsidRDefault="000833A5" w:rsidP="0093139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833A5" w:rsidRPr="00016510" w:rsidRDefault="000833A5" w:rsidP="0093139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Nie określono specjalizacji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A0A" w:rsidRPr="00016510" w:rsidRDefault="00695A0A" w:rsidP="0093139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  <w:p w:rsidR="00695A0A" w:rsidRPr="00016510" w:rsidRDefault="00695A0A" w:rsidP="00695A0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A0A" w:rsidRPr="00016510" w:rsidRDefault="00695A0A" w:rsidP="00695A0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INFORMACJE i ZAPISY: </w:t>
            </w:r>
            <w:proofErr w:type="spellStart"/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pon</w:t>
            </w:r>
            <w:proofErr w:type="spellEnd"/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,</w:t>
            </w:r>
            <w:proofErr w:type="spellStart"/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wt,pt</w:t>
            </w:r>
            <w:proofErr w:type="spellEnd"/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w </w:t>
            </w:r>
            <w:proofErr w:type="spellStart"/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godz</w:t>
            </w:r>
            <w:proofErr w:type="spellEnd"/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7.00-15.00</w:t>
            </w:r>
          </w:p>
          <w:p w:rsidR="00695A0A" w:rsidRPr="00016510" w:rsidRDefault="00695A0A" w:rsidP="00695A0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Śr .7.00 -17.00</w:t>
            </w:r>
          </w:p>
          <w:p w:rsidR="00695A0A" w:rsidRPr="00016510" w:rsidRDefault="00695A0A" w:rsidP="00695A0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Cz. 7.00 – 13.00</w:t>
            </w:r>
          </w:p>
          <w:p w:rsidR="00695A0A" w:rsidRPr="00016510" w:rsidRDefault="00695A0A" w:rsidP="00695A0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pod nr 860 50 21</w:t>
            </w:r>
            <w:r w:rsidRPr="00016510">
              <w:rPr>
                <w:rFonts w:asciiTheme="minorHAnsi" w:hAnsiTheme="minorHAnsi" w:cstheme="minorHAnsi"/>
                <w:color w:val="808080"/>
                <w:sz w:val="18"/>
                <w:szCs w:val="18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0A" w:rsidRPr="008A3F78" w:rsidRDefault="008F16D2" w:rsidP="0093139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F16D2">
              <w:rPr>
                <w:rFonts w:cs="Calibri"/>
                <w:sz w:val="16"/>
                <w:szCs w:val="16"/>
              </w:rPr>
              <w:t>www.zywiec.powiat.pl</w:t>
            </w:r>
          </w:p>
        </w:tc>
      </w:tr>
      <w:tr w:rsidR="005203BB" w:rsidRPr="008A3F78" w:rsidTr="00695A0A">
        <w:trPr>
          <w:trHeight w:val="5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B" w:rsidRPr="00016510" w:rsidRDefault="0081093A" w:rsidP="005203B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8A529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A" w:rsidRPr="00016510" w:rsidRDefault="00695A0A" w:rsidP="005203B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5A0A" w:rsidRPr="00016510" w:rsidRDefault="00695A0A" w:rsidP="005203B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03BB" w:rsidRPr="00016510" w:rsidRDefault="00695A0A" w:rsidP="005203B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Punkt Radców Prawnych i Adwokatów</w:t>
            </w:r>
          </w:p>
          <w:p w:rsidR="00695A0A" w:rsidRPr="00016510" w:rsidRDefault="00695A0A" w:rsidP="005203B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5A0A" w:rsidRPr="00016510" w:rsidRDefault="00695A0A" w:rsidP="005203B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5A0A" w:rsidRPr="00016510" w:rsidRDefault="00695A0A" w:rsidP="005203B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B" w:rsidRPr="00016510" w:rsidRDefault="005203BB" w:rsidP="005203B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A692A" w:rsidRPr="00016510" w:rsidRDefault="003A692A" w:rsidP="005203B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55417" w:rsidRPr="00016510" w:rsidRDefault="00455417" w:rsidP="005203B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Rajcza, ul. Parkowa 2</w:t>
            </w:r>
          </w:p>
          <w:p w:rsidR="00455417" w:rsidRPr="00016510" w:rsidRDefault="00455417" w:rsidP="005203B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( budynek </w:t>
            </w:r>
            <w:proofErr w:type="spellStart"/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GOKiS</w:t>
            </w:r>
            <w:proofErr w:type="spellEnd"/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2A" w:rsidRPr="00016510" w:rsidRDefault="003A692A" w:rsidP="0045541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55417" w:rsidRPr="00016510" w:rsidRDefault="00455417" w:rsidP="0045541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Pn. 9.00-13.00</w:t>
            </w:r>
          </w:p>
          <w:p w:rsidR="00455417" w:rsidRPr="00016510" w:rsidRDefault="00455417" w:rsidP="0045541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Wt</w:t>
            </w:r>
            <w:proofErr w:type="spellEnd"/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. 13.00-17.00</w:t>
            </w:r>
          </w:p>
          <w:p w:rsidR="00455417" w:rsidRPr="00016510" w:rsidRDefault="00455417" w:rsidP="0045541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Śr</w:t>
            </w:r>
            <w:proofErr w:type="spellEnd"/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. 13.00-17.00</w:t>
            </w:r>
          </w:p>
          <w:p w:rsidR="00455417" w:rsidRPr="00016510" w:rsidRDefault="00455417" w:rsidP="0045541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Cz. 12.00-16.00</w:t>
            </w:r>
          </w:p>
          <w:p w:rsidR="005203BB" w:rsidRPr="00016510" w:rsidRDefault="00455417" w:rsidP="0045541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Pt. 12.00-16.00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B" w:rsidRPr="00016510" w:rsidRDefault="005203BB" w:rsidP="005203B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833A5" w:rsidRPr="00016510" w:rsidRDefault="000833A5" w:rsidP="005203B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833A5" w:rsidRPr="00016510" w:rsidRDefault="000833A5" w:rsidP="005203B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Nie określono specjalizacji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B" w:rsidRPr="00016510" w:rsidRDefault="00AE00E5" w:rsidP="005203B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A" w:rsidRPr="00016510" w:rsidRDefault="00695A0A" w:rsidP="00695A0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INFORMACJE i ZAPISY: </w:t>
            </w:r>
            <w:proofErr w:type="spellStart"/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pon</w:t>
            </w:r>
            <w:proofErr w:type="spellEnd"/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,</w:t>
            </w:r>
            <w:proofErr w:type="spellStart"/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wt,pt</w:t>
            </w:r>
            <w:proofErr w:type="spellEnd"/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w </w:t>
            </w:r>
            <w:proofErr w:type="spellStart"/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godz</w:t>
            </w:r>
            <w:proofErr w:type="spellEnd"/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7.00-15.00</w:t>
            </w:r>
          </w:p>
          <w:p w:rsidR="00695A0A" w:rsidRPr="00016510" w:rsidRDefault="00695A0A" w:rsidP="00695A0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Śr .7.00 -17.00</w:t>
            </w:r>
          </w:p>
          <w:p w:rsidR="00695A0A" w:rsidRPr="00016510" w:rsidRDefault="00695A0A" w:rsidP="00695A0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Cz. 7.00 – 13.00</w:t>
            </w:r>
          </w:p>
          <w:p w:rsidR="005203BB" w:rsidRPr="00016510" w:rsidRDefault="00695A0A" w:rsidP="00695A0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pod nr 860 50 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B" w:rsidRPr="008A3F78" w:rsidRDefault="008F16D2" w:rsidP="005203B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F16D2">
              <w:rPr>
                <w:rFonts w:cs="Calibri"/>
                <w:sz w:val="16"/>
                <w:szCs w:val="16"/>
              </w:rPr>
              <w:t>www.zywiec.powiat.pl</w:t>
            </w:r>
          </w:p>
        </w:tc>
      </w:tr>
      <w:tr w:rsidR="00D9784B" w:rsidRPr="008A3F78" w:rsidTr="00695A0A">
        <w:trPr>
          <w:trHeight w:val="3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4B" w:rsidRPr="00016510" w:rsidRDefault="0081093A" w:rsidP="005203B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8A529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4B" w:rsidRPr="00016510" w:rsidRDefault="00695A0A" w:rsidP="005203B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Towarzystwo Miłośników Ziemi Żywieckiej</w:t>
            </w:r>
            <w:r w:rsidR="00D9784B" w:rsidRPr="000165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4B" w:rsidRPr="00016510" w:rsidRDefault="00D9784B" w:rsidP="005203B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A692A" w:rsidRPr="00016510" w:rsidRDefault="003A692A" w:rsidP="005203B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Łodygowice, ul. Piłsudskiego 75</w:t>
            </w:r>
          </w:p>
          <w:p w:rsidR="003A692A" w:rsidRPr="00016510" w:rsidRDefault="003A692A" w:rsidP="005203B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Urząd Gminy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2A" w:rsidRPr="00016510" w:rsidRDefault="003A692A" w:rsidP="0076648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833A5" w:rsidRPr="00016510" w:rsidRDefault="000833A5" w:rsidP="000833A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Pn. 13.00-17.00</w:t>
            </w:r>
          </w:p>
          <w:p w:rsidR="000833A5" w:rsidRPr="00016510" w:rsidRDefault="000833A5" w:rsidP="000833A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Wt</w:t>
            </w:r>
            <w:proofErr w:type="spellEnd"/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. 13.00-17.00</w:t>
            </w:r>
          </w:p>
          <w:p w:rsidR="000833A5" w:rsidRPr="00016510" w:rsidRDefault="000833A5" w:rsidP="000833A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Śr</w:t>
            </w:r>
            <w:proofErr w:type="spellEnd"/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. 13.00-17.00</w:t>
            </w:r>
          </w:p>
          <w:p w:rsidR="000833A5" w:rsidRPr="00016510" w:rsidRDefault="000833A5" w:rsidP="000833A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Cz. 12.00-16.00</w:t>
            </w:r>
          </w:p>
          <w:p w:rsidR="000833A5" w:rsidRPr="00016510" w:rsidRDefault="000833A5" w:rsidP="000833A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Pt. 12.00-16.00</w:t>
            </w:r>
          </w:p>
          <w:p w:rsidR="00D9784B" w:rsidRPr="00016510" w:rsidRDefault="00D9784B" w:rsidP="000833A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4B" w:rsidRPr="00016510" w:rsidRDefault="000833A5" w:rsidP="005203B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Nie określono specjalizacji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4B" w:rsidRPr="00016510" w:rsidRDefault="00AE00E5" w:rsidP="005203B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651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A" w:rsidRPr="00016510" w:rsidRDefault="00695A0A" w:rsidP="00695A0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INFORMACJE i ZAPISY: </w:t>
            </w:r>
            <w:proofErr w:type="spellStart"/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pon</w:t>
            </w:r>
            <w:proofErr w:type="spellEnd"/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,</w:t>
            </w:r>
            <w:proofErr w:type="spellStart"/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wt,pt</w:t>
            </w:r>
            <w:proofErr w:type="spellEnd"/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w </w:t>
            </w:r>
            <w:proofErr w:type="spellStart"/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godz</w:t>
            </w:r>
            <w:proofErr w:type="spellEnd"/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7.00-15.00</w:t>
            </w:r>
          </w:p>
          <w:p w:rsidR="00695A0A" w:rsidRPr="00016510" w:rsidRDefault="00695A0A" w:rsidP="00695A0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Śr .7.00 -17.00</w:t>
            </w:r>
          </w:p>
          <w:p w:rsidR="00695A0A" w:rsidRPr="00016510" w:rsidRDefault="00695A0A" w:rsidP="00695A0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Cz. 7.00 – 13.00</w:t>
            </w:r>
          </w:p>
          <w:p w:rsidR="00D9784B" w:rsidRPr="00016510" w:rsidRDefault="00695A0A" w:rsidP="00695A0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01651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lastRenderedPageBreak/>
              <w:t xml:space="preserve"> pod nr 860 50 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4B" w:rsidRDefault="008F16D2" w:rsidP="005203B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F16D2">
              <w:rPr>
                <w:rFonts w:cs="Calibri"/>
                <w:sz w:val="16"/>
                <w:szCs w:val="16"/>
              </w:rPr>
              <w:lastRenderedPageBreak/>
              <w:t>www.zywiec.powiat.pl</w:t>
            </w:r>
          </w:p>
        </w:tc>
      </w:tr>
      <w:tr w:rsidR="005203BB" w:rsidRPr="008A3F78" w:rsidTr="00695A0A">
        <w:trPr>
          <w:trHeight w:val="586"/>
        </w:trPr>
        <w:tc>
          <w:tcPr>
            <w:tcW w:w="14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0A" w:rsidRDefault="00695A0A" w:rsidP="005203BB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pacing w:val="20"/>
                <w:sz w:val="24"/>
                <w:szCs w:val="24"/>
              </w:rPr>
            </w:pPr>
          </w:p>
          <w:p w:rsidR="00695A0A" w:rsidRDefault="00695A0A" w:rsidP="005203BB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pacing w:val="20"/>
                <w:sz w:val="24"/>
                <w:szCs w:val="24"/>
              </w:rPr>
            </w:pPr>
          </w:p>
          <w:p w:rsidR="005203BB" w:rsidRPr="000740C0" w:rsidRDefault="005203BB" w:rsidP="005203B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NIEODPŁATNE PORADNICTWO OBYWATELSKIE</w:t>
            </w:r>
          </w:p>
        </w:tc>
      </w:tr>
      <w:tr w:rsidR="00695A0A" w:rsidRPr="008A3F78" w:rsidTr="00695A0A">
        <w:trPr>
          <w:trHeight w:val="19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0A" w:rsidRPr="00016510" w:rsidRDefault="00695A0A" w:rsidP="005203B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4</w:t>
            </w:r>
            <w:r w:rsidR="008A5299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A0A" w:rsidRPr="00016510" w:rsidRDefault="00695A0A" w:rsidP="005203B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Żywiecka Fundacja Rozwoju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A0A" w:rsidRPr="00016510" w:rsidRDefault="00695A0A" w:rsidP="005203B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Żywiec, ul. Krasińskiego 13 (budynek siedziby Starostwa Powiatowego w Żywcu)</w:t>
            </w:r>
          </w:p>
          <w:p w:rsidR="00695A0A" w:rsidRPr="00016510" w:rsidRDefault="00695A0A" w:rsidP="005203B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A0A" w:rsidRPr="00016510" w:rsidRDefault="00695A0A" w:rsidP="005203B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 xml:space="preserve">od Pn do Pt – </w:t>
            </w:r>
          </w:p>
          <w:p w:rsidR="00695A0A" w:rsidRPr="00016510" w:rsidRDefault="00695A0A" w:rsidP="005203B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7.00 -11.00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A0A" w:rsidRPr="00016510" w:rsidRDefault="00695A0A" w:rsidP="005203B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Porady dla osób zadłużonych i porady z zakresu spraw mieszkaniowych oraz zabezpieczenia społecznego</w:t>
            </w:r>
          </w:p>
          <w:p w:rsidR="00695A0A" w:rsidRPr="00016510" w:rsidRDefault="00695A0A" w:rsidP="005203B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A0A" w:rsidRPr="00016510" w:rsidRDefault="00695A0A" w:rsidP="005203B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tak</w:t>
            </w:r>
          </w:p>
          <w:p w:rsidR="00695A0A" w:rsidRPr="00016510" w:rsidRDefault="00695A0A" w:rsidP="005203BB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A0A" w:rsidRPr="00016510" w:rsidRDefault="00695A0A" w:rsidP="00695A0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16510">
              <w:rPr>
                <w:rFonts w:eastAsia="Times New Roman" w:cs="Calibri"/>
                <w:sz w:val="18"/>
                <w:szCs w:val="18"/>
                <w:lang w:eastAsia="pl-PL"/>
              </w:rPr>
              <w:t xml:space="preserve">INFORMACJE i ZAPISY: </w:t>
            </w:r>
            <w:proofErr w:type="spellStart"/>
            <w:r w:rsidRPr="00016510">
              <w:rPr>
                <w:rFonts w:eastAsia="Times New Roman" w:cs="Calibri"/>
                <w:sz w:val="18"/>
                <w:szCs w:val="18"/>
                <w:lang w:eastAsia="pl-PL"/>
              </w:rPr>
              <w:t>pon</w:t>
            </w:r>
            <w:proofErr w:type="spellEnd"/>
            <w:r w:rsidRPr="00016510">
              <w:rPr>
                <w:rFonts w:eastAsia="Times New Roman" w:cs="Calibri"/>
                <w:sz w:val="18"/>
                <w:szCs w:val="18"/>
                <w:lang w:eastAsia="pl-PL"/>
              </w:rPr>
              <w:t xml:space="preserve"> ,</w:t>
            </w:r>
            <w:proofErr w:type="spellStart"/>
            <w:r w:rsidRPr="00016510">
              <w:rPr>
                <w:rFonts w:eastAsia="Times New Roman" w:cs="Calibri"/>
                <w:sz w:val="18"/>
                <w:szCs w:val="18"/>
                <w:lang w:eastAsia="pl-PL"/>
              </w:rPr>
              <w:t>wt,pt</w:t>
            </w:r>
            <w:proofErr w:type="spellEnd"/>
            <w:r w:rsidRPr="00016510">
              <w:rPr>
                <w:rFonts w:eastAsia="Times New Roman" w:cs="Calibri"/>
                <w:sz w:val="18"/>
                <w:szCs w:val="18"/>
                <w:lang w:eastAsia="pl-PL"/>
              </w:rPr>
              <w:t xml:space="preserve"> w </w:t>
            </w:r>
            <w:proofErr w:type="spellStart"/>
            <w:r w:rsidRPr="00016510">
              <w:rPr>
                <w:rFonts w:eastAsia="Times New Roman" w:cs="Calibri"/>
                <w:sz w:val="18"/>
                <w:szCs w:val="18"/>
                <w:lang w:eastAsia="pl-PL"/>
              </w:rPr>
              <w:t>godz</w:t>
            </w:r>
            <w:proofErr w:type="spellEnd"/>
            <w:r w:rsidRPr="00016510">
              <w:rPr>
                <w:rFonts w:eastAsia="Times New Roman" w:cs="Calibri"/>
                <w:sz w:val="18"/>
                <w:szCs w:val="18"/>
                <w:lang w:eastAsia="pl-PL"/>
              </w:rPr>
              <w:t xml:space="preserve"> 7.00-15.00</w:t>
            </w:r>
          </w:p>
          <w:p w:rsidR="00695A0A" w:rsidRPr="00016510" w:rsidRDefault="00695A0A" w:rsidP="00695A0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16510">
              <w:rPr>
                <w:rFonts w:eastAsia="Times New Roman" w:cs="Calibri"/>
                <w:sz w:val="18"/>
                <w:szCs w:val="18"/>
                <w:lang w:eastAsia="pl-PL"/>
              </w:rPr>
              <w:t>Śr .7.00 -17.00</w:t>
            </w:r>
          </w:p>
          <w:p w:rsidR="00695A0A" w:rsidRPr="00016510" w:rsidRDefault="00695A0A" w:rsidP="00695A0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16510">
              <w:rPr>
                <w:rFonts w:eastAsia="Times New Roman" w:cs="Calibri"/>
                <w:sz w:val="18"/>
                <w:szCs w:val="18"/>
                <w:lang w:eastAsia="pl-PL"/>
              </w:rPr>
              <w:t>Cz. 7.00 – 13.00</w:t>
            </w:r>
          </w:p>
          <w:p w:rsidR="00695A0A" w:rsidRPr="00016510" w:rsidRDefault="00695A0A" w:rsidP="00695A0A">
            <w:pPr>
              <w:spacing w:after="0" w:line="240" w:lineRule="auto"/>
              <w:rPr>
                <w:rFonts w:cs="Calibri"/>
                <w:color w:val="808080"/>
                <w:sz w:val="18"/>
                <w:szCs w:val="18"/>
              </w:rPr>
            </w:pPr>
            <w:r w:rsidRPr="00016510">
              <w:rPr>
                <w:rFonts w:eastAsia="Times New Roman" w:cs="Calibri"/>
                <w:sz w:val="18"/>
                <w:szCs w:val="18"/>
                <w:lang w:eastAsia="pl-PL"/>
              </w:rPr>
              <w:t xml:space="preserve"> pod nr 860 50 21</w:t>
            </w:r>
            <w:r w:rsidRPr="00016510">
              <w:rPr>
                <w:rFonts w:cs="Calibri"/>
                <w:color w:val="808080"/>
                <w:sz w:val="18"/>
                <w:szCs w:val="18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0A" w:rsidRPr="00016510" w:rsidRDefault="008F16D2" w:rsidP="005203B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www.zywiec.powiat.pl</w:t>
            </w:r>
          </w:p>
        </w:tc>
      </w:tr>
      <w:tr w:rsidR="00695A0A" w:rsidRPr="008A3F78" w:rsidTr="00695A0A">
        <w:trPr>
          <w:trHeight w:val="7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0A" w:rsidRPr="00016510" w:rsidRDefault="00695A0A" w:rsidP="005203B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4</w:t>
            </w:r>
            <w:r w:rsidR="008A5299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A0A" w:rsidRPr="00016510" w:rsidRDefault="00695A0A" w:rsidP="005203B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Żywiecka Fundacja Rozwoju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A0A" w:rsidRPr="00016510" w:rsidRDefault="00695A0A" w:rsidP="00695A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 xml:space="preserve">Jeleśnia, ul. Plebańska 1 </w:t>
            </w:r>
          </w:p>
          <w:p w:rsidR="00695A0A" w:rsidRPr="00016510" w:rsidRDefault="00695A0A" w:rsidP="00695A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GOK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0A" w:rsidRPr="00016510" w:rsidRDefault="00695A0A" w:rsidP="0072342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695A0A" w:rsidRPr="00016510" w:rsidRDefault="00695A0A" w:rsidP="00695A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Pn. 8.00-12.00</w:t>
            </w:r>
          </w:p>
          <w:p w:rsidR="00695A0A" w:rsidRPr="00016510" w:rsidRDefault="00695A0A" w:rsidP="00695A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016510">
              <w:rPr>
                <w:rFonts w:cs="Calibri"/>
                <w:sz w:val="18"/>
                <w:szCs w:val="18"/>
              </w:rPr>
              <w:t>Wt</w:t>
            </w:r>
            <w:proofErr w:type="spellEnd"/>
            <w:r w:rsidRPr="00016510">
              <w:rPr>
                <w:rFonts w:cs="Calibri"/>
                <w:sz w:val="18"/>
                <w:szCs w:val="18"/>
              </w:rPr>
              <w:t>. 12.00-16.00</w:t>
            </w:r>
          </w:p>
          <w:p w:rsidR="00695A0A" w:rsidRPr="00016510" w:rsidRDefault="00695A0A" w:rsidP="00695A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016510">
              <w:rPr>
                <w:rFonts w:cs="Calibri"/>
                <w:sz w:val="18"/>
                <w:szCs w:val="18"/>
              </w:rPr>
              <w:t>Śr</w:t>
            </w:r>
            <w:proofErr w:type="spellEnd"/>
            <w:r w:rsidRPr="00016510">
              <w:rPr>
                <w:rFonts w:cs="Calibri"/>
                <w:sz w:val="18"/>
                <w:szCs w:val="18"/>
              </w:rPr>
              <w:t>. 14.00-18.00</w:t>
            </w:r>
          </w:p>
          <w:p w:rsidR="00695A0A" w:rsidRPr="00016510" w:rsidRDefault="00695A0A" w:rsidP="00695A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Cz. 8.00-12.00</w:t>
            </w:r>
          </w:p>
          <w:p w:rsidR="00695A0A" w:rsidRPr="00016510" w:rsidRDefault="00695A0A" w:rsidP="00695A0A">
            <w:pPr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Pt. 12.00-16.00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A0A" w:rsidRPr="00016510" w:rsidRDefault="00695A0A" w:rsidP="00695A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Porady dla osób zadłużonych i porady z zakresu spraw mieszkaniowych oraz zabezpieczenia społecznego</w:t>
            </w:r>
          </w:p>
          <w:p w:rsidR="00695A0A" w:rsidRPr="00016510" w:rsidRDefault="00695A0A" w:rsidP="0072342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A0A" w:rsidRPr="00016510" w:rsidRDefault="00695A0A" w:rsidP="005203B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695A0A" w:rsidRPr="00016510" w:rsidRDefault="00695A0A" w:rsidP="0076648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A0A" w:rsidRPr="00016510" w:rsidRDefault="00695A0A" w:rsidP="00695A0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16510">
              <w:rPr>
                <w:rFonts w:eastAsia="Times New Roman" w:cs="Calibri"/>
                <w:sz w:val="18"/>
                <w:szCs w:val="18"/>
                <w:lang w:eastAsia="pl-PL"/>
              </w:rPr>
              <w:t xml:space="preserve">INFORMACJE i ZAPISY: </w:t>
            </w:r>
            <w:proofErr w:type="spellStart"/>
            <w:r w:rsidRPr="00016510">
              <w:rPr>
                <w:rFonts w:eastAsia="Times New Roman" w:cs="Calibri"/>
                <w:sz w:val="18"/>
                <w:szCs w:val="18"/>
                <w:lang w:eastAsia="pl-PL"/>
              </w:rPr>
              <w:t>pon</w:t>
            </w:r>
            <w:proofErr w:type="spellEnd"/>
            <w:r w:rsidRPr="00016510">
              <w:rPr>
                <w:rFonts w:eastAsia="Times New Roman" w:cs="Calibri"/>
                <w:sz w:val="18"/>
                <w:szCs w:val="18"/>
                <w:lang w:eastAsia="pl-PL"/>
              </w:rPr>
              <w:t xml:space="preserve"> ,</w:t>
            </w:r>
            <w:proofErr w:type="spellStart"/>
            <w:r w:rsidRPr="00016510">
              <w:rPr>
                <w:rFonts w:eastAsia="Times New Roman" w:cs="Calibri"/>
                <w:sz w:val="18"/>
                <w:szCs w:val="18"/>
                <w:lang w:eastAsia="pl-PL"/>
              </w:rPr>
              <w:t>wt,pt</w:t>
            </w:r>
            <w:proofErr w:type="spellEnd"/>
            <w:r w:rsidRPr="00016510">
              <w:rPr>
                <w:rFonts w:eastAsia="Times New Roman" w:cs="Calibri"/>
                <w:sz w:val="18"/>
                <w:szCs w:val="18"/>
                <w:lang w:eastAsia="pl-PL"/>
              </w:rPr>
              <w:t xml:space="preserve"> w </w:t>
            </w:r>
            <w:proofErr w:type="spellStart"/>
            <w:r w:rsidRPr="00016510">
              <w:rPr>
                <w:rFonts w:eastAsia="Times New Roman" w:cs="Calibri"/>
                <w:sz w:val="18"/>
                <w:szCs w:val="18"/>
                <w:lang w:eastAsia="pl-PL"/>
              </w:rPr>
              <w:t>godz</w:t>
            </w:r>
            <w:proofErr w:type="spellEnd"/>
            <w:r w:rsidRPr="00016510">
              <w:rPr>
                <w:rFonts w:eastAsia="Times New Roman" w:cs="Calibri"/>
                <w:sz w:val="18"/>
                <w:szCs w:val="18"/>
                <w:lang w:eastAsia="pl-PL"/>
              </w:rPr>
              <w:t xml:space="preserve"> 7.00-15.00</w:t>
            </w:r>
          </w:p>
          <w:p w:rsidR="00695A0A" w:rsidRPr="00016510" w:rsidRDefault="00695A0A" w:rsidP="00695A0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16510">
              <w:rPr>
                <w:rFonts w:eastAsia="Times New Roman" w:cs="Calibri"/>
                <w:sz w:val="18"/>
                <w:szCs w:val="18"/>
                <w:lang w:eastAsia="pl-PL"/>
              </w:rPr>
              <w:t>Śr .7.00 -17.00</w:t>
            </w:r>
          </w:p>
          <w:p w:rsidR="00695A0A" w:rsidRPr="00016510" w:rsidRDefault="00695A0A" w:rsidP="00695A0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16510">
              <w:rPr>
                <w:rFonts w:eastAsia="Times New Roman" w:cs="Calibri"/>
                <w:sz w:val="18"/>
                <w:szCs w:val="18"/>
                <w:lang w:eastAsia="pl-PL"/>
              </w:rPr>
              <w:t>Cz. 7.00 – 13.00</w:t>
            </w:r>
          </w:p>
          <w:p w:rsidR="00695A0A" w:rsidRPr="00016510" w:rsidRDefault="00695A0A" w:rsidP="00695A0A">
            <w:pPr>
              <w:spacing w:after="0" w:line="240" w:lineRule="auto"/>
              <w:rPr>
                <w:rFonts w:cs="Calibri"/>
                <w:color w:val="808080"/>
                <w:sz w:val="18"/>
                <w:szCs w:val="18"/>
              </w:rPr>
            </w:pPr>
            <w:r w:rsidRPr="00016510">
              <w:rPr>
                <w:rFonts w:eastAsia="Times New Roman" w:cs="Calibri"/>
                <w:sz w:val="18"/>
                <w:szCs w:val="18"/>
                <w:lang w:eastAsia="pl-PL"/>
              </w:rPr>
              <w:t xml:space="preserve"> pod nr 860 50 21</w:t>
            </w:r>
            <w:r w:rsidRPr="00016510">
              <w:rPr>
                <w:rFonts w:cs="Calibri"/>
                <w:color w:val="808080"/>
                <w:sz w:val="18"/>
                <w:szCs w:val="18"/>
              </w:rPr>
              <w:t xml:space="preserve"> </w:t>
            </w:r>
          </w:p>
          <w:p w:rsidR="00695A0A" w:rsidRPr="00016510" w:rsidRDefault="00695A0A" w:rsidP="0072342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0A" w:rsidRPr="00016510" w:rsidRDefault="008F16D2" w:rsidP="0072342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16510">
              <w:rPr>
                <w:rFonts w:cs="Calibri"/>
                <w:sz w:val="18"/>
                <w:szCs w:val="18"/>
              </w:rPr>
              <w:t>www.zywiec.powiat.pl</w:t>
            </w:r>
          </w:p>
        </w:tc>
      </w:tr>
    </w:tbl>
    <w:p w:rsidR="00AE7070" w:rsidRPr="008A3F78" w:rsidRDefault="00AE7070" w:rsidP="00AE7070">
      <w:pPr>
        <w:shd w:val="clear" w:color="auto" w:fill="FFFFFF"/>
        <w:spacing w:after="0" w:line="240" w:lineRule="auto"/>
        <w:ind w:left="360"/>
        <w:jc w:val="center"/>
        <w:rPr>
          <w:rFonts w:eastAsia="Times New Roman" w:cs="Calibri"/>
          <w:b/>
          <w:color w:val="C00000"/>
          <w:sz w:val="28"/>
          <w:szCs w:val="28"/>
          <w:lang w:eastAsia="pl-PL"/>
        </w:rPr>
      </w:pPr>
    </w:p>
    <w:p w:rsidR="00AE7070" w:rsidRPr="00C472A8" w:rsidRDefault="00AE7070" w:rsidP="00C472A8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C00000"/>
          <w:sz w:val="28"/>
          <w:szCs w:val="28"/>
          <w:lang w:eastAsia="pl-PL"/>
        </w:rPr>
      </w:pPr>
    </w:p>
    <w:p w:rsidR="00105876" w:rsidRPr="008A3F78" w:rsidRDefault="00105876" w:rsidP="00BE7677">
      <w:pPr>
        <w:shd w:val="clear" w:color="auto" w:fill="FFFFFF"/>
        <w:spacing w:after="0" w:line="240" w:lineRule="auto"/>
        <w:ind w:left="360"/>
        <w:jc w:val="center"/>
        <w:rPr>
          <w:rFonts w:eastAsia="Times New Roman" w:cs="Calibri"/>
          <w:b/>
          <w:color w:val="C00000"/>
          <w:sz w:val="28"/>
          <w:szCs w:val="28"/>
          <w:lang w:eastAsia="pl-PL"/>
        </w:rPr>
      </w:pPr>
    </w:p>
    <w:p w:rsidR="003C3E62" w:rsidRPr="008A3F78" w:rsidRDefault="003C3E62" w:rsidP="00D1087F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22222"/>
          <w:sz w:val="18"/>
          <w:szCs w:val="18"/>
          <w:lang w:eastAsia="pl-PL"/>
        </w:rPr>
      </w:pPr>
    </w:p>
    <w:sectPr w:rsidR="003C3E62" w:rsidRPr="008A3F78" w:rsidSect="003121DA">
      <w:pgSz w:w="16838" w:h="11906" w:orient="landscape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039" w:rsidRDefault="00B50039" w:rsidP="00C22148">
      <w:pPr>
        <w:spacing w:after="0" w:line="240" w:lineRule="auto"/>
      </w:pPr>
      <w:r>
        <w:separator/>
      </w:r>
    </w:p>
  </w:endnote>
  <w:endnote w:type="continuationSeparator" w:id="0">
    <w:p w:rsidR="00B50039" w:rsidRDefault="00B50039" w:rsidP="00C2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039" w:rsidRDefault="00B50039" w:rsidP="00C22148">
      <w:pPr>
        <w:spacing w:after="0" w:line="240" w:lineRule="auto"/>
      </w:pPr>
      <w:r>
        <w:separator/>
      </w:r>
    </w:p>
  </w:footnote>
  <w:footnote w:type="continuationSeparator" w:id="0">
    <w:p w:rsidR="00B50039" w:rsidRDefault="00B50039" w:rsidP="00C22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3D5C"/>
    <w:multiLevelType w:val="hybridMultilevel"/>
    <w:tmpl w:val="62A613C2"/>
    <w:lvl w:ilvl="0" w:tplc="48C4EFBA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E33285"/>
    <w:multiLevelType w:val="hybridMultilevel"/>
    <w:tmpl w:val="7F682A10"/>
    <w:lvl w:ilvl="0" w:tplc="8B78E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A00A5"/>
    <w:multiLevelType w:val="hybridMultilevel"/>
    <w:tmpl w:val="B4EC3A32"/>
    <w:lvl w:ilvl="0" w:tplc="8B78E7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837F9D"/>
    <w:multiLevelType w:val="multilevel"/>
    <w:tmpl w:val="E008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C37CCB"/>
    <w:multiLevelType w:val="hybridMultilevel"/>
    <w:tmpl w:val="C600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35AE3"/>
    <w:multiLevelType w:val="multilevel"/>
    <w:tmpl w:val="E3A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DD56B9"/>
    <w:multiLevelType w:val="multilevel"/>
    <w:tmpl w:val="64466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DA7A22"/>
    <w:multiLevelType w:val="hybridMultilevel"/>
    <w:tmpl w:val="C7A0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C1615"/>
    <w:multiLevelType w:val="multilevel"/>
    <w:tmpl w:val="9CA62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A108A8"/>
    <w:multiLevelType w:val="hybridMultilevel"/>
    <w:tmpl w:val="78B2C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C0F08"/>
    <w:multiLevelType w:val="hybridMultilevel"/>
    <w:tmpl w:val="987C5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74BEE"/>
    <w:multiLevelType w:val="multilevel"/>
    <w:tmpl w:val="51EC26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7"/>
  </w:num>
  <w:num w:numId="7">
    <w:abstractNumId w:val="11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8"/>
  </w:num>
  <w:num w:numId="13">
    <w:abstractNumId w:val="3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CB4202"/>
    <w:rsid w:val="00001BB1"/>
    <w:rsid w:val="00007B9A"/>
    <w:rsid w:val="00016510"/>
    <w:rsid w:val="00017B42"/>
    <w:rsid w:val="00023AB9"/>
    <w:rsid w:val="00026215"/>
    <w:rsid w:val="00032234"/>
    <w:rsid w:val="00037626"/>
    <w:rsid w:val="000452FF"/>
    <w:rsid w:val="00045E63"/>
    <w:rsid w:val="00067C9B"/>
    <w:rsid w:val="00071679"/>
    <w:rsid w:val="000740C0"/>
    <w:rsid w:val="00077CE4"/>
    <w:rsid w:val="000819E8"/>
    <w:rsid w:val="000833A5"/>
    <w:rsid w:val="000867F2"/>
    <w:rsid w:val="0008728B"/>
    <w:rsid w:val="0009647C"/>
    <w:rsid w:val="000A5590"/>
    <w:rsid w:val="000A6BB4"/>
    <w:rsid w:val="000A6F37"/>
    <w:rsid w:val="000B5BF1"/>
    <w:rsid w:val="000C5D4F"/>
    <w:rsid w:val="000E3AE6"/>
    <w:rsid w:val="000F38E8"/>
    <w:rsid w:val="00100EB4"/>
    <w:rsid w:val="00105876"/>
    <w:rsid w:val="001412C4"/>
    <w:rsid w:val="001670CB"/>
    <w:rsid w:val="00170283"/>
    <w:rsid w:val="001855AF"/>
    <w:rsid w:val="00193441"/>
    <w:rsid w:val="001B05CA"/>
    <w:rsid w:val="001B41D3"/>
    <w:rsid w:val="001D4EDE"/>
    <w:rsid w:val="001D732F"/>
    <w:rsid w:val="001E5790"/>
    <w:rsid w:val="001F1087"/>
    <w:rsid w:val="001F469B"/>
    <w:rsid w:val="001F54A2"/>
    <w:rsid w:val="0021788D"/>
    <w:rsid w:val="00227AE5"/>
    <w:rsid w:val="00243E59"/>
    <w:rsid w:val="002509C9"/>
    <w:rsid w:val="002578A7"/>
    <w:rsid w:val="002626A9"/>
    <w:rsid w:val="00263FC2"/>
    <w:rsid w:val="00266A60"/>
    <w:rsid w:val="00272B1E"/>
    <w:rsid w:val="00295549"/>
    <w:rsid w:val="002A6072"/>
    <w:rsid w:val="002C03B3"/>
    <w:rsid w:val="002E4CAE"/>
    <w:rsid w:val="002E7638"/>
    <w:rsid w:val="002F26E9"/>
    <w:rsid w:val="003121DA"/>
    <w:rsid w:val="0032134B"/>
    <w:rsid w:val="003221EC"/>
    <w:rsid w:val="003252CD"/>
    <w:rsid w:val="00335C72"/>
    <w:rsid w:val="003373C6"/>
    <w:rsid w:val="00372348"/>
    <w:rsid w:val="003822CE"/>
    <w:rsid w:val="00397ABB"/>
    <w:rsid w:val="003A692A"/>
    <w:rsid w:val="003B41F8"/>
    <w:rsid w:val="003B64F1"/>
    <w:rsid w:val="003B69C0"/>
    <w:rsid w:val="003C1AB3"/>
    <w:rsid w:val="003C25BE"/>
    <w:rsid w:val="003C3E62"/>
    <w:rsid w:val="003D450B"/>
    <w:rsid w:val="003D7723"/>
    <w:rsid w:val="003E36FA"/>
    <w:rsid w:val="003F05E7"/>
    <w:rsid w:val="00400EFB"/>
    <w:rsid w:val="00422FD2"/>
    <w:rsid w:val="0044576A"/>
    <w:rsid w:val="00447D3C"/>
    <w:rsid w:val="00451AE8"/>
    <w:rsid w:val="00455417"/>
    <w:rsid w:val="00456C86"/>
    <w:rsid w:val="00465F13"/>
    <w:rsid w:val="00466BCB"/>
    <w:rsid w:val="004834AF"/>
    <w:rsid w:val="004845D4"/>
    <w:rsid w:val="00484CD3"/>
    <w:rsid w:val="00485632"/>
    <w:rsid w:val="0049636E"/>
    <w:rsid w:val="004A1B6D"/>
    <w:rsid w:val="004C6C5A"/>
    <w:rsid w:val="004D4284"/>
    <w:rsid w:val="004E5866"/>
    <w:rsid w:val="004F4CD6"/>
    <w:rsid w:val="004F794C"/>
    <w:rsid w:val="004F7F6F"/>
    <w:rsid w:val="00501DCD"/>
    <w:rsid w:val="0050731D"/>
    <w:rsid w:val="00511803"/>
    <w:rsid w:val="00513620"/>
    <w:rsid w:val="005150DC"/>
    <w:rsid w:val="005203BB"/>
    <w:rsid w:val="0054177F"/>
    <w:rsid w:val="00543531"/>
    <w:rsid w:val="00544BC2"/>
    <w:rsid w:val="00544D60"/>
    <w:rsid w:val="00547376"/>
    <w:rsid w:val="00574530"/>
    <w:rsid w:val="00596EBD"/>
    <w:rsid w:val="005B417C"/>
    <w:rsid w:val="005D19DC"/>
    <w:rsid w:val="005E483A"/>
    <w:rsid w:val="005F5E54"/>
    <w:rsid w:val="005F77B0"/>
    <w:rsid w:val="00605FFD"/>
    <w:rsid w:val="0061431D"/>
    <w:rsid w:val="006505F4"/>
    <w:rsid w:val="00653B6F"/>
    <w:rsid w:val="00663526"/>
    <w:rsid w:val="00666953"/>
    <w:rsid w:val="00666BCB"/>
    <w:rsid w:val="0068209A"/>
    <w:rsid w:val="00694B3B"/>
    <w:rsid w:val="00695A0A"/>
    <w:rsid w:val="006A19FE"/>
    <w:rsid w:val="006A4109"/>
    <w:rsid w:val="006A4F80"/>
    <w:rsid w:val="007009F5"/>
    <w:rsid w:val="00710721"/>
    <w:rsid w:val="00714642"/>
    <w:rsid w:val="00716724"/>
    <w:rsid w:val="00723420"/>
    <w:rsid w:val="007309F5"/>
    <w:rsid w:val="00731266"/>
    <w:rsid w:val="00734A14"/>
    <w:rsid w:val="00741014"/>
    <w:rsid w:val="00757159"/>
    <w:rsid w:val="007640FD"/>
    <w:rsid w:val="0076648B"/>
    <w:rsid w:val="00766493"/>
    <w:rsid w:val="0077263D"/>
    <w:rsid w:val="00786F5A"/>
    <w:rsid w:val="007B3608"/>
    <w:rsid w:val="007B5AF2"/>
    <w:rsid w:val="007C2521"/>
    <w:rsid w:val="007C6A3E"/>
    <w:rsid w:val="007D4D14"/>
    <w:rsid w:val="007E5B60"/>
    <w:rsid w:val="0081093A"/>
    <w:rsid w:val="0082032E"/>
    <w:rsid w:val="008219A2"/>
    <w:rsid w:val="00854D5B"/>
    <w:rsid w:val="00856AE2"/>
    <w:rsid w:val="00877890"/>
    <w:rsid w:val="008851C3"/>
    <w:rsid w:val="008A3F78"/>
    <w:rsid w:val="008A5299"/>
    <w:rsid w:val="008C2BCC"/>
    <w:rsid w:val="008C40C7"/>
    <w:rsid w:val="008D2530"/>
    <w:rsid w:val="008E3FEF"/>
    <w:rsid w:val="008F16D2"/>
    <w:rsid w:val="00923CED"/>
    <w:rsid w:val="0092496C"/>
    <w:rsid w:val="00930A6A"/>
    <w:rsid w:val="0093139D"/>
    <w:rsid w:val="00936ADD"/>
    <w:rsid w:val="00937ED2"/>
    <w:rsid w:val="00941315"/>
    <w:rsid w:val="00942FEE"/>
    <w:rsid w:val="009470C0"/>
    <w:rsid w:val="009478BF"/>
    <w:rsid w:val="00954421"/>
    <w:rsid w:val="00973330"/>
    <w:rsid w:val="00980875"/>
    <w:rsid w:val="0099005C"/>
    <w:rsid w:val="00990CD2"/>
    <w:rsid w:val="009A04EF"/>
    <w:rsid w:val="009A5713"/>
    <w:rsid w:val="009A5FD3"/>
    <w:rsid w:val="009C47CA"/>
    <w:rsid w:val="009E32C8"/>
    <w:rsid w:val="00A543BF"/>
    <w:rsid w:val="00A90D9D"/>
    <w:rsid w:val="00A93048"/>
    <w:rsid w:val="00A947F3"/>
    <w:rsid w:val="00AA1F17"/>
    <w:rsid w:val="00AB09DC"/>
    <w:rsid w:val="00AB77B5"/>
    <w:rsid w:val="00AC2E9F"/>
    <w:rsid w:val="00AD5D9B"/>
    <w:rsid w:val="00AD6400"/>
    <w:rsid w:val="00AD7A2B"/>
    <w:rsid w:val="00AE00E5"/>
    <w:rsid w:val="00AE4FBB"/>
    <w:rsid w:val="00AE569F"/>
    <w:rsid w:val="00AE7070"/>
    <w:rsid w:val="00AF393C"/>
    <w:rsid w:val="00B06C78"/>
    <w:rsid w:val="00B23490"/>
    <w:rsid w:val="00B23DF2"/>
    <w:rsid w:val="00B240E5"/>
    <w:rsid w:val="00B301D7"/>
    <w:rsid w:val="00B32AF3"/>
    <w:rsid w:val="00B37822"/>
    <w:rsid w:val="00B50039"/>
    <w:rsid w:val="00B57BA9"/>
    <w:rsid w:val="00B655F2"/>
    <w:rsid w:val="00B80DA7"/>
    <w:rsid w:val="00B814D3"/>
    <w:rsid w:val="00B83504"/>
    <w:rsid w:val="00B91A5F"/>
    <w:rsid w:val="00BA0C74"/>
    <w:rsid w:val="00BB0261"/>
    <w:rsid w:val="00BB387F"/>
    <w:rsid w:val="00BC26C1"/>
    <w:rsid w:val="00BC6AA4"/>
    <w:rsid w:val="00BD5EF5"/>
    <w:rsid w:val="00BD76A1"/>
    <w:rsid w:val="00BE7677"/>
    <w:rsid w:val="00C17DA5"/>
    <w:rsid w:val="00C22148"/>
    <w:rsid w:val="00C37DC3"/>
    <w:rsid w:val="00C472A8"/>
    <w:rsid w:val="00C52E57"/>
    <w:rsid w:val="00C54446"/>
    <w:rsid w:val="00C60CF9"/>
    <w:rsid w:val="00CB000D"/>
    <w:rsid w:val="00CB1C55"/>
    <w:rsid w:val="00CB3CEB"/>
    <w:rsid w:val="00CB4202"/>
    <w:rsid w:val="00CB5A05"/>
    <w:rsid w:val="00CB5B5F"/>
    <w:rsid w:val="00CC4025"/>
    <w:rsid w:val="00CD537C"/>
    <w:rsid w:val="00CD53FC"/>
    <w:rsid w:val="00CD7888"/>
    <w:rsid w:val="00CE5D56"/>
    <w:rsid w:val="00CE645C"/>
    <w:rsid w:val="00CF35C6"/>
    <w:rsid w:val="00CF394A"/>
    <w:rsid w:val="00D01488"/>
    <w:rsid w:val="00D0422C"/>
    <w:rsid w:val="00D050E1"/>
    <w:rsid w:val="00D1087F"/>
    <w:rsid w:val="00D208A7"/>
    <w:rsid w:val="00D22C6D"/>
    <w:rsid w:val="00D24456"/>
    <w:rsid w:val="00D263CE"/>
    <w:rsid w:val="00D30F6B"/>
    <w:rsid w:val="00D42996"/>
    <w:rsid w:val="00D439E0"/>
    <w:rsid w:val="00D564C9"/>
    <w:rsid w:val="00D62726"/>
    <w:rsid w:val="00D64642"/>
    <w:rsid w:val="00D705D2"/>
    <w:rsid w:val="00D811EB"/>
    <w:rsid w:val="00D870C2"/>
    <w:rsid w:val="00D947CE"/>
    <w:rsid w:val="00D9784B"/>
    <w:rsid w:val="00DA0836"/>
    <w:rsid w:val="00DA0876"/>
    <w:rsid w:val="00DA4B67"/>
    <w:rsid w:val="00DA6EE2"/>
    <w:rsid w:val="00DA71F6"/>
    <w:rsid w:val="00DB11EA"/>
    <w:rsid w:val="00DC054C"/>
    <w:rsid w:val="00DD26E5"/>
    <w:rsid w:val="00DF771C"/>
    <w:rsid w:val="00E067DA"/>
    <w:rsid w:val="00E27457"/>
    <w:rsid w:val="00E27ECC"/>
    <w:rsid w:val="00E43690"/>
    <w:rsid w:val="00E702B5"/>
    <w:rsid w:val="00E73D11"/>
    <w:rsid w:val="00E7657A"/>
    <w:rsid w:val="00E85B57"/>
    <w:rsid w:val="00EA346E"/>
    <w:rsid w:val="00EB288D"/>
    <w:rsid w:val="00EC4F29"/>
    <w:rsid w:val="00ED50BE"/>
    <w:rsid w:val="00EE213A"/>
    <w:rsid w:val="00EE2441"/>
    <w:rsid w:val="00EE3EB5"/>
    <w:rsid w:val="00EF30D1"/>
    <w:rsid w:val="00EF403C"/>
    <w:rsid w:val="00F0234C"/>
    <w:rsid w:val="00F14B24"/>
    <w:rsid w:val="00F159E6"/>
    <w:rsid w:val="00F43BEC"/>
    <w:rsid w:val="00F55D96"/>
    <w:rsid w:val="00F85661"/>
    <w:rsid w:val="00F912BC"/>
    <w:rsid w:val="00F9550A"/>
    <w:rsid w:val="00FC6203"/>
    <w:rsid w:val="00FD1F3E"/>
    <w:rsid w:val="00FD749B"/>
    <w:rsid w:val="00FE7E79"/>
    <w:rsid w:val="00FF0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20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420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B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CB420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cze">
    <w:name w:val="Hyperlink"/>
    <w:uiPriority w:val="99"/>
    <w:unhideWhenUsed/>
    <w:rsid w:val="00CB420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B42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B420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202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3E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22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rsid w:val="00C2214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C22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rsid w:val="00C22148"/>
    <w:rPr>
      <w:rFonts w:ascii="Calibri" w:eastAsia="Calibri" w:hAnsi="Calibri" w:cs="Times New Roman"/>
    </w:rPr>
  </w:style>
  <w:style w:type="paragraph" w:customStyle="1" w:styleId="Default">
    <w:name w:val="Default"/>
    <w:rsid w:val="009249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TML-przykad">
    <w:name w:val="HTML Sample"/>
    <w:uiPriority w:val="99"/>
    <w:semiHidden/>
    <w:unhideWhenUsed/>
    <w:rsid w:val="00D1087F"/>
    <w:rPr>
      <w:rFonts w:ascii="Courier New" w:eastAsia="Times New Roman" w:hAnsi="Courier New" w:cs="Courier New"/>
    </w:rPr>
  </w:style>
  <w:style w:type="character" w:customStyle="1" w:styleId="Nierozpoznanawzmianka">
    <w:name w:val="Nierozpoznana wzmianka"/>
    <w:uiPriority w:val="99"/>
    <w:semiHidden/>
    <w:unhideWhenUsed/>
    <w:rsid w:val="00605FFD"/>
    <w:rPr>
      <w:color w:val="605E5C"/>
      <w:shd w:val="clear" w:color="auto" w:fill="E1DFDD"/>
    </w:rPr>
  </w:style>
  <w:style w:type="character" w:customStyle="1" w:styleId="logo-text">
    <w:name w:val="logo-text"/>
    <w:rsid w:val="000740C0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53B6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61431D"/>
    <w:rPr>
      <w:i/>
      <w:iCs/>
    </w:rPr>
  </w:style>
  <w:style w:type="character" w:customStyle="1" w:styleId="orangenormal">
    <w:name w:val="orange_normal"/>
    <w:basedOn w:val="Domylnaczcionkaakapitu"/>
    <w:rsid w:val="00032234"/>
  </w:style>
  <w:style w:type="character" w:styleId="UyteHipercze">
    <w:name w:val="FollowedHyperlink"/>
    <w:basedOn w:val="Domylnaczcionkaakapitu"/>
    <w:uiPriority w:val="99"/>
    <w:semiHidden/>
    <w:unhideWhenUsed/>
    <w:rsid w:val="00372348"/>
    <w:rPr>
      <w:color w:val="800080" w:themeColor="followedHyperlink"/>
      <w:u w:val="single"/>
    </w:rPr>
  </w:style>
  <w:style w:type="character" w:customStyle="1" w:styleId="underline">
    <w:name w:val="underline"/>
    <w:basedOn w:val="Domylnaczcionkaakapitu"/>
    <w:rsid w:val="002178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fiasporysz.cba.pl/" TargetMode="External"/><Relationship Id="rId13" Type="http://schemas.openxmlformats.org/officeDocument/2006/relationships/hyperlink" Target="http://www.pcpr-zywiec.pl" TargetMode="External"/><Relationship Id="rId18" Type="http://schemas.openxmlformats.org/officeDocument/2006/relationships/hyperlink" Target="mailto:kierownik@gopslodygowice.pl" TargetMode="External"/><Relationship Id="rId26" Type="http://schemas.openxmlformats.org/officeDocument/2006/relationships/hyperlink" Target="http://www.pcpr-zywiec.pl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gopsrajcza@poczta.onet.pl" TargetMode="External"/><Relationship Id="rId34" Type="http://schemas.openxmlformats.org/officeDocument/2006/relationships/hyperlink" Target="http://www.zus.pl/o-zus/kontakt/centrum-obslugi-telefonicznej-cot-" TargetMode="External"/><Relationship Id="rId7" Type="http://schemas.openxmlformats.org/officeDocument/2006/relationships/hyperlink" Target="http://www.pcpr-zywiec.pl" TargetMode="External"/><Relationship Id="rId12" Type="http://schemas.openxmlformats.org/officeDocument/2006/relationships/hyperlink" Target="mailto:pppmilowka@interia.pl" TargetMode="External"/><Relationship Id="rId17" Type="http://schemas.openxmlformats.org/officeDocument/2006/relationships/hyperlink" Target="mailto:gops@lekawica.com.pl" TargetMode="External"/><Relationship Id="rId25" Type="http://schemas.openxmlformats.org/officeDocument/2006/relationships/hyperlink" Target="mailto:gopswg@tenit.com.pl" TargetMode="External"/><Relationship Id="rId33" Type="http://schemas.openxmlformats.org/officeDocument/2006/relationships/hyperlink" Target="mailto:Kancelaria@nfz-katowice.pl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opslipowa.naszops.pl" TargetMode="External"/><Relationship Id="rId20" Type="http://schemas.openxmlformats.org/officeDocument/2006/relationships/hyperlink" Target="mailto:gops@radziechowywieprz.pl" TargetMode="External"/><Relationship Id="rId29" Type="http://schemas.openxmlformats.org/officeDocument/2006/relationships/hyperlink" Target="mailto:gops@lekawica.com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ppzywiec@interia.pl" TargetMode="External"/><Relationship Id="rId24" Type="http://schemas.openxmlformats.org/officeDocument/2006/relationships/hyperlink" Target="mailto:gops@ujso&#322;y.com.pl" TargetMode="External"/><Relationship Id="rId32" Type="http://schemas.openxmlformats.org/officeDocument/2006/relationships/hyperlink" Target="mailto:prk@zywiec.powiat.pl" TargetMode="External"/><Relationship Id="rId37" Type="http://schemas.openxmlformats.org/officeDocument/2006/relationships/hyperlink" Target="https://obywatel.gov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ops.koszarawa@vp.pl" TargetMode="External"/><Relationship Id="rId23" Type="http://schemas.openxmlformats.org/officeDocument/2006/relationships/hyperlink" Target="mailto:gops@swinna.pl" TargetMode="External"/><Relationship Id="rId28" Type="http://schemas.openxmlformats.org/officeDocument/2006/relationships/hyperlink" Target="mailto:alkohol@zywiec.pl" TargetMode="External"/><Relationship Id="rId36" Type="http://schemas.openxmlformats.org/officeDocument/2006/relationships/hyperlink" Target="mailto:sekretariat.us.zywiec@mf.gov.pl" TargetMode="External"/><Relationship Id="rId10" Type="http://schemas.openxmlformats.org/officeDocument/2006/relationships/hyperlink" Target="mailto:pppmilowka@interia.pl" TargetMode="External"/><Relationship Id="rId19" Type="http://schemas.openxmlformats.org/officeDocument/2006/relationships/hyperlink" Target="mailto:gops@milowka.com.pl" TargetMode="External"/><Relationship Id="rId31" Type="http://schemas.openxmlformats.org/officeDocument/2006/relationships/hyperlink" Target="mailto:kazy@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ppzywiec@interia.pl" TargetMode="External"/><Relationship Id="rId14" Type="http://schemas.openxmlformats.org/officeDocument/2006/relationships/hyperlink" Target="mailto:gopsjelesnia@interia.pl" TargetMode="External"/><Relationship Id="rId22" Type="http://schemas.openxmlformats.org/officeDocument/2006/relationships/hyperlink" Target="mailto:gops_slemie&#324;@wp.pl" TargetMode="External"/><Relationship Id="rId27" Type="http://schemas.openxmlformats.org/officeDocument/2006/relationships/hyperlink" Target="mailto:pieronek@beep.pl" TargetMode="External"/><Relationship Id="rId30" Type="http://schemas.openxmlformats.org/officeDocument/2006/relationships/hyperlink" Target="tel:222365900" TargetMode="External"/><Relationship Id="rId35" Type="http://schemas.openxmlformats.org/officeDocument/2006/relationships/hyperlink" Target="mailto:kancelaria@katowice.pip.gov.pl%3c/p%3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12</Pages>
  <Words>3030</Words>
  <Characters>18180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21168</CharactersWithSpaces>
  <SharedDoc>false</SharedDoc>
  <HLinks>
    <vt:vector size="18" baseType="variant">
      <vt:variant>
        <vt:i4>5374033</vt:i4>
      </vt:variant>
      <vt:variant>
        <vt:i4>6</vt:i4>
      </vt:variant>
      <vt:variant>
        <vt:i4>0</vt:i4>
      </vt:variant>
      <vt:variant>
        <vt:i4>5</vt:i4>
      </vt:variant>
      <vt:variant>
        <vt:lpwstr>https://obywatel.gov.pl/</vt:lpwstr>
      </vt:variant>
      <vt:variant>
        <vt:lpwstr/>
      </vt:variant>
      <vt:variant>
        <vt:i4>3014755</vt:i4>
      </vt:variant>
      <vt:variant>
        <vt:i4>3</vt:i4>
      </vt:variant>
      <vt:variant>
        <vt:i4>0</vt:i4>
      </vt:variant>
      <vt:variant>
        <vt:i4>5</vt:i4>
      </vt:variant>
      <vt:variant>
        <vt:lpwstr>http://www.zus.pl/o-zus/kontakt/centrum-obslugi-telefonicznej-cot-</vt:lpwstr>
      </vt:variant>
      <vt:variant>
        <vt:lpwstr/>
      </vt:variant>
      <vt:variant>
        <vt:i4>5963799</vt:i4>
      </vt:variant>
      <vt:variant>
        <vt:i4>0</vt:i4>
      </vt:variant>
      <vt:variant>
        <vt:i4>0</vt:i4>
      </vt:variant>
      <vt:variant>
        <vt:i4>5</vt:i4>
      </vt:variant>
      <vt:variant>
        <vt:lpwstr>tel:222365900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Figura</dc:creator>
  <cp:lastModifiedBy>s8426</cp:lastModifiedBy>
  <cp:revision>50</cp:revision>
  <dcterms:created xsi:type="dcterms:W3CDTF">2019-01-07T07:13:00Z</dcterms:created>
  <dcterms:modified xsi:type="dcterms:W3CDTF">2019-01-10T09:17:00Z</dcterms:modified>
</cp:coreProperties>
</file>